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249B4" w14:textId="77777777" w:rsidR="0065571B" w:rsidRDefault="0065571B" w:rsidP="0065571B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江苏省仪征中学2023-2024学年度第一学期高二地理学科导学案</w:t>
      </w:r>
    </w:p>
    <w:p w14:paraId="62C25169" w14:textId="77777777" w:rsidR="0065571B" w:rsidRDefault="0065571B" w:rsidP="0065571B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全球的气压带与风带1</w:t>
      </w:r>
    </w:p>
    <w:p w14:paraId="53BA0CE0" w14:textId="77777777" w:rsidR="0065571B" w:rsidRDefault="0065571B" w:rsidP="0065571B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238CBE26" w14:textId="50370F81" w:rsidR="0065571B" w:rsidRDefault="0065571B" w:rsidP="00D057DB">
      <w:pPr>
        <w:autoSpaceDE w:val="0"/>
        <w:autoSpaceDN w:val="0"/>
        <w:ind w:firstLineChars="200" w:firstLine="480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 w:rsidR="00D057DB"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 w:rsidR="00D057DB">
        <w:rPr>
          <w:rFonts w:ascii="楷体" w:eastAsia="楷体" w:hAnsi="楷体" w:cs="楷体"/>
          <w:bCs/>
          <w:sz w:val="24"/>
        </w:rPr>
        <w:t>25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69678A4C" w14:textId="77777777" w:rsidR="0065571B" w:rsidRDefault="0065571B" w:rsidP="0065571B">
      <w:pPr>
        <w:autoSpaceDE w:val="0"/>
        <w:autoSpaceDN w:val="0"/>
        <w:jc w:val="left"/>
        <w:rPr>
          <w:rFonts w:ascii="宋体" w:hAnsi="宋体" w:cs="宋体"/>
          <w:b/>
          <w:szCs w:val="21"/>
          <w:u w:val="single"/>
        </w:rPr>
      </w:pPr>
      <w:r>
        <w:rPr>
          <w:rFonts w:ascii="宋体" w:hAnsi="宋体" w:cs="宋体" w:hint="eastAsia"/>
          <w:b/>
          <w:szCs w:val="21"/>
        </w:rPr>
        <w:t>【课程标准及要求】</w:t>
      </w:r>
    </w:p>
    <w:tbl>
      <w:tblPr>
        <w:tblpPr w:leftFromText="180" w:rightFromText="180" w:vertAnchor="text" w:horzAnchor="page" w:tblpX="952" w:tblpY="188"/>
        <w:tblOverlap w:val="never"/>
        <w:tblW w:w="50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5726"/>
      </w:tblGrid>
      <w:tr w:rsidR="0065571B" w14:paraId="52C447F3" w14:textId="77777777" w:rsidTr="008D3543">
        <w:trPr>
          <w:trHeight w:val="356"/>
        </w:trPr>
        <w:tc>
          <w:tcPr>
            <w:tcW w:w="2150" w:type="pct"/>
          </w:tcPr>
          <w:p w14:paraId="4431854A" w14:textId="77777777" w:rsidR="0065571B" w:rsidRDefault="0065571B" w:rsidP="008D3543">
            <w:pPr>
              <w:autoSpaceDE w:val="0"/>
              <w:autoSpaceDN w:val="0"/>
              <w:ind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bidi="zh-CN"/>
              </w:rPr>
              <w:t xml:space="preserve">   </w:t>
            </w: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课程标准</w:t>
            </w:r>
          </w:p>
        </w:tc>
        <w:tc>
          <w:tcPr>
            <w:tcW w:w="2850" w:type="pct"/>
          </w:tcPr>
          <w:p w14:paraId="3AD32F24" w14:textId="77777777" w:rsidR="0065571B" w:rsidRDefault="0065571B" w:rsidP="008D3543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学习目标</w:t>
            </w:r>
          </w:p>
        </w:tc>
      </w:tr>
      <w:tr w:rsidR="0065571B" w14:paraId="260DC239" w14:textId="77777777" w:rsidTr="008D3543">
        <w:trPr>
          <w:trHeight w:val="918"/>
        </w:trPr>
        <w:tc>
          <w:tcPr>
            <w:tcW w:w="2150" w:type="pct"/>
          </w:tcPr>
          <w:p w14:paraId="4F09273E" w14:textId="77777777" w:rsidR="0065571B" w:rsidRDefault="0065571B" w:rsidP="008D3543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运用示意图,说明气压带、风带的分布,并分析气压带、风带对气候形成的作用,以及气候对自然地理景观形成的影响。</w:t>
            </w:r>
          </w:p>
        </w:tc>
        <w:tc>
          <w:tcPr>
            <w:tcW w:w="2850" w:type="pct"/>
          </w:tcPr>
          <w:p w14:paraId="2D3359EE" w14:textId="77777777" w:rsidR="0065571B" w:rsidRDefault="0065571B" w:rsidP="008D354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通过分析全球气压带、风带的分布及季节移动示意图,说明气压带和风带的分布、移动规律及其对气候的影响。（综合思维、地理实践力）</w:t>
            </w:r>
          </w:p>
        </w:tc>
      </w:tr>
    </w:tbl>
    <w:p w14:paraId="78E0D879" w14:textId="77777777" w:rsidR="0065571B" w:rsidRDefault="0065571B" w:rsidP="0065571B">
      <w:pPr>
        <w:autoSpaceDE w:val="0"/>
        <w:autoSpaceDN w:val="0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【导读——读教材，夯基础】 </w:t>
      </w:r>
    </w:p>
    <w:p w14:paraId="64DD9D01" w14:textId="77777777" w:rsidR="0065571B" w:rsidRDefault="0065571B" w:rsidP="00D057DB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Cs/>
          <w:szCs w:val="21"/>
        </w:rPr>
        <w:t>阅读选择性必修</w:t>
      </w:r>
      <w:proofErr w:type="gramStart"/>
      <w:r>
        <w:rPr>
          <w:rFonts w:ascii="宋体" w:hAnsi="宋体" w:cs="宋体" w:hint="eastAsia"/>
          <w:bCs/>
          <w:szCs w:val="21"/>
        </w:rPr>
        <w:t>一</w:t>
      </w:r>
      <w:proofErr w:type="gramEnd"/>
      <w:r>
        <w:rPr>
          <w:rFonts w:ascii="宋体" w:hAnsi="宋体" w:cs="宋体" w:hint="eastAsia"/>
          <w:bCs/>
          <w:szCs w:val="21"/>
        </w:rPr>
        <w:t>教材第50--55页</w:t>
      </w:r>
    </w:p>
    <w:p w14:paraId="24DD23BB" w14:textId="77777777" w:rsidR="0065571B" w:rsidRDefault="0065571B" w:rsidP="0065571B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【导学</w:t>
      </w:r>
      <w:r>
        <w:rPr>
          <w:rFonts w:ascii="宋体" w:hAnsi="宋体" w:cs="宋体" w:hint="eastAsia"/>
          <w:b/>
          <w:szCs w:val="21"/>
        </w:rPr>
        <w:t>——</w:t>
      </w:r>
      <w:r>
        <w:rPr>
          <w:rFonts w:ascii="宋体" w:hAnsi="宋体" w:cs="宋体" w:hint="eastAsia"/>
          <w:b/>
          <w:bCs/>
          <w:szCs w:val="21"/>
          <w:lang w:val="zh-CN" w:bidi="zh-CN"/>
        </w:rPr>
        <w:t>培素养，引价值】</w:t>
      </w:r>
    </w:p>
    <w:p w14:paraId="52B073C8" w14:textId="728E717C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  <w:r>
        <w:rPr>
          <w:rFonts w:ascii="宋体" w:hAnsi="宋体" w:cs="宋体" w:hint="eastAsia"/>
          <w:szCs w:val="21"/>
          <w:lang w:bidi="zh-CN"/>
        </w:rPr>
        <w:t>【任务</w:t>
      </w:r>
      <w:r w:rsidR="00D057DB">
        <w:rPr>
          <w:rFonts w:ascii="宋体" w:hAnsi="宋体" w:cs="宋体" w:hint="eastAsia"/>
          <w:szCs w:val="21"/>
          <w:lang w:bidi="zh-CN"/>
        </w:rPr>
        <w:t>一</w:t>
      </w:r>
      <w:r>
        <w:rPr>
          <w:rFonts w:ascii="宋体" w:hAnsi="宋体" w:cs="宋体" w:hint="eastAsia"/>
          <w:szCs w:val="21"/>
          <w:lang w:bidi="zh-CN"/>
        </w:rPr>
        <w:t>】</w:t>
      </w:r>
      <w:r>
        <w:rPr>
          <w:rFonts w:ascii="宋体" w:hAnsi="宋体" w:cs="宋体" w:hint="eastAsia"/>
          <w:szCs w:val="21"/>
        </w:rPr>
        <w:t>温故知新---热力环流</w:t>
      </w:r>
    </w:p>
    <w:p w14:paraId="565697FF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64384" behindDoc="1" locked="0" layoutInCell="1" allowOverlap="1" wp14:anchorId="6752A96D" wp14:editId="693A9914">
            <wp:simplePos x="0" y="0"/>
            <wp:positionH relativeFrom="column">
              <wp:posOffset>1432560</wp:posOffset>
            </wp:positionH>
            <wp:positionV relativeFrom="paragraph">
              <wp:posOffset>6350</wp:posOffset>
            </wp:positionV>
            <wp:extent cx="2444750" cy="1006475"/>
            <wp:effectExtent l="0" t="0" r="0" b="3175"/>
            <wp:wrapTight wrapText="bothSides">
              <wp:wrapPolygon edited="0">
                <wp:start x="0" y="0"/>
                <wp:lineTo x="0" y="21259"/>
                <wp:lineTo x="21376" y="21259"/>
                <wp:lineTo x="21376" y="0"/>
                <wp:lineTo x="0" y="0"/>
              </wp:wrapPolygon>
            </wp:wrapTight>
            <wp:docPr id="1902072176" name="图片 1902072176" descr="text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 descr="textimage16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1F165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72668EC6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63802F06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4798E500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4F961973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  <w:r>
        <w:rPr>
          <w:rFonts w:ascii="宋体" w:hAnsi="宋体" w:cs="宋体" w:hint="eastAsia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0F9658" wp14:editId="59076E08">
                <wp:simplePos x="0" y="0"/>
                <wp:positionH relativeFrom="column">
                  <wp:posOffset>59055</wp:posOffset>
                </wp:positionH>
                <wp:positionV relativeFrom="paragraph">
                  <wp:posOffset>106680</wp:posOffset>
                </wp:positionV>
                <wp:extent cx="5345430" cy="2115820"/>
                <wp:effectExtent l="0" t="0" r="26670" b="17780"/>
                <wp:wrapNone/>
                <wp:docPr id="1701096952" name="文本框 1701096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430" cy="21158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BDC2BC" w14:textId="77777777" w:rsidR="0065571B" w:rsidRDefault="0065571B" w:rsidP="0065571B">
                            <w:pPr>
                              <w:rPr>
                                <w:rFonts w:ascii="宋体" w:hAnsi="宋体" w:cs="宋体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b/>
                                <w:bCs/>
                                <w:szCs w:val="21"/>
                              </w:rPr>
                              <w:t>判读方法：</w:t>
                            </w:r>
                          </w:p>
                          <w:p w14:paraId="55E48049" w14:textId="77777777" w:rsidR="0065571B" w:rsidRDefault="0065571B" w:rsidP="0065571B">
                            <w:pPr>
                              <w:rPr>
                                <w:rFonts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(1)判读气压高低</w:t>
                            </w:r>
                          </w:p>
                          <w:p w14:paraId="3A1A5021" w14:textId="77777777" w:rsidR="0065571B" w:rsidRDefault="0065571B" w:rsidP="0065571B">
                            <w:pPr>
                              <w:rPr>
                                <w:rFonts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①在垂直方向：在空气柱L1中，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  <w:u w:val="single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;在空气柱L2中,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  <w:u w:val="single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。</w:t>
                            </w:r>
                          </w:p>
                          <w:p w14:paraId="1E80D323" w14:textId="77777777" w:rsidR="0065571B" w:rsidRDefault="0065571B" w:rsidP="0065571B">
                            <w:pPr>
                              <w:rPr>
                                <w:rFonts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②水平方向上：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  <w:u w:val="single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；气压相等: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。</w:t>
                            </w:r>
                          </w:p>
                          <w:p w14:paraId="4F30B4B0" w14:textId="77777777" w:rsidR="0065571B" w:rsidRDefault="0065571B" w:rsidP="0065571B">
                            <w:pPr>
                              <w:rPr>
                                <w:rFonts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③比较A、B、C、D四地的气压值大小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。</w:t>
                            </w:r>
                          </w:p>
                          <w:p w14:paraId="1A90AF03" w14:textId="77777777" w:rsidR="0065571B" w:rsidRDefault="0065571B" w:rsidP="0065571B">
                            <w:pPr>
                              <w:rPr>
                                <w:rFonts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(2)判读气流流向</w:t>
                            </w:r>
                          </w:p>
                          <w:p w14:paraId="3B96CF38" w14:textId="77777777" w:rsidR="0065571B" w:rsidRDefault="0065571B" w:rsidP="0065571B">
                            <w:pPr>
                              <w:rPr>
                                <w:rFonts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①垂直方向上，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；</w:t>
                            </w:r>
                          </w:p>
                          <w:p w14:paraId="23987BF9" w14:textId="77777777" w:rsidR="0065571B" w:rsidRDefault="0065571B" w:rsidP="0065571B">
                            <w:pPr>
                              <w:rPr>
                                <w:rFonts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②同一水平面,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  <w:u w:val="single"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 xml:space="preserve">。         </w:t>
                            </w:r>
                          </w:p>
                          <w:p w14:paraId="2BD8D720" w14:textId="77777777" w:rsidR="0065571B" w:rsidRDefault="0065571B" w:rsidP="0065571B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判断下垫面的性质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  <w:u w:val="single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 xml:space="preserve">。 </w:t>
                            </w:r>
                          </w:p>
                          <w:p w14:paraId="38C1AE08" w14:textId="77777777" w:rsidR="0065571B" w:rsidRDefault="0065571B" w:rsidP="0065571B">
                            <w:pPr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(4)</w:t>
                            </w:r>
                            <w:proofErr w:type="gramStart"/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判断近</w:t>
                            </w:r>
                            <w:proofErr w:type="gramEnd"/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地面天气状况和气温日较差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  <w:u w:val="single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宋体" w:hAnsi="宋体" w:cs="宋体" w:hint="eastAsia"/>
                                <w:szCs w:val="21"/>
                              </w:rPr>
                              <w:t>。</w:t>
                            </w:r>
                          </w:p>
                          <w:p w14:paraId="793E46B7" w14:textId="77777777" w:rsidR="0065571B" w:rsidRDefault="0065571B" w:rsidP="0065571B"/>
                          <w:p w14:paraId="652BC434" w14:textId="77777777" w:rsidR="0065571B" w:rsidRDefault="0065571B" w:rsidP="0065571B"/>
                          <w:p w14:paraId="5B12E41E" w14:textId="77777777" w:rsidR="0065571B" w:rsidRDefault="0065571B" w:rsidP="0065571B"/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F9658" id="_x0000_t202" coordsize="21600,21600" o:spt="202" path="m,l,21600r21600,l21600,xe">
                <v:stroke joinstyle="miter"/>
                <v:path gradientshapeok="t" o:connecttype="rect"/>
              </v:shapetype>
              <v:shape id="文本框 1701096952" o:spid="_x0000_s1026" type="#_x0000_t202" style="position:absolute;left:0;text-align:left;margin-left:4.65pt;margin-top:8.4pt;width:420.9pt;height:166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" filled="f">
                <v:stroke dashstyle="dash"/>
                <v:textbox>
                  <w:txbxContent>
                    <w:p w14:paraId="47BDC2BC" w14:textId="77777777" w:rsidR="0065571B" w:rsidRDefault="0065571B" w:rsidP="0065571B">
                      <w:pPr>
                        <w:rPr>
                          <w:rFonts w:ascii="宋体" w:hAnsi="宋体" w:cs="宋体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b/>
                          <w:bCs/>
                          <w:szCs w:val="21"/>
                        </w:rPr>
                        <w:t>判读方法：</w:t>
                      </w:r>
                    </w:p>
                    <w:p w14:paraId="55E48049" w14:textId="77777777" w:rsidR="0065571B" w:rsidRDefault="0065571B" w:rsidP="0065571B">
                      <w:pPr>
                        <w:rPr>
                          <w:rFonts w:ascii="宋体" w:hAnsi="宋体" w:cs="宋体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szCs w:val="21"/>
                        </w:rPr>
                        <w:t>(1)判读气压高低</w:t>
                      </w:r>
                    </w:p>
                    <w:p w14:paraId="3A1A5021" w14:textId="77777777" w:rsidR="0065571B" w:rsidRDefault="0065571B" w:rsidP="0065571B">
                      <w:pPr>
                        <w:rPr>
                          <w:rFonts w:ascii="宋体" w:hAnsi="宋体" w:cs="宋体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szCs w:val="21"/>
                        </w:rPr>
                        <w:t>①在垂直方向：在空气柱L1中，</w:t>
                      </w:r>
                      <w:r>
                        <w:rPr>
                          <w:rFonts w:ascii="宋体" w:hAnsi="宋体" w:cs="宋体" w:hint="eastAsia"/>
                          <w:szCs w:val="21"/>
                          <w:u w:val="single"/>
                        </w:rPr>
                        <w:t xml:space="preserve">                 </w:t>
                      </w:r>
                      <w:r>
                        <w:rPr>
                          <w:rFonts w:ascii="宋体" w:hAnsi="宋体" w:cs="宋体" w:hint="eastAsia"/>
                          <w:szCs w:val="21"/>
                        </w:rPr>
                        <w:t>;在空气柱L2中,</w:t>
                      </w:r>
                      <w:r>
                        <w:rPr>
                          <w:rFonts w:ascii="宋体" w:hAnsi="宋体" w:cs="宋体" w:hint="eastAsia"/>
                          <w:szCs w:val="21"/>
                          <w:u w:val="single"/>
                        </w:rPr>
                        <w:t xml:space="preserve">               </w:t>
                      </w:r>
                      <w:r>
                        <w:rPr>
                          <w:rFonts w:ascii="宋体" w:hAnsi="宋体" w:cs="宋体" w:hint="eastAsia"/>
                          <w:szCs w:val="21"/>
                        </w:rPr>
                        <w:t>。</w:t>
                      </w:r>
                    </w:p>
                    <w:p w14:paraId="1E80D323" w14:textId="77777777" w:rsidR="0065571B" w:rsidRDefault="0065571B" w:rsidP="0065571B">
                      <w:pPr>
                        <w:rPr>
                          <w:rFonts w:ascii="宋体" w:hAnsi="宋体" w:cs="宋体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szCs w:val="21"/>
                        </w:rPr>
                        <w:t>②水平方向上：</w:t>
                      </w:r>
                      <w:r>
                        <w:rPr>
                          <w:rFonts w:ascii="宋体" w:hAnsi="宋体" w:cs="宋体" w:hint="eastAsia"/>
                          <w:szCs w:val="21"/>
                          <w:u w:val="single"/>
                        </w:rPr>
                        <w:t xml:space="preserve">                  </w:t>
                      </w:r>
                      <w:r>
                        <w:rPr>
                          <w:rFonts w:ascii="宋体" w:hAnsi="宋体" w:cs="宋体" w:hint="eastAsia"/>
                          <w:szCs w:val="21"/>
                        </w:rPr>
                        <w:t>；气压相等:</w:t>
                      </w:r>
                      <w:r>
                        <w:rPr>
                          <w:rFonts w:ascii="宋体" w:hAnsi="宋体" w:cs="宋体" w:hint="eastAsia"/>
                          <w:szCs w:val="21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宋体" w:hAnsi="宋体" w:cs="宋体" w:hint="eastAsia"/>
                          <w:szCs w:val="21"/>
                        </w:rPr>
                        <w:t>。</w:t>
                      </w:r>
                    </w:p>
                    <w:p w14:paraId="4F30B4B0" w14:textId="77777777" w:rsidR="0065571B" w:rsidRDefault="0065571B" w:rsidP="0065571B">
                      <w:pPr>
                        <w:rPr>
                          <w:rFonts w:ascii="宋体" w:hAnsi="宋体" w:cs="宋体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szCs w:val="21"/>
                        </w:rPr>
                        <w:t>③比较A、B、C、D四地的气压值大小</w:t>
                      </w:r>
                      <w:r>
                        <w:rPr>
                          <w:rFonts w:ascii="宋体" w:hAnsi="宋体" w:cs="宋体" w:hint="eastAsia"/>
                          <w:szCs w:val="21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="宋体" w:hAnsi="宋体" w:cs="宋体" w:hint="eastAsia"/>
                          <w:szCs w:val="21"/>
                        </w:rPr>
                        <w:t>。</w:t>
                      </w:r>
                    </w:p>
                    <w:p w14:paraId="1A90AF03" w14:textId="77777777" w:rsidR="0065571B" w:rsidRDefault="0065571B" w:rsidP="0065571B">
                      <w:pPr>
                        <w:rPr>
                          <w:rFonts w:ascii="宋体" w:hAnsi="宋体" w:cs="宋体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szCs w:val="21"/>
                        </w:rPr>
                        <w:t>(2)判读气流流向</w:t>
                      </w:r>
                    </w:p>
                    <w:p w14:paraId="3B96CF38" w14:textId="77777777" w:rsidR="0065571B" w:rsidRDefault="0065571B" w:rsidP="0065571B">
                      <w:pPr>
                        <w:rPr>
                          <w:rFonts w:ascii="宋体" w:hAnsi="宋体" w:cs="宋体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szCs w:val="21"/>
                        </w:rPr>
                        <w:t>①垂直方向上，</w:t>
                      </w:r>
                      <w:r>
                        <w:rPr>
                          <w:rFonts w:ascii="宋体" w:hAnsi="宋体" w:cs="宋体" w:hint="eastAsia"/>
                          <w:szCs w:val="21"/>
                          <w:u w:val="single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宋体" w:hAnsi="宋体" w:cs="宋体" w:hint="eastAsia"/>
                          <w:szCs w:val="21"/>
                        </w:rPr>
                        <w:t>；</w:t>
                      </w:r>
                    </w:p>
                    <w:p w14:paraId="23987BF9" w14:textId="77777777" w:rsidR="0065571B" w:rsidRDefault="0065571B" w:rsidP="0065571B">
                      <w:pPr>
                        <w:rPr>
                          <w:rFonts w:ascii="宋体" w:hAnsi="宋体" w:cs="宋体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szCs w:val="21"/>
                        </w:rPr>
                        <w:t>②同一水平面,</w:t>
                      </w:r>
                      <w:r>
                        <w:rPr>
                          <w:rFonts w:ascii="宋体" w:hAnsi="宋体" w:cs="宋体" w:hint="eastAsia"/>
                          <w:szCs w:val="21"/>
                          <w:u w:val="single"/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ascii="宋体" w:hAnsi="宋体" w:cs="宋体" w:hint="eastAsia"/>
                          <w:szCs w:val="21"/>
                        </w:rPr>
                        <w:t xml:space="preserve">。         </w:t>
                      </w:r>
                    </w:p>
                    <w:p w14:paraId="2BD8D720" w14:textId="77777777" w:rsidR="0065571B" w:rsidRDefault="0065571B" w:rsidP="0065571B">
                      <w:pPr>
                        <w:numPr>
                          <w:ilvl w:val="0"/>
                          <w:numId w:val="12"/>
                        </w:numPr>
                        <w:rPr>
                          <w:rFonts w:ascii="宋体" w:hAnsi="宋体" w:cs="宋体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szCs w:val="21"/>
                        </w:rPr>
                        <w:t>判断下垫面的性质</w:t>
                      </w:r>
                      <w:r>
                        <w:rPr>
                          <w:rFonts w:ascii="宋体" w:hAnsi="宋体" w:cs="宋体" w:hint="eastAsia"/>
                          <w:szCs w:val="21"/>
                          <w:u w:val="single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宋体" w:hAnsi="宋体" w:cs="宋体" w:hint="eastAsia"/>
                          <w:szCs w:val="21"/>
                        </w:rPr>
                        <w:t xml:space="preserve">。 </w:t>
                      </w:r>
                    </w:p>
                    <w:p w14:paraId="38C1AE08" w14:textId="77777777" w:rsidR="0065571B" w:rsidRDefault="0065571B" w:rsidP="0065571B">
                      <w:pPr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ascii="宋体" w:hAnsi="宋体" w:cs="宋体" w:hint="eastAsia"/>
                          <w:szCs w:val="21"/>
                        </w:rPr>
                        <w:t>(4)</w:t>
                      </w:r>
                      <w:proofErr w:type="gramStart"/>
                      <w:r>
                        <w:rPr>
                          <w:rFonts w:ascii="宋体" w:hAnsi="宋体" w:cs="宋体" w:hint="eastAsia"/>
                          <w:szCs w:val="21"/>
                        </w:rPr>
                        <w:t>判断近</w:t>
                      </w:r>
                      <w:proofErr w:type="gramEnd"/>
                      <w:r>
                        <w:rPr>
                          <w:rFonts w:ascii="宋体" w:hAnsi="宋体" w:cs="宋体" w:hint="eastAsia"/>
                          <w:szCs w:val="21"/>
                        </w:rPr>
                        <w:t>地面天气状况和气温日较差</w:t>
                      </w:r>
                      <w:r>
                        <w:rPr>
                          <w:rFonts w:ascii="宋体" w:hAnsi="宋体" w:cs="宋体" w:hint="eastAsia"/>
                          <w:szCs w:val="21"/>
                          <w:u w:val="single"/>
                        </w:rPr>
                        <w:t xml:space="preserve">                                           </w:t>
                      </w:r>
                      <w:r>
                        <w:rPr>
                          <w:rFonts w:ascii="宋体" w:hAnsi="宋体" w:cs="宋体" w:hint="eastAsia"/>
                          <w:szCs w:val="21"/>
                        </w:rPr>
                        <w:t>。</w:t>
                      </w:r>
                    </w:p>
                    <w:p w14:paraId="793E46B7" w14:textId="77777777" w:rsidR="0065571B" w:rsidRDefault="0065571B" w:rsidP="0065571B"/>
                    <w:p w14:paraId="652BC434" w14:textId="77777777" w:rsidR="0065571B" w:rsidRDefault="0065571B" w:rsidP="0065571B"/>
                    <w:p w14:paraId="5B12E41E" w14:textId="77777777" w:rsidR="0065571B" w:rsidRDefault="0065571B" w:rsidP="0065571B"/>
                  </w:txbxContent>
                </v:textbox>
              </v:shape>
            </w:pict>
          </mc:Fallback>
        </mc:AlternateContent>
      </w:r>
    </w:p>
    <w:p w14:paraId="4C5B328F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61AF735C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22E98157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7313B62D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5640D8CD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10CA2570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360B01EB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5F55721B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6C075890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70DD7596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7AF4DD45" w14:textId="77777777" w:rsidR="0065571B" w:rsidRDefault="0065571B" w:rsidP="0065571B">
      <w:pPr>
        <w:autoSpaceDE w:val="0"/>
        <w:autoSpaceDN w:val="0"/>
        <w:rPr>
          <w:rFonts w:ascii="宋体" w:hAnsi="宋体" w:cs="宋体"/>
          <w:szCs w:val="21"/>
          <w:lang w:bidi="zh-CN"/>
        </w:rPr>
      </w:pPr>
    </w:p>
    <w:p w14:paraId="1ED9A1EB" w14:textId="77777777" w:rsidR="0065571B" w:rsidRDefault="0065571B" w:rsidP="0065571B">
      <w:pPr>
        <w:autoSpaceDE w:val="0"/>
        <w:autoSpaceDN w:val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szCs w:val="21"/>
          <w:lang w:bidi="zh-CN"/>
        </w:rPr>
        <w:t>【任务二】探究气压带风带的形成过程</w:t>
      </w:r>
    </w:p>
    <w:p w14:paraId="71D89831" w14:textId="66610943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 w:hint="eastAsia"/>
        </w:rPr>
      </w:pPr>
      <w:r>
        <w:rPr>
          <w:rFonts w:hAnsi="宋体" w:cs="宋体" w:hint="eastAsia"/>
        </w:rPr>
        <w:t>1．假设地球不自转、地表性质均</w:t>
      </w:r>
      <w:proofErr w:type="gramStart"/>
      <w:r>
        <w:rPr>
          <w:rFonts w:hAnsi="宋体" w:cs="宋体" w:hint="eastAsia"/>
        </w:rPr>
        <w:t>一</w:t>
      </w:r>
      <w:proofErr w:type="gramEnd"/>
      <w:r>
        <w:rPr>
          <w:rFonts w:hAnsi="宋体" w:cs="宋体" w:hint="eastAsia"/>
        </w:rPr>
        <w:t>，画出赤道与极地间的热力环流。</w:t>
      </w:r>
      <w:r w:rsidR="00D057DB">
        <w:rPr>
          <w:rFonts w:hAnsi="宋体" w:cs="宋体" w:hint="eastAsia"/>
        </w:rPr>
        <w:t>（左图）</w:t>
      </w:r>
    </w:p>
    <w:p w14:paraId="1D5390CB" w14:textId="65FB470D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2．假设地表性质均</w:t>
      </w:r>
      <w:proofErr w:type="gramStart"/>
      <w:r>
        <w:rPr>
          <w:rFonts w:hAnsi="宋体" w:cs="宋体" w:hint="eastAsia"/>
        </w:rPr>
        <w:t>一</w:t>
      </w:r>
      <w:proofErr w:type="gramEnd"/>
      <w:r>
        <w:rPr>
          <w:rFonts w:hAnsi="宋体" w:cs="宋体" w:hint="eastAsia"/>
        </w:rPr>
        <w:t>，在地球自转的影响下，会形成三圈环流。完成(1)～(4)题。</w:t>
      </w:r>
      <w:r w:rsidR="00D057DB">
        <w:rPr>
          <w:rFonts w:hAnsi="宋体" w:cs="宋体" w:hint="eastAsia"/>
        </w:rPr>
        <w:t>（右图）</w:t>
      </w:r>
    </w:p>
    <w:p w14:paraId="29E676B7" w14:textId="5D856D1A" w:rsidR="0065571B" w:rsidRDefault="00D057DB" w:rsidP="0065571B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62336" behindDoc="1" locked="0" layoutInCell="1" allowOverlap="1" wp14:anchorId="2A7DD4E5" wp14:editId="287B3594">
            <wp:simplePos x="0" y="0"/>
            <wp:positionH relativeFrom="column">
              <wp:posOffset>2897505</wp:posOffset>
            </wp:positionH>
            <wp:positionV relativeFrom="paragraph">
              <wp:posOffset>95250</wp:posOffset>
            </wp:positionV>
            <wp:extent cx="3432810" cy="1863725"/>
            <wp:effectExtent l="0" t="0" r="0" b="3175"/>
            <wp:wrapTight wrapText="bothSides">
              <wp:wrapPolygon edited="0">
                <wp:start x="0" y="0"/>
                <wp:lineTo x="0" y="21416"/>
                <wp:lineTo x="21456" y="21416"/>
                <wp:lineTo x="21456" y="0"/>
                <wp:lineTo x="0" y="0"/>
              </wp:wrapPolygon>
            </wp:wrapTight>
            <wp:docPr id="1959270090" name="图片 195927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52273" w14:textId="62B76C10" w:rsidR="0065571B" w:rsidRDefault="00D057DB" w:rsidP="0065571B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59264" behindDoc="1" locked="0" layoutInCell="1" allowOverlap="1" wp14:anchorId="0D150E5D" wp14:editId="5770786E">
            <wp:simplePos x="0" y="0"/>
            <wp:positionH relativeFrom="column">
              <wp:posOffset>118745</wp:posOffset>
            </wp:positionH>
            <wp:positionV relativeFrom="paragraph">
              <wp:posOffset>42545</wp:posOffset>
            </wp:positionV>
            <wp:extent cx="3051810" cy="1652905"/>
            <wp:effectExtent l="0" t="0" r="0" b="4445"/>
            <wp:wrapSquare wrapText="bothSides"/>
            <wp:docPr id="968748080" name="图片 96874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752B3" w14:textId="77777777" w:rsidR="0065571B" w:rsidRDefault="0065571B" w:rsidP="0065571B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</w:p>
    <w:p w14:paraId="287666D7" w14:textId="77777777" w:rsidR="0065571B" w:rsidRDefault="0065571B" w:rsidP="0065571B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"E:\\唐兰\\2019\\同步\\地理\\地理 鲁教 选择性必修1-1\\Word\\A5.TIF" \* MERGEFORMATINET 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 xml:space="preserve"> INCLUDEPICTURE  "E:\\唐兰\\2019\\同步\\地理\\地理 鲁教 选择性必修1-1\\Word\\A5.TIF" \* MERGEFORMATINET </w:instrText>
      </w:r>
      <w:r w:rsidR="00000000">
        <w:rPr>
          <w:rFonts w:ascii="宋体" w:hAnsi="宋体" w:cs="宋体"/>
          <w:szCs w:val="21"/>
        </w:rPr>
        <w:fldChar w:fldCharType="separate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(1)</w:t>
      </w:r>
      <w:r>
        <w:rPr>
          <w:rFonts w:ascii="宋体" w:hAnsi="宋体" w:cs="宋体" w:hint="eastAsia"/>
          <w:bCs/>
          <w:szCs w:val="21"/>
        </w:rPr>
        <w:t>请在“气压带风带的形成与分布示意图”中填写A、C、E、G气压带的名称，画出B、D、F风带的风向，</w:t>
      </w:r>
      <w:r>
        <w:rPr>
          <w:rFonts w:ascii="宋体" w:hAnsi="宋体" w:cs="宋体" w:hint="eastAsia"/>
          <w:szCs w:val="21"/>
        </w:rPr>
        <w:t>总结气压带和风带分布的规律。</w:t>
      </w:r>
    </w:p>
    <w:p w14:paraId="6153FB87" w14:textId="77777777" w:rsidR="0065571B" w:rsidRDefault="0065571B" w:rsidP="0065571B">
      <w:pPr>
        <w:rPr>
          <w:rFonts w:ascii="宋体" w:hAnsi="宋体" w:cs="宋体"/>
          <w:szCs w:val="21"/>
        </w:rPr>
      </w:pPr>
    </w:p>
    <w:p w14:paraId="7C402530" w14:textId="77777777" w:rsidR="00D057DB" w:rsidRDefault="00D057DB" w:rsidP="0065571B">
      <w:pPr>
        <w:rPr>
          <w:rFonts w:ascii="宋体" w:hAnsi="宋体" w:cs="宋体" w:hint="eastAsia"/>
          <w:szCs w:val="21"/>
        </w:rPr>
      </w:pPr>
    </w:p>
    <w:p w14:paraId="6DE55770" w14:textId="77777777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(2)赤道低气压带与副极地低气压带在成因上有何不同？</w:t>
      </w:r>
    </w:p>
    <w:p w14:paraId="12584506" w14:textId="77777777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7EE64EE8" w14:textId="77777777" w:rsidR="00D057DB" w:rsidRDefault="00D057DB" w:rsidP="0065571B">
      <w:pPr>
        <w:pStyle w:val="a7"/>
        <w:tabs>
          <w:tab w:val="left" w:pos="3402"/>
        </w:tabs>
        <w:snapToGrid w:val="0"/>
        <w:rPr>
          <w:rFonts w:hAnsi="宋体" w:cs="宋体" w:hint="eastAsia"/>
        </w:rPr>
      </w:pPr>
    </w:p>
    <w:p w14:paraId="5F5CA8DB" w14:textId="77777777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00C6C3D0" w14:textId="77777777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(3)副热带高气压带与极地高气压带在成因上有何不同？</w:t>
      </w:r>
    </w:p>
    <w:p w14:paraId="6452A567" w14:textId="77777777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6C8B14EE" w14:textId="77777777" w:rsidR="00D057DB" w:rsidRDefault="00D057DB" w:rsidP="0065571B">
      <w:pPr>
        <w:pStyle w:val="a7"/>
        <w:tabs>
          <w:tab w:val="left" w:pos="3402"/>
        </w:tabs>
        <w:snapToGrid w:val="0"/>
        <w:rPr>
          <w:rFonts w:hAnsi="宋体" w:cs="宋体" w:hint="eastAsia"/>
        </w:rPr>
      </w:pPr>
    </w:p>
    <w:p w14:paraId="51A04C04" w14:textId="77777777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0D911477" w14:textId="77777777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(4)气压带和降水有何关系？</w:t>
      </w:r>
    </w:p>
    <w:p w14:paraId="11CAD8FF" w14:textId="77777777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3BD30F51" w14:textId="77777777" w:rsidR="00D057DB" w:rsidRDefault="00D057D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547740FD" w14:textId="77777777" w:rsidR="00D057DB" w:rsidRDefault="00D057DB" w:rsidP="00D057DB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79744" behindDoc="0" locked="0" layoutInCell="1" allowOverlap="1" wp14:anchorId="3575D459" wp14:editId="58B368B5">
            <wp:simplePos x="0" y="0"/>
            <wp:positionH relativeFrom="column">
              <wp:posOffset>4839775</wp:posOffset>
            </wp:positionH>
            <wp:positionV relativeFrom="paragraph">
              <wp:posOffset>132080</wp:posOffset>
            </wp:positionV>
            <wp:extent cx="1408430" cy="1354455"/>
            <wp:effectExtent l="0" t="0" r="1270" b="0"/>
            <wp:wrapSquare wrapText="bothSides"/>
            <wp:docPr id="1598933837" name="图片 159893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Cs w:val="21"/>
          <w:lang w:val="zh-CN" w:bidi="zh-CN"/>
        </w:rPr>
        <w:t>【导练</w:t>
      </w:r>
      <w:r>
        <w:rPr>
          <w:rFonts w:ascii="宋体" w:hAnsi="宋体" w:cs="宋体" w:hint="eastAsia"/>
          <w:b/>
          <w:szCs w:val="21"/>
        </w:rPr>
        <w:t>——</w:t>
      </w:r>
      <w:r>
        <w:rPr>
          <w:rFonts w:ascii="宋体" w:hAnsi="宋体" w:cs="宋体" w:hint="eastAsia"/>
          <w:b/>
          <w:bCs/>
          <w:szCs w:val="21"/>
          <w:lang w:val="zh-CN" w:bidi="zh-CN"/>
        </w:rPr>
        <w:t>解例题，找方法】</w:t>
      </w:r>
    </w:p>
    <w:p w14:paraId="7E050CF6" w14:textId="77777777" w:rsidR="00D057DB" w:rsidRPr="00806C23" w:rsidRDefault="00D057DB" w:rsidP="00D057DB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  <w:r w:rsidRPr="00806C23">
        <w:rPr>
          <w:rFonts w:ascii="楷体" w:eastAsia="楷体" w:hAnsi="楷体" w:cs="宋体" w:hint="eastAsia"/>
        </w:rPr>
        <w:t>读下图，回答1～2题。</w:t>
      </w:r>
    </w:p>
    <w:p w14:paraId="22CF3E84" w14:textId="77777777" w:rsidR="00D057DB" w:rsidRDefault="00D057DB" w:rsidP="00D057D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1．图中数字⑥代表的风带所在半球和风向分别是(　　)</w:t>
      </w:r>
    </w:p>
    <w:p w14:paraId="039E1F41" w14:textId="77777777" w:rsidR="00D057DB" w:rsidRDefault="00D057DB" w:rsidP="00D057D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A．北半球、东北风   B．北半球、西南风   </w:t>
      </w:r>
    </w:p>
    <w:p w14:paraId="6421B729" w14:textId="77777777" w:rsidR="00D057DB" w:rsidRDefault="00D057DB" w:rsidP="00D057D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C．南半球、西北风  D．南半球、西南风</w:t>
      </w:r>
    </w:p>
    <w:p w14:paraId="7C7C82B9" w14:textId="77777777" w:rsidR="00D057DB" w:rsidRDefault="00D057DB" w:rsidP="00D057D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2．每年的北半球春分日到夏至日期间，南北半球气压带、风带移动的方向是(　　)</w:t>
      </w:r>
    </w:p>
    <w:p w14:paraId="4FAFE373" w14:textId="77777777" w:rsidR="00D057DB" w:rsidRDefault="00D057DB" w:rsidP="00D057D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A．都向南移       B．北半球的向南移，南半球的向北移</w:t>
      </w:r>
    </w:p>
    <w:p w14:paraId="29B59084" w14:textId="77777777" w:rsidR="00D057DB" w:rsidRDefault="00D057DB" w:rsidP="00D057D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C．都向北移       D．南半球的向南移，北半球的向北移</w:t>
      </w:r>
    </w:p>
    <w:p w14:paraId="3C9E395D" w14:textId="77777777" w:rsidR="00D057DB" w:rsidRDefault="00D057DB" w:rsidP="00D057DB">
      <w:pPr>
        <w:ind w:firstLineChars="200" w:firstLine="420"/>
        <w:rPr>
          <w:rFonts w:ascii="楷体" w:eastAsia="楷体" w:hAnsi="楷体" w:cs="宋体"/>
          <w:szCs w:val="21"/>
        </w:rPr>
      </w:pPr>
    </w:p>
    <w:p w14:paraId="74A76D12" w14:textId="11A9DD5F" w:rsidR="00D057DB" w:rsidRPr="00806C23" w:rsidRDefault="00D057DB" w:rsidP="00D057DB">
      <w:pPr>
        <w:ind w:firstLineChars="200" w:firstLine="420"/>
        <w:rPr>
          <w:rFonts w:ascii="楷体" w:eastAsia="楷体" w:hAnsi="楷体" w:cs="宋体"/>
          <w:szCs w:val="21"/>
        </w:rPr>
      </w:pPr>
      <w:r w:rsidRPr="00806C23">
        <w:rPr>
          <w:rFonts w:ascii="楷体" w:eastAsia="楷体" w:hAnsi="楷体" w:cs="宋体" w:hint="eastAsia"/>
          <w:szCs w:val="21"/>
        </w:rPr>
        <w:t>读图，完成</w:t>
      </w:r>
      <w:r>
        <w:rPr>
          <w:rFonts w:ascii="楷体" w:eastAsia="楷体" w:hAnsi="楷体" w:cs="宋体"/>
          <w:szCs w:val="21"/>
        </w:rPr>
        <w:t>3</w:t>
      </w:r>
      <w:r w:rsidRPr="00806C23">
        <w:rPr>
          <w:rFonts w:ascii="楷体" w:eastAsia="楷体" w:hAnsi="楷体" w:cs="宋体" w:hint="eastAsia"/>
          <w:szCs w:val="21"/>
        </w:rPr>
        <w:t>～</w:t>
      </w:r>
      <w:r>
        <w:rPr>
          <w:rFonts w:ascii="楷体" w:eastAsia="楷体" w:hAnsi="楷体" w:cs="宋体"/>
          <w:szCs w:val="21"/>
        </w:rPr>
        <w:t>4</w:t>
      </w:r>
      <w:r w:rsidRPr="00806C23">
        <w:rPr>
          <w:rFonts w:ascii="楷体" w:eastAsia="楷体" w:hAnsi="楷体" w:cs="宋体" w:hint="eastAsia"/>
          <w:szCs w:val="21"/>
        </w:rPr>
        <w:t>题。</w:t>
      </w:r>
    </w:p>
    <w:p w14:paraId="56104C1D" w14:textId="1285F216" w:rsidR="00D057DB" w:rsidRDefault="00D057DB" w:rsidP="00D057DB">
      <w:pPr>
        <w:pStyle w:val="a7"/>
        <w:shd w:val="clear" w:color="auto" w:fill="FFFFFF"/>
        <w:snapToGrid w:val="0"/>
        <w:rPr>
          <w:rFonts w:hAnsi="宋体" w:cs="宋体"/>
        </w:rPr>
      </w:pPr>
      <w:r>
        <w:rPr>
          <w:rFonts w:hAnsi="宋体" w:cs="宋体"/>
        </w:rPr>
        <w:t>3</w:t>
      </w:r>
      <w:r>
        <w:rPr>
          <w:rFonts w:hAnsi="宋体" w:cs="宋体" w:hint="eastAsia"/>
        </w:rPr>
        <w:t>．若图示为三圈环流中的低纬环流，则下列说法错误的是(　　)</w:t>
      </w:r>
    </w:p>
    <w:p w14:paraId="4A44E90C" w14:textId="77777777" w:rsidR="00D057DB" w:rsidRDefault="00D057DB" w:rsidP="00D057DB">
      <w:pPr>
        <w:pStyle w:val="a7"/>
        <w:shd w:val="clear" w:color="auto" w:fill="FFFFFF"/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81792" behindDoc="0" locked="0" layoutInCell="1" allowOverlap="1" wp14:anchorId="649DBABC" wp14:editId="5745CEDA">
            <wp:simplePos x="0" y="0"/>
            <wp:positionH relativeFrom="column">
              <wp:posOffset>4072255</wp:posOffset>
            </wp:positionH>
            <wp:positionV relativeFrom="paragraph">
              <wp:posOffset>76835</wp:posOffset>
            </wp:positionV>
            <wp:extent cx="2614295" cy="1111250"/>
            <wp:effectExtent l="0" t="0" r="0" b="0"/>
            <wp:wrapSquare wrapText="bothSides"/>
            <wp:docPr id="368153110" name="图片 36815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宋体" w:cs="宋体" w:hint="eastAsia"/>
        </w:rPr>
        <w:t>A．图示为北半球的低纬环流</w:t>
      </w:r>
    </w:p>
    <w:p w14:paraId="50AD5C82" w14:textId="77777777" w:rsidR="00D057DB" w:rsidRDefault="00D057DB" w:rsidP="00D057DB">
      <w:pPr>
        <w:pStyle w:val="a7"/>
        <w:shd w:val="clear" w:color="auto" w:fill="FFFFFF"/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B．b气压带的成因为热力因素</w:t>
      </w:r>
    </w:p>
    <w:p w14:paraId="25C2B754" w14:textId="77777777" w:rsidR="00D057DB" w:rsidRDefault="00D057DB" w:rsidP="00D057DB">
      <w:pPr>
        <w:pStyle w:val="a7"/>
        <w:shd w:val="clear" w:color="auto" w:fill="FFFFFF"/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C．a气压带控制的区域干燥</w:t>
      </w:r>
    </w:p>
    <w:p w14:paraId="39FFCBA9" w14:textId="77777777" w:rsidR="00D057DB" w:rsidRDefault="00D057DB" w:rsidP="00D057DB">
      <w:pPr>
        <w:pStyle w:val="a7"/>
        <w:shd w:val="clear" w:color="auto" w:fill="FFFFFF"/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D．Q地位于信风带</w:t>
      </w:r>
    </w:p>
    <w:p w14:paraId="2534EA70" w14:textId="4E160153" w:rsidR="00D057DB" w:rsidRDefault="00D057DB" w:rsidP="00D057DB">
      <w:pPr>
        <w:pStyle w:val="a7"/>
        <w:shd w:val="clear" w:color="auto" w:fill="FFFFFF"/>
        <w:snapToGrid w:val="0"/>
        <w:rPr>
          <w:rFonts w:hAnsi="宋体" w:cs="宋体"/>
        </w:rPr>
      </w:pPr>
      <w:r>
        <w:rPr>
          <w:rFonts w:hAnsi="宋体" w:cs="宋体"/>
        </w:rPr>
        <w:t>4</w:t>
      </w:r>
      <w:r>
        <w:rPr>
          <w:rFonts w:hAnsi="宋体" w:cs="宋体" w:hint="eastAsia"/>
        </w:rPr>
        <w:t>．若图示地区在北半球，则下列说法正确的是(　　)</w:t>
      </w:r>
    </w:p>
    <w:p w14:paraId="7A128E92" w14:textId="77777777" w:rsidR="00D057DB" w:rsidRDefault="00D057DB" w:rsidP="00D057DB">
      <w:pPr>
        <w:pStyle w:val="a7"/>
        <w:shd w:val="clear" w:color="auto" w:fill="FFFFFF"/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A．b气压带影响下气候干旱</w:t>
      </w:r>
    </w:p>
    <w:p w14:paraId="34F4669C" w14:textId="77777777" w:rsidR="00D057DB" w:rsidRDefault="00D057DB" w:rsidP="00D057DB">
      <w:pPr>
        <w:pStyle w:val="a7"/>
        <w:shd w:val="clear" w:color="auto" w:fill="FFFFFF"/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B．Q地盛行东北风</w:t>
      </w:r>
    </w:p>
    <w:p w14:paraId="6F864B74" w14:textId="77777777" w:rsidR="00D057DB" w:rsidRDefault="00D057DB" w:rsidP="00D057DB">
      <w:pPr>
        <w:pStyle w:val="a7"/>
        <w:shd w:val="clear" w:color="auto" w:fill="FFFFFF"/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C．a为副热带高气压带</w:t>
      </w:r>
    </w:p>
    <w:p w14:paraId="1F1133FC" w14:textId="50628B49" w:rsidR="00D057DB" w:rsidRDefault="00D057DB" w:rsidP="00D057DB">
      <w:pPr>
        <w:pStyle w:val="a7"/>
        <w:shd w:val="clear" w:color="auto" w:fill="FFFFFF"/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D．该环流属于高纬环流</w:t>
      </w:r>
    </w:p>
    <w:p w14:paraId="382F8263" w14:textId="77777777" w:rsidR="00D057DB" w:rsidRDefault="00D057DB" w:rsidP="00D057DB">
      <w:pPr>
        <w:pStyle w:val="a7"/>
        <w:shd w:val="clear" w:color="auto" w:fill="FFFFFF"/>
        <w:snapToGrid w:val="0"/>
        <w:ind w:firstLineChars="200" w:firstLine="420"/>
        <w:rPr>
          <w:rFonts w:ascii="楷体" w:eastAsia="楷体" w:hAnsi="楷体" w:cs="宋体"/>
        </w:rPr>
      </w:pPr>
    </w:p>
    <w:p w14:paraId="7203FEB2" w14:textId="6118FD7F" w:rsidR="00D057DB" w:rsidRPr="00806C23" w:rsidRDefault="00D057DB" w:rsidP="00D057DB">
      <w:pPr>
        <w:pStyle w:val="a7"/>
        <w:shd w:val="clear" w:color="auto" w:fill="FFFFFF"/>
        <w:snapToGrid w:val="0"/>
        <w:ind w:firstLineChars="200" w:firstLine="420"/>
        <w:rPr>
          <w:rFonts w:ascii="楷体" w:eastAsia="楷体" w:hAnsi="楷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82816" behindDoc="0" locked="0" layoutInCell="1" allowOverlap="1" wp14:anchorId="4987770F" wp14:editId="50A017E1">
            <wp:simplePos x="0" y="0"/>
            <wp:positionH relativeFrom="column">
              <wp:posOffset>5183505</wp:posOffset>
            </wp:positionH>
            <wp:positionV relativeFrom="paragraph">
              <wp:posOffset>33655</wp:posOffset>
            </wp:positionV>
            <wp:extent cx="1237615" cy="1609090"/>
            <wp:effectExtent l="0" t="0" r="635" b="0"/>
            <wp:wrapSquare wrapText="bothSides"/>
            <wp:docPr id="1036242683" name="图片 103624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6C23">
        <w:rPr>
          <w:rFonts w:ascii="楷体" w:eastAsia="楷体" w:hAnsi="楷体" w:cs="宋体" w:hint="eastAsia"/>
        </w:rPr>
        <w:t>右图中①、②、③、④表示气压带，⑤、⑥、⑦表示风带。读图回答</w:t>
      </w:r>
      <w:r>
        <w:rPr>
          <w:rFonts w:ascii="楷体" w:eastAsia="楷体" w:hAnsi="楷体" w:cs="宋体"/>
        </w:rPr>
        <w:t>5</w:t>
      </w:r>
      <w:r w:rsidRPr="00806C23">
        <w:rPr>
          <w:rFonts w:ascii="楷体" w:eastAsia="楷体" w:hAnsi="楷体" w:cs="宋体" w:hint="eastAsia"/>
        </w:rPr>
        <w:t>～</w:t>
      </w:r>
      <w:r>
        <w:rPr>
          <w:rFonts w:ascii="楷体" w:eastAsia="楷体" w:hAnsi="楷体" w:cs="宋体"/>
        </w:rPr>
        <w:t>6</w:t>
      </w:r>
      <w:r w:rsidRPr="00806C23">
        <w:rPr>
          <w:rFonts w:ascii="楷体" w:eastAsia="楷体" w:hAnsi="楷体" w:cs="宋体" w:hint="eastAsia"/>
        </w:rPr>
        <w:t>题。</w:t>
      </w:r>
    </w:p>
    <w:p w14:paraId="1E4EDCB1" w14:textId="71839C88" w:rsidR="00D057DB" w:rsidRDefault="00D057DB" w:rsidP="00D057DB">
      <w:pPr>
        <w:pStyle w:val="a7"/>
        <w:shd w:val="clear" w:color="auto" w:fill="FFFFFF"/>
        <w:snapToGrid w:val="0"/>
        <w:rPr>
          <w:rFonts w:hAnsi="宋体" w:cs="宋体"/>
        </w:rPr>
      </w:pPr>
      <w:r>
        <w:rPr>
          <w:rFonts w:hAnsi="宋体" w:cs="宋体"/>
        </w:rPr>
        <w:t>5</w:t>
      </w:r>
      <w:r>
        <w:rPr>
          <w:rFonts w:hAnsi="宋体" w:cs="宋体" w:hint="eastAsia"/>
        </w:rPr>
        <w:t>．有关图中气压带和风带的正确判断是(　　)</w:t>
      </w:r>
    </w:p>
    <w:p w14:paraId="527526AD" w14:textId="77777777" w:rsidR="00D057DB" w:rsidRDefault="00D057DB" w:rsidP="00D057DB">
      <w:pPr>
        <w:pStyle w:val="a7"/>
        <w:shd w:val="clear" w:color="auto" w:fill="FFFFFF"/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A．①—低气压带—冷暖空气相遇形成    B．⑤—低纬信风带—东南风</w:t>
      </w:r>
    </w:p>
    <w:p w14:paraId="73599369" w14:textId="77777777" w:rsidR="00D057DB" w:rsidRDefault="00D057DB" w:rsidP="00D057DB">
      <w:pPr>
        <w:pStyle w:val="a7"/>
        <w:shd w:val="clear" w:color="auto" w:fill="FFFFFF"/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C．②—高气压带—空气冷却下沉形成    D．⑥—中纬西风带—西南风</w:t>
      </w:r>
    </w:p>
    <w:p w14:paraId="4E7917CF" w14:textId="306075D8" w:rsidR="00D057DB" w:rsidRDefault="00D057DB" w:rsidP="00D057DB">
      <w:pPr>
        <w:pStyle w:val="a7"/>
        <w:shd w:val="clear" w:color="auto" w:fill="FFFFFF"/>
        <w:snapToGrid w:val="0"/>
        <w:rPr>
          <w:rFonts w:hAnsi="宋体" w:cs="宋体"/>
        </w:rPr>
      </w:pPr>
      <w:r>
        <w:rPr>
          <w:rFonts w:hAnsi="宋体" w:cs="宋体"/>
        </w:rPr>
        <w:t>6</w:t>
      </w:r>
      <w:r>
        <w:rPr>
          <w:rFonts w:hAnsi="宋体" w:cs="宋体" w:hint="eastAsia"/>
        </w:rPr>
        <w:t>．与图中气压带和风带分布时间一致的地理现象是(　　)</w:t>
      </w:r>
    </w:p>
    <w:p w14:paraId="169332FF" w14:textId="77777777" w:rsidR="00D057DB" w:rsidRDefault="00D057DB" w:rsidP="00D057DB">
      <w:pPr>
        <w:pStyle w:val="a7"/>
        <w:shd w:val="clear" w:color="auto" w:fill="FFFFFF"/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A．江淮地区出现梅雨天气      B．华北平原正值麦收</w:t>
      </w:r>
    </w:p>
    <w:p w14:paraId="28182F77" w14:textId="77777777" w:rsidR="00D057DB" w:rsidRDefault="00D057DB" w:rsidP="00D057DB">
      <w:pPr>
        <w:pStyle w:val="a7"/>
        <w:shd w:val="clear" w:color="auto" w:fill="FFFFFF"/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C．东北地区受洪水危害严重</w:t>
      </w:r>
    </w:p>
    <w:p w14:paraId="42E19F01" w14:textId="77777777" w:rsidR="00D057DB" w:rsidRDefault="00D057DB" w:rsidP="00D057DB">
      <w:pPr>
        <w:pStyle w:val="a7"/>
        <w:shd w:val="clear" w:color="auto" w:fill="FFFFFF"/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D．济南</w:t>
      </w:r>
      <w:proofErr w:type="gramStart"/>
      <w:r>
        <w:rPr>
          <w:rFonts w:hAnsi="宋体" w:cs="宋体" w:hint="eastAsia"/>
        </w:rPr>
        <w:t>昼</w:t>
      </w:r>
      <w:proofErr w:type="gramEnd"/>
      <w:r>
        <w:rPr>
          <w:rFonts w:hAnsi="宋体" w:cs="宋体" w:hint="eastAsia"/>
        </w:rPr>
        <w:t>开始短于夜</w:t>
      </w:r>
    </w:p>
    <w:p w14:paraId="3F762082" w14:textId="77777777" w:rsidR="00D057DB" w:rsidRDefault="00D057DB" w:rsidP="00D057DB">
      <w:pPr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638778A5" w14:textId="66B16B81" w:rsidR="00D057DB" w:rsidRDefault="00D057DB" w:rsidP="00D057DB">
      <w:pPr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【导悟——拓思维，建体系】</w:t>
      </w:r>
    </w:p>
    <w:p w14:paraId="5F2C39B7" w14:textId="77777777" w:rsidR="00D057DB" w:rsidRDefault="00D057DB" w:rsidP="00D057DB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DDFF9E" wp14:editId="0DA3F9C3">
                <wp:simplePos x="0" y="0"/>
                <wp:positionH relativeFrom="column">
                  <wp:posOffset>54610</wp:posOffset>
                </wp:positionH>
                <wp:positionV relativeFrom="paragraph">
                  <wp:posOffset>71755</wp:posOffset>
                </wp:positionV>
                <wp:extent cx="5467350" cy="939800"/>
                <wp:effectExtent l="4445" t="4445" r="14605" b="8255"/>
                <wp:wrapNone/>
                <wp:docPr id="1067602439" name="文本框 106760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4ED25" w14:textId="77777777" w:rsidR="00D057DB" w:rsidRDefault="00D057DB" w:rsidP="00D057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DDFF9E" id="_x0000_t202" coordsize="21600,21600" o:spt="202" path="m,l,21600r21600,l21600,xe">
                <v:stroke joinstyle="miter"/>
                <v:path gradientshapeok="t" o:connecttype="rect"/>
              </v:shapetype>
              <v:shape id="文本框 1067602439" o:spid="_x0000_s1027" type="#_x0000_t202" style="position:absolute;margin-left:4.3pt;margin-top:5.65pt;width:430.5pt;height:7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" fillcolor="white [3201]" strokeweight=".5pt">
                <v:textbox>
                  <w:txbxContent>
                    <w:p w14:paraId="6424ED25" w14:textId="77777777" w:rsidR="00D057DB" w:rsidRDefault="00D057DB" w:rsidP="00D057DB"/>
                  </w:txbxContent>
                </v:textbox>
              </v:shape>
            </w:pict>
          </mc:Fallback>
        </mc:AlternateContent>
      </w:r>
    </w:p>
    <w:p w14:paraId="3EAF1146" w14:textId="77777777" w:rsidR="00D057DB" w:rsidRDefault="00D057DB" w:rsidP="00D057DB">
      <w:pPr>
        <w:jc w:val="left"/>
        <w:rPr>
          <w:rFonts w:ascii="宋体" w:hAnsi="宋体" w:cs="宋体"/>
          <w:szCs w:val="21"/>
          <w:lang w:val="zh-CN"/>
        </w:rPr>
      </w:pPr>
    </w:p>
    <w:p w14:paraId="5D368491" w14:textId="77777777" w:rsidR="00D057DB" w:rsidRDefault="00D057DB" w:rsidP="00D057DB">
      <w:pPr>
        <w:jc w:val="left"/>
        <w:rPr>
          <w:rFonts w:ascii="宋体" w:hAnsi="宋体" w:cs="宋体"/>
          <w:szCs w:val="21"/>
          <w:lang w:val="zh-CN"/>
        </w:rPr>
      </w:pPr>
    </w:p>
    <w:p w14:paraId="2648DDF2" w14:textId="2EAEE1B4" w:rsidR="00D057DB" w:rsidRPr="00D057DB" w:rsidRDefault="00D057DB" w:rsidP="00D057DB">
      <w:pPr>
        <w:rPr>
          <w:rFonts w:ascii="黑体" w:eastAsia="黑体" w:hAnsi="宋体" w:hint="eastAsia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br w:type="page"/>
      </w:r>
    </w:p>
    <w:p w14:paraId="0277BB1C" w14:textId="77777777" w:rsidR="00D057DB" w:rsidRDefault="00D057DB" w:rsidP="00D057DB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江苏省仪征中学2023-2024学年度第一学期高二地理学科导学案</w:t>
      </w:r>
    </w:p>
    <w:p w14:paraId="4651C8CF" w14:textId="4FCBC55F" w:rsidR="00D057DB" w:rsidRDefault="00D057DB" w:rsidP="00D057DB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全球的气压带与风带</w:t>
      </w:r>
      <w:r>
        <w:rPr>
          <w:rFonts w:ascii="黑体" w:eastAsia="黑体" w:hAnsi="黑体" w:cs="黑体"/>
          <w:b/>
          <w:kern w:val="0"/>
          <w:sz w:val="28"/>
          <w:szCs w:val="28"/>
          <w:lang w:bidi="zh-CN"/>
        </w:rPr>
        <w:t>2</w:t>
      </w:r>
    </w:p>
    <w:p w14:paraId="4A918A69" w14:textId="77777777" w:rsidR="00D057DB" w:rsidRDefault="00D057DB" w:rsidP="00D057DB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4C77CD7D" w14:textId="1E8CCB47" w:rsidR="00D057DB" w:rsidRDefault="00D057DB" w:rsidP="00D057DB">
      <w:pPr>
        <w:autoSpaceDE w:val="0"/>
        <w:autoSpaceDN w:val="0"/>
        <w:ind w:firstLineChars="200" w:firstLine="480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/>
          <w:bCs/>
          <w:sz w:val="24"/>
        </w:rPr>
        <w:t>6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2B130B1B" w14:textId="77777777" w:rsidR="00D057DB" w:rsidRDefault="00D057DB" w:rsidP="00D057DB">
      <w:pPr>
        <w:autoSpaceDE w:val="0"/>
        <w:autoSpaceDN w:val="0"/>
        <w:jc w:val="left"/>
        <w:rPr>
          <w:rFonts w:ascii="宋体" w:hAnsi="宋体" w:cs="宋体"/>
          <w:b/>
          <w:szCs w:val="21"/>
          <w:u w:val="single"/>
        </w:rPr>
      </w:pPr>
      <w:r>
        <w:rPr>
          <w:rFonts w:ascii="宋体" w:hAnsi="宋体" w:cs="宋体" w:hint="eastAsia"/>
          <w:b/>
          <w:szCs w:val="21"/>
        </w:rPr>
        <w:t>【课程标准及要求】</w:t>
      </w:r>
    </w:p>
    <w:tbl>
      <w:tblPr>
        <w:tblpPr w:leftFromText="180" w:rightFromText="180" w:vertAnchor="text" w:horzAnchor="page" w:tblpX="952" w:tblpY="188"/>
        <w:tblOverlap w:val="never"/>
        <w:tblW w:w="50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5726"/>
      </w:tblGrid>
      <w:tr w:rsidR="00D057DB" w14:paraId="44E95A55" w14:textId="77777777" w:rsidTr="00A30DFA">
        <w:trPr>
          <w:trHeight w:val="356"/>
        </w:trPr>
        <w:tc>
          <w:tcPr>
            <w:tcW w:w="2150" w:type="pct"/>
          </w:tcPr>
          <w:p w14:paraId="149DC45B" w14:textId="77777777" w:rsidR="00D057DB" w:rsidRDefault="00D057DB" w:rsidP="00A30DFA">
            <w:pPr>
              <w:autoSpaceDE w:val="0"/>
              <w:autoSpaceDN w:val="0"/>
              <w:ind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bidi="zh-CN"/>
              </w:rPr>
              <w:t xml:space="preserve">   </w:t>
            </w: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课程标准</w:t>
            </w:r>
          </w:p>
        </w:tc>
        <w:tc>
          <w:tcPr>
            <w:tcW w:w="2850" w:type="pct"/>
          </w:tcPr>
          <w:p w14:paraId="03829DB8" w14:textId="77777777" w:rsidR="00D057DB" w:rsidRDefault="00D057DB" w:rsidP="00A30DFA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学习目标</w:t>
            </w:r>
          </w:p>
        </w:tc>
      </w:tr>
      <w:tr w:rsidR="00D057DB" w14:paraId="121BE603" w14:textId="77777777" w:rsidTr="00A30DFA">
        <w:trPr>
          <w:trHeight w:val="918"/>
        </w:trPr>
        <w:tc>
          <w:tcPr>
            <w:tcW w:w="2150" w:type="pct"/>
          </w:tcPr>
          <w:p w14:paraId="473B5B73" w14:textId="77777777" w:rsidR="00D057DB" w:rsidRDefault="00D057DB" w:rsidP="00A30DFA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运用示意图,说明气压带、风带的分布,并分析气压带、风带对气候形成的作用,以及气候对自然地理景观形成的影响。</w:t>
            </w:r>
          </w:p>
        </w:tc>
        <w:tc>
          <w:tcPr>
            <w:tcW w:w="2850" w:type="pct"/>
          </w:tcPr>
          <w:p w14:paraId="4B302C2F" w14:textId="77777777" w:rsidR="00D057DB" w:rsidRDefault="00D057DB" w:rsidP="00A30DFA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通过分析全球气压带、风带的分布及季节移动示意图,说明气压带和风带的分布、移动规律及其对气候的影响。（综合思维、地理实践力）</w:t>
            </w:r>
          </w:p>
        </w:tc>
      </w:tr>
    </w:tbl>
    <w:p w14:paraId="5353B9E2" w14:textId="77777777" w:rsidR="00D057DB" w:rsidRDefault="00D057DB" w:rsidP="00D057DB">
      <w:pPr>
        <w:autoSpaceDE w:val="0"/>
        <w:autoSpaceDN w:val="0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【导读——读教材，夯基础】 </w:t>
      </w:r>
    </w:p>
    <w:p w14:paraId="4E0F072A" w14:textId="77777777" w:rsidR="00D057DB" w:rsidRDefault="00D057DB" w:rsidP="00D057DB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Cs/>
          <w:szCs w:val="21"/>
        </w:rPr>
        <w:t>阅读选择性必修</w:t>
      </w:r>
      <w:proofErr w:type="gramStart"/>
      <w:r>
        <w:rPr>
          <w:rFonts w:ascii="宋体" w:hAnsi="宋体" w:cs="宋体" w:hint="eastAsia"/>
          <w:bCs/>
          <w:szCs w:val="21"/>
        </w:rPr>
        <w:t>一</w:t>
      </w:r>
      <w:proofErr w:type="gramEnd"/>
      <w:r>
        <w:rPr>
          <w:rFonts w:ascii="宋体" w:hAnsi="宋体" w:cs="宋体" w:hint="eastAsia"/>
          <w:bCs/>
          <w:szCs w:val="21"/>
        </w:rPr>
        <w:t>教材第50--55页</w:t>
      </w:r>
    </w:p>
    <w:p w14:paraId="2DF37838" w14:textId="7B244D3A" w:rsidR="0065571B" w:rsidRPr="00D057DB" w:rsidRDefault="00D057DB" w:rsidP="00D057DB">
      <w:pPr>
        <w:tabs>
          <w:tab w:val="left" w:pos="7383"/>
        </w:tabs>
        <w:autoSpaceDE w:val="0"/>
        <w:autoSpaceDN w:val="0"/>
        <w:jc w:val="left"/>
        <w:rPr>
          <w:rFonts w:ascii="宋体" w:hAnsi="宋体" w:cs="宋体" w:hint="eastAsia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【导学</w:t>
      </w:r>
      <w:r>
        <w:rPr>
          <w:rFonts w:ascii="宋体" w:hAnsi="宋体" w:cs="宋体" w:hint="eastAsia"/>
          <w:b/>
          <w:szCs w:val="21"/>
        </w:rPr>
        <w:t>——</w:t>
      </w:r>
      <w:r>
        <w:rPr>
          <w:rFonts w:ascii="宋体" w:hAnsi="宋体" w:cs="宋体" w:hint="eastAsia"/>
          <w:b/>
          <w:bCs/>
          <w:szCs w:val="21"/>
          <w:lang w:val="zh-CN" w:bidi="zh-CN"/>
        </w:rPr>
        <w:t>培素养，引价值】</w:t>
      </w:r>
    </w:p>
    <w:p w14:paraId="7057BE0E" w14:textId="0D366744" w:rsidR="0065571B" w:rsidRDefault="00D057D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1</w:t>
      </w:r>
      <w:r w:rsidR="0065571B">
        <w:rPr>
          <w:rFonts w:hAnsi="宋体" w:cs="宋体" w:hint="eastAsia"/>
        </w:rPr>
        <w:t>．在下列三幅图中标注节气，并解释气压带、风带随太阳直射点移动的原因。</w:t>
      </w:r>
    </w:p>
    <w:p w14:paraId="71230463" w14:textId="77777777" w:rsidR="0065571B" w:rsidRDefault="0065571B" w:rsidP="0065571B">
      <w:pPr>
        <w:pStyle w:val="a7"/>
        <w:tabs>
          <w:tab w:val="left" w:pos="3402"/>
        </w:tabs>
        <w:snapToGrid w:val="0"/>
        <w:jc w:val="left"/>
        <w:rPr>
          <w:rFonts w:hAnsi="宋体" w:cs="宋体"/>
        </w:rPr>
      </w:pPr>
      <w:r>
        <w:rPr>
          <w:rFonts w:hAnsi="宋体" w:cs="宋体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8CBD3" wp14:editId="1A904654">
                <wp:simplePos x="0" y="0"/>
                <wp:positionH relativeFrom="column">
                  <wp:posOffset>2043430</wp:posOffset>
                </wp:positionH>
                <wp:positionV relativeFrom="paragraph">
                  <wp:posOffset>289560</wp:posOffset>
                </wp:positionV>
                <wp:extent cx="3454400" cy="1699260"/>
                <wp:effectExtent l="4445" t="5080" r="8255" b="10160"/>
                <wp:wrapNone/>
                <wp:docPr id="1051679893" name="文本框 1051679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16992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EC63BF2" w14:textId="77777777" w:rsidR="0065571B" w:rsidRPr="00D457F2" w:rsidRDefault="0065571B" w:rsidP="0065571B">
                            <w:pPr>
                              <w:rPr>
                                <w:rFonts w:ascii="宋体" w:hAnsi="宋体"/>
                              </w:rPr>
                            </w:pPr>
                            <w:r w:rsidRPr="00D457F2">
                              <w:rPr>
                                <w:rFonts w:ascii="宋体" w:hAnsi="宋体" w:hint="eastAsia"/>
                              </w:rPr>
                              <w:t>判读方法：</w:t>
                            </w:r>
                          </w:p>
                          <w:p w14:paraId="15F6A615" w14:textId="77777777" w:rsidR="0065571B" w:rsidRDefault="0065571B" w:rsidP="0065571B"/>
                          <w:p w14:paraId="324E2E26" w14:textId="77777777" w:rsidR="0065571B" w:rsidRDefault="0065571B" w:rsidP="0065571B"/>
                          <w:p w14:paraId="7C4D3C52" w14:textId="77777777" w:rsidR="0065571B" w:rsidRDefault="0065571B" w:rsidP="0065571B"/>
                          <w:p w14:paraId="3A1011CC" w14:textId="77777777" w:rsidR="0065571B" w:rsidRDefault="0065571B" w:rsidP="0065571B"/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58CBD3" id="文本框 1051679893" o:spid="_x0000_s1027" type="#_x0000_t202" style="position:absolute;margin-left:160.9pt;margin-top:22.8pt;width:272pt;height:133.8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" filled="f">
                <v:stroke dashstyle="dash"/>
                <v:textbox style="mso-fit-shape-to-text:t">
                  <w:txbxContent>
                    <w:p w14:paraId="7EC63BF2" w14:textId="77777777" w:rsidR="0065571B" w:rsidRPr="00D457F2" w:rsidRDefault="0065571B" w:rsidP="0065571B">
                      <w:pPr>
                        <w:rPr>
                          <w:rFonts w:ascii="宋体" w:hAnsi="宋体"/>
                        </w:rPr>
                      </w:pPr>
                      <w:r w:rsidRPr="00D457F2">
                        <w:rPr>
                          <w:rFonts w:ascii="宋体" w:hAnsi="宋体" w:hint="eastAsia"/>
                        </w:rPr>
                        <w:t>判读方法：</w:t>
                      </w:r>
                    </w:p>
                    <w:p w14:paraId="15F6A615" w14:textId="77777777" w:rsidR="0065571B" w:rsidRDefault="0065571B" w:rsidP="0065571B"/>
                    <w:p w14:paraId="324E2E26" w14:textId="77777777" w:rsidR="0065571B" w:rsidRDefault="0065571B" w:rsidP="0065571B"/>
                    <w:p w14:paraId="7C4D3C52" w14:textId="77777777" w:rsidR="0065571B" w:rsidRDefault="0065571B" w:rsidP="0065571B"/>
                    <w:p w14:paraId="3A1011CC" w14:textId="77777777" w:rsidR="0065571B" w:rsidRDefault="0065571B" w:rsidP="0065571B"/>
                  </w:txbxContent>
                </v:textbox>
              </v:shape>
            </w:pict>
          </mc:Fallback>
        </mc:AlternateContent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"E:\\吕芳\\看幻灯片\\2019\\同步\\高一上\\地理 鲁教 选择性必修1-1\\全书完整的Word版文档\\A7.TIF"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2BE6D4D7" wp14:editId="51800B27">
            <wp:extent cx="1860550" cy="1764030"/>
            <wp:effectExtent l="0" t="0" r="6350" b="7620"/>
            <wp:docPr id="328858017" name="图片 328858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</w:p>
    <w:p w14:paraId="676C39FB" w14:textId="77777777" w:rsidR="0065571B" w:rsidRDefault="0065571B" w:rsidP="0065571B">
      <w:pPr>
        <w:pStyle w:val="a7"/>
        <w:tabs>
          <w:tab w:val="left" w:pos="3402"/>
        </w:tabs>
        <w:snapToGrid w:val="0"/>
        <w:jc w:val="left"/>
        <w:rPr>
          <w:rFonts w:hAnsi="宋体" w:cs="宋体"/>
        </w:rPr>
      </w:pPr>
    </w:p>
    <w:p w14:paraId="3DF9414D" w14:textId="77777777" w:rsidR="0065571B" w:rsidRDefault="0065571B" w:rsidP="0065571B">
      <w:pPr>
        <w:pStyle w:val="a7"/>
        <w:tabs>
          <w:tab w:val="left" w:pos="3402"/>
        </w:tabs>
        <w:snapToGrid w:val="0"/>
        <w:jc w:val="left"/>
        <w:rPr>
          <w:rFonts w:hAnsi="宋体" w:cs="宋体"/>
        </w:rPr>
      </w:pPr>
    </w:p>
    <w:p w14:paraId="1E4B0F20" w14:textId="05376E41" w:rsidR="0065571B" w:rsidRDefault="00D057DB" w:rsidP="00D057DB">
      <w:pPr>
        <w:pStyle w:val="a7"/>
        <w:tabs>
          <w:tab w:val="left" w:pos="312"/>
        </w:tabs>
        <w:rPr>
          <w:rFonts w:hAnsi="宋体" w:cs="宋体"/>
          <w:bCs/>
        </w:rPr>
      </w:pPr>
      <w:r>
        <w:rPr>
          <w:rFonts w:hAnsi="宋体" w:cs="宋体" w:hint="eastAsia"/>
          <w:bCs/>
        </w:rPr>
        <w:t>2</w:t>
      </w:r>
      <w:r>
        <w:rPr>
          <w:rFonts w:hAnsi="宋体" w:cs="宋体"/>
          <w:bCs/>
        </w:rPr>
        <w:t>.</w:t>
      </w:r>
      <w:r w:rsidR="0065571B">
        <w:rPr>
          <w:rFonts w:hAnsi="宋体" w:cs="宋体" w:hint="eastAsia"/>
          <w:bCs/>
        </w:rPr>
        <w:t>海陆分布对气压带的影响：</w:t>
      </w:r>
    </w:p>
    <w:p w14:paraId="40900489" w14:textId="77777777" w:rsidR="0065571B" w:rsidRDefault="0065571B" w:rsidP="0065571B">
      <w:pPr>
        <w:pStyle w:val="a7"/>
        <w:rPr>
          <w:rFonts w:hAnsi="宋体" w:cs="宋体"/>
          <w:bCs/>
        </w:rPr>
      </w:pPr>
      <w:r>
        <w:rPr>
          <w:rFonts w:hAnsi="宋体" w:cs="宋体" w:hint="eastAsia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838C936" wp14:editId="758BE1A0">
                <wp:simplePos x="0" y="0"/>
                <wp:positionH relativeFrom="column">
                  <wp:posOffset>108585</wp:posOffset>
                </wp:positionH>
                <wp:positionV relativeFrom="paragraph">
                  <wp:posOffset>248920</wp:posOffset>
                </wp:positionV>
                <wp:extent cx="5336540" cy="1452245"/>
                <wp:effectExtent l="0" t="0" r="0" b="0"/>
                <wp:wrapTight wrapText="bothSides">
                  <wp:wrapPolygon edited="0">
                    <wp:start x="0" y="0"/>
                    <wp:lineTo x="0" y="21251"/>
                    <wp:lineTo x="11026" y="21251"/>
                    <wp:lineTo x="21513" y="21251"/>
                    <wp:lineTo x="21513" y="0"/>
                    <wp:lineTo x="0" y="0"/>
                  </wp:wrapPolygon>
                </wp:wrapTight>
                <wp:docPr id="759621763" name="组合 759621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6540" cy="1452245"/>
                          <a:chOff x="2220" y="26075"/>
                          <a:chExt cx="8603" cy="2262"/>
                        </a:xfrm>
                      </wpg:grpSpPr>
                      <pic:pic xmlns:pic="http://schemas.openxmlformats.org/drawingml/2006/picture">
                        <pic:nvPicPr>
                          <pic:cNvPr id="13483135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21"/>
                          <a:stretch>
                            <a:fillRect/>
                          </a:stretch>
                        </pic:blipFill>
                        <pic:spPr>
                          <a:xfrm>
                            <a:off x="6665" y="26075"/>
                            <a:ext cx="4159" cy="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770388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2" r:link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20" y="26075"/>
                            <a:ext cx="4128" cy="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B89352" id="组合 759621763" o:spid="_x0000_s1026" style="position:absolute;left:0;text-align:left;margin-left:8.55pt;margin-top:19.6pt;width:420.2pt;height:114.35pt;z-index:-251651072" coordorigin="2220,26075" coordsize="8603,2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" o:spid="_x0000_s1027" type="#_x0000_t75" style="position:absolute;left:6665;top:26075;width:4159;height:2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">
                  <v:imagedata r:id="rId24" r:href="rId25"/>
                </v:shape>
                <v:shape id="图片 7" o:spid="_x0000_s1028" type="#_x0000_t75" style="position:absolute;left:2220;top:26075;width:4128;height:2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">
                  <v:imagedata r:id="rId26" r:href="rId27"/>
                </v:shape>
                <w10:wrap type="tight"/>
              </v:group>
            </w:pict>
          </mc:Fallback>
        </mc:AlternateContent>
      </w:r>
    </w:p>
    <w:p w14:paraId="700AC14D" w14:textId="77777777" w:rsidR="0065571B" w:rsidRDefault="0065571B" w:rsidP="0065571B">
      <w:pPr>
        <w:pStyle w:val="a7"/>
        <w:rPr>
          <w:rFonts w:hAnsi="宋体" w:cs="宋体"/>
          <w:bCs/>
        </w:rPr>
      </w:pPr>
    </w:p>
    <w:p w14:paraId="00A7A303" w14:textId="77777777" w:rsidR="00D057DB" w:rsidRDefault="00D057DB" w:rsidP="0065571B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4552A30F" w14:textId="77777777" w:rsidR="00D057DB" w:rsidRDefault="00D057DB" w:rsidP="0065571B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38A2EE27" w14:textId="77777777" w:rsidR="00D057DB" w:rsidRDefault="00D057DB" w:rsidP="0065571B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0A7C4B30" w14:textId="77777777" w:rsidR="00D057DB" w:rsidRDefault="00D057DB" w:rsidP="0065571B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5900FC23" w14:textId="77777777" w:rsidR="00D057DB" w:rsidRDefault="00D057DB" w:rsidP="0065571B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4041CB51" w14:textId="77777777" w:rsidR="00D057DB" w:rsidRDefault="00D057DB" w:rsidP="0065571B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266B156B" w14:textId="77777777" w:rsidR="00D057DB" w:rsidRDefault="00D057DB" w:rsidP="0065571B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7D2C80C5" w14:textId="77777777" w:rsidR="00D057DB" w:rsidRDefault="00D057DB" w:rsidP="0065571B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67A69664" w14:textId="3F60BC81" w:rsidR="0065571B" w:rsidRDefault="0065571B" w:rsidP="0065571B">
      <w:pPr>
        <w:autoSpaceDE w:val="0"/>
        <w:autoSpaceDN w:val="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【导思</w:t>
      </w:r>
      <w:r>
        <w:rPr>
          <w:rFonts w:ascii="宋体" w:hAnsi="宋体" w:cs="宋体" w:hint="eastAsia"/>
          <w:b/>
          <w:szCs w:val="21"/>
        </w:rPr>
        <w:t>——</w:t>
      </w:r>
      <w:r>
        <w:rPr>
          <w:rFonts w:ascii="宋体" w:hAnsi="宋体" w:cs="宋体" w:hint="eastAsia"/>
          <w:b/>
          <w:bCs/>
          <w:szCs w:val="21"/>
          <w:lang w:val="zh-CN" w:bidi="zh-CN"/>
        </w:rPr>
        <w:t>析问题，提能力】</w:t>
      </w:r>
    </w:p>
    <w:p w14:paraId="7CE4580F" w14:textId="74357A76" w:rsidR="0065571B" w:rsidRDefault="00D057DB" w:rsidP="0065571B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125B9C22" wp14:editId="65BF81D3">
            <wp:simplePos x="0" y="0"/>
            <wp:positionH relativeFrom="column">
              <wp:posOffset>6350</wp:posOffset>
            </wp:positionH>
            <wp:positionV relativeFrom="paragraph">
              <wp:posOffset>276225</wp:posOffset>
            </wp:positionV>
            <wp:extent cx="3594100" cy="748030"/>
            <wp:effectExtent l="0" t="0" r="0" b="0"/>
            <wp:wrapSquare wrapText="bothSides"/>
            <wp:docPr id="721890635" name="图片 72189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71B">
        <w:rPr>
          <w:rFonts w:ascii="宋体" w:hAnsi="宋体" w:cs="宋体" w:hint="eastAsia"/>
          <w:szCs w:val="21"/>
        </w:rPr>
        <w:t>（1）在图中标志气压带和风带的名称，并说明各风带的风向。</w:t>
      </w:r>
    </w:p>
    <w:p w14:paraId="5F134091" w14:textId="7A679E6B" w:rsidR="0065571B" w:rsidRDefault="00D057DB" w:rsidP="0065571B">
      <w:pPr>
        <w:widowControl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0" wp14:anchorId="04045B85" wp14:editId="41104663">
            <wp:simplePos x="0" y="0"/>
            <wp:positionH relativeFrom="column">
              <wp:posOffset>3530600</wp:posOffset>
            </wp:positionH>
            <wp:positionV relativeFrom="paragraph">
              <wp:posOffset>36195</wp:posOffset>
            </wp:positionV>
            <wp:extent cx="2421890" cy="906780"/>
            <wp:effectExtent l="0" t="0" r="0" b="7620"/>
            <wp:wrapSquare wrapText="bothSides"/>
            <wp:docPr id="1864719873" name="图片 1864719873" descr="my pictures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my pictures4007"/>
                    <pic:cNvPicPr>
                      <a:picLocks noChangeAspect="1"/>
                    </pic:cNvPicPr>
                  </pic:nvPicPr>
                  <pic:blipFill>
                    <a:blip r:embed="rId30">
                      <a:lum bright="-6000" contrast="48000"/>
                    </a:blip>
                    <a:srcRect l="5945" r="13460" b="20345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B496B" w14:textId="77777777" w:rsidR="00D057DB" w:rsidRDefault="00D057DB" w:rsidP="0065571B">
      <w:pPr>
        <w:widowControl/>
        <w:rPr>
          <w:rFonts w:ascii="宋体" w:hAnsi="宋体" w:cs="宋体"/>
          <w:b/>
          <w:bCs/>
          <w:szCs w:val="21"/>
        </w:rPr>
      </w:pPr>
    </w:p>
    <w:p w14:paraId="4EAD766E" w14:textId="77777777" w:rsidR="00D057DB" w:rsidRDefault="00D057DB" w:rsidP="0065571B">
      <w:pPr>
        <w:widowControl/>
        <w:rPr>
          <w:rFonts w:ascii="宋体" w:hAnsi="宋体" w:cs="宋体"/>
          <w:b/>
          <w:bCs/>
          <w:szCs w:val="21"/>
        </w:rPr>
      </w:pPr>
    </w:p>
    <w:p w14:paraId="3092E7B4" w14:textId="77777777" w:rsidR="00D057DB" w:rsidRDefault="00D057DB" w:rsidP="0065571B">
      <w:pPr>
        <w:widowControl/>
        <w:rPr>
          <w:rFonts w:ascii="宋体" w:hAnsi="宋体" w:cs="宋体"/>
          <w:b/>
          <w:bCs/>
          <w:szCs w:val="21"/>
        </w:rPr>
      </w:pPr>
    </w:p>
    <w:p w14:paraId="539C2547" w14:textId="77777777" w:rsidR="00D057DB" w:rsidRDefault="00D057DB" w:rsidP="0065571B">
      <w:pPr>
        <w:widowControl/>
        <w:rPr>
          <w:rFonts w:ascii="宋体" w:hAnsi="宋体" w:cs="宋体"/>
          <w:b/>
          <w:bCs/>
          <w:szCs w:val="21"/>
        </w:rPr>
      </w:pPr>
    </w:p>
    <w:p w14:paraId="00A0E41B" w14:textId="0ECFC3ED" w:rsidR="0065571B" w:rsidRDefault="0065571B" w:rsidP="0065571B">
      <w:pPr>
        <w:widowControl/>
        <w:rPr>
          <w:rFonts w:ascii="宋体" w:hAnsi="宋体" w:cs="宋体"/>
          <w:kern w:val="0"/>
          <w:szCs w:val="21"/>
        </w:rPr>
      </w:pPr>
      <w:r w:rsidRPr="00D057DB">
        <w:rPr>
          <w:rFonts w:ascii="宋体" w:hAnsi="宋体" w:cs="宋体" w:hint="eastAsia"/>
          <w:szCs w:val="21"/>
        </w:rPr>
        <w:t>（2）</w:t>
      </w:r>
      <w:r w:rsidRPr="00D057DB">
        <w:rPr>
          <w:rFonts w:ascii="宋体" w:hAnsi="宋体" w:cs="宋体" w:hint="eastAsia"/>
          <w:kern w:val="21"/>
          <w:szCs w:val="21"/>
        </w:rPr>
        <w:t>读下面沿</w:t>
      </w:r>
      <w:r>
        <w:rPr>
          <w:rFonts w:ascii="宋体" w:hAnsi="宋体" w:cs="宋体" w:hint="eastAsia"/>
          <w:kern w:val="21"/>
          <w:szCs w:val="21"/>
        </w:rPr>
        <w:t xml:space="preserve">某经线绘制的大气环流局部示意图，回答： </w:t>
      </w:r>
    </w:p>
    <w:p w14:paraId="375B82BA" w14:textId="77777777" w:rsidR="0065571B" w:rsidRDefault="0065571B" w:rsidP="0065571B">
      <w:pPr>
        <w:pStyle w:val="a7"/>
        <w:rPr>
          <w:rFonts w:hAnsi="宋体" w:cs="宋体"/>
          <w:kern w:val="21"/>
        </w:rPr>
      </w:pPr>
      <w:r>
        <w:rPr>
          <w:rFonts w:hAnsi="宋体" w:cs="宋体" w:hint="eastAsia"/>
          <w:noProof/>
          <w:kern w:val="21"/>
        </w:rPr>
        <w:drawing>
          <wp:inline distT="0" distB="0" distL="114300" distR="114300" wp14:anchorId="12666355" wp14:editId="7CFD7EBB">
            <wp:extent cx="2717800" cy="481330"/>
            <wp:effectExtent l="0" t="0" r="6350" b="0"/>
            <wp:docPr id="1866018785" name="图片 1866018785" descr="三圈环流侧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三圈环流侧视图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2E5C6" w14:textId="77777777" w:rsidR="0065571B" w:rsidRDefault="0065571B" w:rsidP="0065571B">
      <w:pPr>
        <w:pStyle w:val="a7"/>
        <w:tabs>
          <w:tab w:val="left" w:pos="420"/>
          <w:tab w:val="left" w:pos="2310"/>
          <w:tab w:val="left" w:pos="4200"/>
          <w:tab w:val="left" w:pos="6090"/>
          <w:tab w:val="left" w:pos="7560"/>
        </w:tabs>
        <w:rPr>
          <w:rFonts w:hAnsi="宋体" w:cs="宋体"/>
          <w:kern w:val="21"/>
        </w:rPr>
      </w:pPr>
      <w:r>
        <w:rPr>
          <w:rFonts w:hAnsi="宋体" w:cs="宋体" w:hint="eastAsia"/>
          <w:kern w:val="21"/>
        </w:rPr>
        <w:fldChar w:fldCharType="begin"/>
      </w:r>
      <w:r>
        <w:rPr>
          <w:rFonts w:hAnsi="宋体" w:cs="宋体" w:hint="eastAsia"/>
          <w:kern w:val="21"/>
        </w:rPr>
        <w:instrText xml:space="preserve"> = 1 \* GB3 </w:instrText>
      </w:r>
      <w:r>
        <w:rPr>
          <w:rFonts w:hAnsi="宋体" w:cs="宋体" w:hint="eastAsia"/>
          <w:kern w:val="21"/>
        </w:rPr>
        <w:fldChar w:fldCharType="separate"/>
      </w:r>
      <w:r>
        <w:rPr>
          <w:rFonts w:hAnsi="宋体" w:cs="宋体" w:hint="eastAsia"/>
          <w:kern w:val="21"/>
        </w:rPr>
        <w:t>①</w:t>
      </w:r>
      <w:r>
        <w:rPr>
          <w:rFonts w:hAnsi="宋体" w:cs="宋体" w:hint="eastAsia"/>
          <w:kern w:val="21"/>
        </w:rPr>
        <w:fldChar w:fldCharType="end"/>
      </w:r>
      <w:r>
        <w:rPr>
          <w:rFonts w:hAnsi="宋体" w:cs="宋体" w:hint="eastAsia"/>
          <w:kern w:val="21"/>
        </w:rPr>
        <w:t>该图表示北半球___季的大气环流状况，判断理由是_______   _____。</w:t>
      </w:r>
    </w:p>
    <w:p w14:paraId="0625B7D2" w14:textId="77777777" w:rsidR="0065571B" w:rsidRDefault="0065571B" w:rsidP="0065571B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kern w:val="21"/>
          <w:szCs w:val="21"/>
        </w:rPr>
        <w:fldChar w:fldCharType="begin"/>
      </w:r>
      <w:r>
        <w:rPr>
          <w:rFonts w:ascii="宋体" w:hAnsi="宋体" w:cs="宋体" w:hint="eastAsia"/>
          <w:kern w:val="21"/>
          <w:szCs w:val="21"/>
        </w:rPr>
        <w:instrText xml:space="preserve"> = 2 \* GB3 </w:instrText>
      </w:r>
      <w:r>
        <w:rPr>
          <w:rFonts w:ascii="宋体" w:hAnsi="宋体" w:cs="宋体" w:hint="eastAsia"/>
          <w:kern w:val="21"/>
          <w:szCs w:val="21"/>
        </w:rPr>
        <w:fldChar w:fldCharType="separate"/>
      </w:r>
      <w:r>
        <w:rPr>
          <w:rFonts w:ascii="宋体" w:hAnsi="宋体" w:cs="宋体" w:hint="eastAsia"/>
          <w:kern w:val="21"/>
          <w:szCs w:val="21"/>
        </w:rPr>
        <w:t>②</w:t>
      </w:r>
      <w:r>
        <w:rPr>
          <w:rFonts w:ascii="宋体" w:hAnsi="宋体" w:cs="宋体" w:hint="eastAsia"/>
          <w:kern w:val="21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写出气压带、风带名称，形成原因：</w:t>
      </w:r>
    </w:p>
    <w:p w14:paraId="7009B36D" w14:textId="77777777" w:rsidR="0065571B" w:rsidRDefault="0065571B" w:rsidP="0065571B">
      <w:pPr>
        <w:ind w:firstLineChars="50" w:firstLine="105"/>
        <w:rPr>
          <w:rFonts w:ascii="宋体" w:hAnsi="宋体" w:cs="宋体"/>
          <w:szCs w:val="21"/>
          <w:u w:val="single"/>
        </w:rPr>
      </w:pPr>
      <w:r>
        <w:rPr>
          <w:rFonts w:ascii="宋体" w:hAnsi="宋体" w:cs="宋体" w:hint="eastAsia"/>
          <w:szCs w:val="21"/>
        </w:rPr>
        <w:t xml:space="preserve">B </w:t>
      </w:r>
      <w:r>
        <w:rPr>
          <w:rFonts w:ascii="宋体" w:hAnsi="宋体" w:cs="宋体" w:hint="eastAsia"/>
          <w:szCs w:val="21"/>
          <w:u w:val="single"/>
        </w:rPr>
        <w:t xml:space="preserve">             </w:t>
      </w:r>
      <w:r>
        <w:rPr>
          <w:rFonts w:ascii="宋体" w:hAnsi="宋体" w:cs="宋体" w:hint="eastAsia"/>
          <w:szCs w:val="21"/>
        </w:rPr>
        <w:t>带，形成原因：</w:t>
      </w:r>
      <w:r>
        <w:rPr>
          <w:rFonts w:ascii="宋体" w:hAnsi="宋体" w:cs="宋体" w:hint="eastAsia"/>
          <w:szCs w:val="21"/>
          <w:u w:val="single"/>
        </w:rPr>
        <w:t xml:space="preserve">                                               </w:t>
      </w:r>
    </w:p>
    <w:p w14:paraId="3F354905" w14:textId="77777777" w:rsidR="0065571B" w:rsidRDefault="0065571B" w:rsidP="0065571B">
      <w:pPr>
        <w:ind w:firstLineChars="50" w:firstLine="105"/>
        <w:rPr>
          <w:rFonts w:ascii="宋体" w:hAnsi="宋体" w:cs="宋体"/>
          <w:szCs w:val="21"/>
          <w:u w:val="single"/>
        </w:rPr>
      </w:pPr>
      <w:r>
        <w:rPr>
          <w:rFonts w:ascii="宋体" w:hAnsi="宋体" w:cs="宋体" w:hint="eastAsia"/>
          <w:szCs w:val="21"/>
        </w:rPr>
        <w:t>C、</w:t>
      </w:r>
      <w:r>
        <w:rPr>
          <w:rFonts w:ascii="宋体" w:hAnsi="宋体" w:cs="宋体" w:hint="eastAsia"/>
          <w:szCs w:val="21"/>
          <w:u w:val="single"/>
        </w:rPr>
        <w:t xml:space="preserve">            </w:t>
      </w:r>
      <w:r>
        <w:rPr>
          <w:rFonts w:ascii="宋体" w:hAnsi="宋体" w:cs="宋体" w:hint="eastAsia"/>
          <w:szCs w:val="21"/>
        </w:rPr>
        <w:t>带，形成原因：</w:t>
      </w:r>
      <w:r>
        <w:rPr>
          <w:rFonts w:ascii="宋体" w:hAnsi="宋体" w:cs="宋体" w:hint="eastAsia"/>
          <w:szCs w:val="21"/>
          <w:u w:val="single"/>
        </w:rPr>
        <w:t xml:space="preserve">                                              </w:t>
      </w:r>
    </w:p>
    <w:p w14:paraId="7A3F185C" w14:textId="77777777" w:rsidR="0065571B" w:rsidRDefault="0065571B" w:rsidP="0065571B">
      <w:pPr>
        <w:rPr>
          <w:rFonts w:ascii="宋体" w:hAnsi="宋体" w:cs="宋体"/>
          <w:szCs w:val="21"/>
          <w:u w:val="single"/>
        </w:rPr>
      </w:pPr>
      <w:r>
        <w:rPr>
          <w:rFonts w:ascii="宋体" w:hAnsi="宋体" w:cs="宋体" w:hint="eastAsia"/>
          <w:szCs w:val="21"/>
        </w:rPr>
        <w:t xml:space="preserve"> D</w:t>
      </w:r>
      <w:r>
        <w:rPr>
          <w:rFonts w:ascii="宋体" w:hAnsi="宋体" w:cs="宋体" w:hint="eastAsia"/>
          <w:szCs w:val="21"/>
          <w:u w:val="single"/>
        </w:rPr>
        <w:t xml:space="preserve">              </w:t>
      </w:r>
      <w:r>
        <w:rPr>
          <w:rFonts w:ascii="宋体" w:hAnsi="宋体" w:cs="宋体" w:hint="eastAsia"/>
          <w:szCs w:val="21"/>
        </w:rPr>
        <w:t xml:space="preserve">带，形成原因： </w:t>
      </w:r>
      <w:r>
        <w:rPr>
          <w:rFonts w:ascii="宋体" w:hAnsi="宋体" w:cs="宋体" w:hint="eastAsia"/>
          <w:szCs w:val="21"/>
          <w:u w:val="single"/>
        </w:rPr>
        <w:t xml:space="preserve">                                              </w:t>
      </w:r>
    </w:p>
    <w:p w14:paraId="61966F91" w14:textId="77777777" w:rsidR="0065571B" w:rsidRDefault="0065571B" w:rsidP="0065571B">
      <w:pPr>
        <w:jc w:val="left"/>
        <w:rPr>
          <w:rFonts w:ascii="宋体" w:hAnsi="宋体" w:cs="宋体"/>
          <w:szCs w:val="21"/>
          <w:u w:val="single"/>
        </w:rPr>
      </w:pPr>
      <w:r>
        <w:rPr>
          <w:rFonts w:ascii="宋体" w:hAnsi="宋体" w:cs="宋体" w:hint="eastAsia"/>
          <w:szCs w:val="21"/>
        </w:rPr>
        <w:t xml:space="preserve"> E、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宋体" w:hAnsi="宋体" w:cs="宋体" w:hint="eastAsia"/>
          <w:szCs w:val="21"/>
        </w:rPr>
        <w:t>带，</w:t>
      </w:r>
      <w:r>
        <w:rPr>
          <w:rFonts w:ascii="宋体" w:hAnsi="宋体" w:cs="宋体" w:hint="eastAsia"/>
          <w:kern w:val="21"/>
          <w:szCs w:val="21"/>
        </w:rPr>
        <w:t>用锋面知识解释E处空气上升的原因</w:t>
      </w:r>
      <w:r>
        <w:rPr>
          <w:rFonts w:ascii="宋体" w:hAnsi="宋体" w:cs="宋体" w:hint="eastAsia"/>
          <w:szCs w:val="21"/>
        </w:rPr>
        <w:t>：</w:t>
      </w:r>
      <w:r>
        <w:rPr>
          <w:rFonts w:ascii="宋体" w:hAnsi="宋体" w:cs="宋体" w:hint="eastAsia"/>
          <w:szCs w:val="21"/>
          <w:u w:val="single"/>
        </w:rPr>
        <w:t xml:space="preserve">                             </w:t>
      </w:r>
      <w:r>
        <w:rPr>
          <w:rFonts w:ascii="宋体" w:hAnsi="宋体" w:cs="宋体" w:hint="eastAsia"/>
          <w:kern w:val="21"/>
          <w:szCs w:val="21"/>
        </w:rPr>
        <w:t>___________________________________________________________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宋体" w:hAnsi="宋体" w:cs="宋体" w:hint="eastAsia"/>
          <w:szCs w:val="21"/>
        </w:rPr>
        <w:t>。</w:t>
      </w:r>
    </w:p>
    <w:p w14:paraId="6342E81D" w14:textId="77777777" w:rsidR="0065571B" w:rsidRDefault="0065571B" w:rsidP="0065571B">
      <w:pPr>
        <w:pStyle w:val="a7"/>
        <w:tabs>
          <w:tab w:val="left" w:pos="420"/>
          <w:tab w:val="left" w:pos="2310"/>
          <w:tab w:val="left" w:pos="4200"/>
          <w:tab w:val="left" w:pos="6090"/>
          <w:tab w:val="left" w:pos="7560"/>
        </w:tabs>
        <w:rPr>
          <w:rFonts w:hAnsi="宋体" w:cs="宋体"/>
          <w:kern w:val="21"/>
        </w:rPr>
      </w:pPr>
      <w:r>
        <w:rPr>
          <w:rFonts w:hAnsi="宋体" w:cs="宋体" w:hint="eastAsia"/>
          <w:kern w:val="21"/>
        </w:rPr>
        <w:fldChar w:fldCharType="begin"/>
      </w:r>
      <w:r>
        <w:rPr>
          <w:rFonts w:hAnsi="宋体" w:cs="宋体" w:hint="eastAsia"/>
          <w:kern w:val="21"/>
        </w:rPr>
        <w:instrText xml:space="preserve"> = 3 \* GB3 </w:instrText>
      </w:r>
      <w:r>
        <w:rPr>
          <w:rFonts w:hAnsi="宋体" w:cs="宋体" w:hint="eastAsia"/>
          <w:kern w:val="21"/>
        </w:rPr>
        <w:fldChar w:fldCharType="separate"/>
      </w:r>
      <w:r>
        <w:rPr>
          <w:rFonts w:hAnsi="宋体" w:cs="宋体" w:hint="eastAsia"/>
          <w:kern w:val="21"/>
        </w:rPr>
        <w:t>③</w:t>
      </w:r>
      <w:r>
        <w:rPr>
          <w:rFonts w:hAnsi="宋体" w:cs="宋体" w:hint="eastAsia"/>
          <w:kern w:val="21"/>
        </w:rPr>
        <w:fldChar w:fldCharType="end"/>
      </w:r>
      <w:r>
        <w:rPr>
          <w:rFonts w:hAnsi="宋体" w:cs="宋体" w:hint="eastAsia"/>
          <w:kern w:val="21"/>
        </w:rPr>
        <w:t>此时北半球海陆分布对大气环流的影响为_______________</w:t>
      </w:r>
      <w:r>
        <w:rPr>
          <w:rFonts w:hAnsi="宋体" w:cs="宋体" w:hint="eastAsia"/>
          <w:kern w:val="21"/>
          <w:u w:val="single"/>
        </w:rPr>
        <w:t xml:space="preserve">        </w:t>
      </w:r>
      <w:r>
        <w:rPr>
          <w:rFonts w:hAnsi="宋体" w:cs="宋体" w:hint="eastAsia"/>
          <w:kern w:val="21"/>
        </w:rPr>
        <w:t>___________</w:t>
      </w:r>
    </w:p>
    <w:p w14:paraId="18CF8398" w14:textId="77777777" w:rsidR="0065571B" w:rsidRDefault="0065571B" w:rsidP="0065571B">
      <w:pPr>
        <w:pStyle w:val="a7"/>
        <w:tabs>
          <w:tab w:val="left" w:pos="420"/>
          <w:tab w:val="left" w:pos="2310"/>
          <w:tab w:val="left" w:pos="4200"/>
          <w:tab w:val="left" w:pos="6090"/>
          <w:tab w:val="left" w:pos="7560"/>
        </w:tabs>
        <w:ind w:firstLineChars="400" w:firstLine="840"/>
        <w:rPr>
          <w:rFonts w:hAnsi="宋体" w:cs="宋体"/>
          <w:kern w:val="21"/>
        </w:rPr>
      </w:pPr>
      <w:r>
        <w:rPr>
          <w:rFonts w:hAnsi="宋体" w:cs="宋体" w:hint="eastAsia"/>
          <w:kern w:val="21"/>
        </w:rPr>
        <w:t>_________________________________________________________________。</w:t>
      </w:r>
    </w:p>
    <w:p w14:paraId="6BF816A3" w14:textId="77777777" w:rsidR="0065571B" w:rsidRDefault="0065571B" w:rsidP="0065571B">
      <w:pPr>
        <w:pStyle w:val="a7"/>
        <w:tabs>
          <w:tab w:val="left" w:pos="420"/>
          <w:tab w:val="left" w:pos="2310"/>
          <w:tab w:val="left" w:pos="4200"/>
          <w:tab w:val="left" w:pos="6090"/>
          <w:tab w:val="left" w:pos="7560"/>
        </w:tabs>
        <w:rPr>
          <w:rFonts w:hAnsi="宋体" w:cs="宋体"/>
          <w:kern w:val="21"/>
        </w:rPr>
      </w:pPr>
      <w:r>
        <w:rPr>
          <w:rFonts w:hAnsi="宋体" w:cs="宋体" w:hint="eastAsia"/>
          <w:kern w:val="21"/>
        </w:rPr>
        <w:fldChar w:fldCharType="begin"/>
      </w:r>
      <w:r>
        <w:rPr>
          <w:rFonts w:hAnsi="宋体" w:cs="宋体" w:hint="eastAsia"/>
          <w:kern w:val="21"/>
        </w:rPr>
        <w:instrText xml:space="preserve"> = 4 \* GB3 </w:instrText>
      </w:r>
      <w:r>
        <w:rPr>
          <w:rFonts w:hAnsi="宋体" w:cs="宋体" w:hint="eastAsia"/>
          <w:kern w:val="21"/>
        </w:rPr>
        <w:fldChar w:fldCharType="separate"/>
      </w:r>
      <w:r>
        <w:rPr>
          <w:rFonts w:hAnsi="宋体" w:cs="宋体" w:hint="eastAsia"/>
          <w:kern w:val="21"/>
        </w:rPr>
        <w:t>④</w:t>
      </w:r>
      <w:r>
        <w:rPr>
          <w:rFonts w:hAnsi="宋体" w:cs="宋体" w:hint="eastAsia"/>
          <w:kern w:val="21"/>
        </w:rPr>
        <w:fldChar w:fldCharType="end"/>
      </w:r>
      <w:r>
        <w:rPr>
          <w:rFonts w:hAnsi="宋体" w:cs="宋体" w:hint="eastAsia"/>
          <w:kern w:val="21"/>
        </w:rPr>
        <w:t>B和C交替控制形成的气候类型的气候特点是_________</w:t>
      </w:r>
      <w:r>
        <w:rPr>
          <w:rFonts w:hAnsi="宋体" w:cs="宋体" w:hint="eastAsia"/>
          <w:kern w:val="21"/>
          <w:u w:val="single"/>
        </w:rPr>
        <w:t xml:space="preserve">            </w:t>
      </w:r>
      <w:r>
        <w:rPr>
          <w:rFonts w:hAnsi="宋体" w:cs="宋体" w:hint="eastAsia"/>
          <w:kern w:val="21"/>
        </w:rPr>
        <w:t>__________。</w:t>
      </w:r>
    </w:p>
    <w:p w14:paraId="278962CD" w14:textId="77777777" w:rsidR="0065571B" w:rsidRDefault="0065571B" w:rsidP="0065571B">
      <w:pPr>
        <w:pStyle w:val="a7"/>
        <w:shd w:val="clear" w:color="auto" w:fill="FFFFFF"/>
        <w:snapToGrid w:val="0"/>
        <w:rPr>
          <w:rFonts w:hAnsi="宋体" w:cs="宋体"/>
        </w:rPr>
      </w:pPr>
    </w:p>
    <w:p w14:paraId="5CA0286A" w14:textId="4E27B92F" w:rsidR="0065571B" w:rsidRDefault="0065571B" w:rsidP="0065571B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【导练</w:t>
      </w:r>
      <w:r>
        <w:rPr>
          <w:rFonts w:ascii="宋体" w:hAnsi="宋体" w:cs="宋体" w:hint="eastAsia"/>
          <w:b/>
          <w:szCs w:val="21"/>
        </w:rPr>
        <w:t>——</w:t>
      </w:r>
      <w:r>
        <w:rPr>
          <w:rFonts w:ascii="宋体" w:hAnsi="宋体" w:cs="宋体" w:hint="eastAsia"/>
          <w:b/>
          <w:bCs/>
          <w:szCs w:val="21"/>
          <w:lang w:val="zh-CN" w:bidi="zh-CN"/>
        </w:rPr>
        <w:t>解例题，找方法】</w:t>
      </w:r>
    </w:p>
    <w:p w14:paraId="5DBAC035" w14:textId="210BF502" w:rsidR="00D057DB" w:rsidRPr="00806C23" w:rsidRDefault="00D057DB" w:rsidP="00D057DB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86912" behindDoc="0" locked="0" layoutInCell="1" allowOverlap="1" wp14:anchorId="538C4C8B" wp14:editId="380148B5">
            <wp:simplePos x="0" y="0"/>
            <wp:positionH relativeFrom="column">
              <wp:posOffset>4993005</wp:posOffset>
            </wp:positionH>
            <wp:positionV relativeFrom="paragraph">
              <wp:posOffset>153670</wp:posOffset>
            </wp:positionV>
            <wp:extent cx="1483995" cy="772160"/>
            <wp:effectExtent l="0" t="0" r="1905" b="8890"/>
            <wp:wrapSquare wrapText="bothSides"/>
            <wp:docPr id="1010326244" name="图片 101032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6C23">
        <w:rPr>
          <w:rFonts w:ascii="楷体" w:eastAsia="楷体" w:hAnsi="楷体" w:cs="宋体" w:hint="eastAsia"/>
        </w:rPr>
        <w:t>读“气压带、风带移动规律示意图”，回答</w:t>
      </w:r>
      <w:r>
        <w:rPr>
          <w:rFonts w:ascii="楷体" w:eastAsia="楷体" w:hAnsi="楷体" w:cs="宋体"/>
        </w:rPr>
        <w:t>1</w:t>
      </w:r>
      <w:r w:rsidRPr="00806C23">
        <w:rPr>
          <w:rFonts w:ascii="楷体" w:eastAsia="楷体" w:hAnsi="楷体" w:cs="宋体" w:hint="eastAsia"/>
        </w:rPr>
        <w:t>～</w:t>
      </w:r>
      <w:r>
        <w:rPr>
          <w:rFonts w:ascii="楷体" w:eastAsia="楷体" w:hAnsi="楷体" w:cs="宋体"/>
        </w:rPr>
        <w:t>2</w:t>
      </w:r>
      <w:r w:rsidRPr="00806C23">
        <w:rPr>
          <w:rFonts w:ascii="楷体" w:eastAsia="楷体" w:hAnsi="楷体" w:cs="宋体" w:hint="eastAsia"/>
        </w:rPr>
        <w:t>题。</w:t>
      </w:r>
    </w:p>
    <w:p w14:paraId="606CA1DF" w14:textId="0935FDB9" w:rsidR="00D057DB" w:rsidRDefault="00D057DB" w:rsidP="00D057D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1</w:t>
      </w:r>
      <w:r>
        <w:rPr>
          <w:rFonts w:hAnsi="宋体" w:cs="宋体" w:hint="eastAsia"/>
        </w:rPr>
        <w:t>．下列关于该图所示各纬度带气流运动方向与干湿性质的叙述，正确的是(　　)</w:t>
      </w:r>
    </w:p>
    <w:p w14:paraId="428AC213" w14:textId="2C49AA03" w:rsidR="00D057DB" w:rsidRDefault="00D057DB" w:rsidP="00D057D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A．甲盛行下沉气流，干燥     B．乙盛行东北风，干燥</w:t>
      </w:r>
    </w:p>
    <w:p w14:paraId="6044397A" w14:textId="078C232E" w:rsidR="00D057DB" w:rsidRDefault="00D057DB" w:rsidP="00D057D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C．丙盛行东南风，干热       D．丁盛行上升气流，湿润</w:t>
      </w:r>
    </w:p>
    <w:p w14:paraId="345DF0B6" w14:textId="597760F2" w:rsidR="00D057DB" w:rsidRDefault="00D057DB" w:rsidP="00D057D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2</w:t>
      </w:r>
      <w:r>
        <w:rPr>
          <w:rFonts w:hAnsi="宋体" w:cs="宋体" w:hint="eastAsia"/>
        </w:rPr>
        <w:t>．下图中能正确表示丁所在等压面和等温面关系的是(　　)</w:t>
      </w:r>
    </w:p>
    <w:p w14:paraId="12E84578" w14:textId="5610226A" w:rsidR="00D057DB" w:rsidRDefault="00D057DB" w:rsidP="00D057DB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87936" behindDoc="0" locked="0" layoutInCell="1" allowOverlap="1" wp14:anchorId="595640ED" wp14:editId="3EC8313D">
            <wp:simplePos x="0" y="0"/>
            <wp:positionH relativeFrom="column">
              <wp:posOffset>189230</wp:posOffset>
            </wp:positionH>
            <wp:positionV relativeFrom="paragraph">
              <wp:posOffset>61595</wp:posOffset>
            </wp:positionV>
            <wp:extent cx="4204970" cy="822960"/>
            <wp:effectExtent l="0" t="0" r="5080" b="0"/>
            <wp:wrapSquare wrapText="bothSides"/>
            <wp:docPr id="1781772966" name="图片 1781772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DCDC7" w14:textId="4446E320" w:rsidR="00D057DB" w:rsidRDefault="00D057DB" w:rsidP="00D057DB">
      <w:pPr>
        <w:rPr>
          <w:rFonts w:ascii="宋体" w:hAnsi="宋体" w:cs="宋体"/>
          <w:szCs w:val="21"/>
        </w:rPr>
      </w:pPr>
    </w:p>
    <w:p w14:paraId="49399DA3" w14:textId="2CD6A286" w:rsidR="00D057DB" w:rsidRDefault="00D057DB" w:rsidP="0065571B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</w:p>
    <w:p w14:paraId="124FCD7D" w14:textId="08BC6DE5" w:rsidR="00D057DB" w:rsidRDefault="00D057DB" w:rsidP="0065571B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</w:p>
    <w:p w14:paraId="5B1C9C0D" w14:textId="22D30CA6" w:rsidR="00D057DB" w:rsidRDefault="00D057DB" w:rsidP="0065571B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</w:p>
    <w:p w14:paraId="791E551E" w14:textId="35308397" w:rsidR="0065571B" w:rsidRPr="00806C23" w:rsidRDefault="00D057DB" w:rsidP="0065571B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  <w:r w:rsidRPr="00806C23">
        <w:rPr>
          <w:rFonts w:ascii="楷体" w:eastAsia="楷体" w:hAnsi="楷体" w:cs="宋体" w:hint="eastAsia"/>
          <w:noProof/>
        </w:rPr>
        <w:drawing>
          <wp:anchor distT="0" distB="0" distL="114300" distR="114300" simplePos="0" relativeHeight="251673600" behindDoc="1" locked="0" layoutInCell="1" allowOverlap="1" wp14:anchorId="38E7D762" wp14:editId="025BB01D">
            <wp:simplePos x="0" y="0"/>
            <wp:positionH relativeFrom="column">
              <wp:posOffset>3382010</wp:posOffset>
            </wp:positionH>
            <wp:positionV relativeFrom="paragraph">
              <wp:posOffset>293223</wp:posOffset>
            </wp:positionV>
            <wp:extent cx="3094355" cy="1038860"/>
            <wp:effectExtent l="0" t="0" r="0" b="8890"/>
            <wp:wrapTight wrapText="bothSides">
              <wp:wrapPolygon edited="0">
                <wp:start x="0" y="0"/>
                <wp:lineTo x="0" y="21389"/>
                <wp:lineTo x="21409" y="21389"/>
                <wp:lineTo x="21409" y="0"/>
                <wp:lineTo x="0" y="0"/>
              </wp:wrapPolygon>
            </wp:wrapTight>
            <wp:docPr id="1403107458" name="图片 1403107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71B" w:rsidRPr="00806C23">
        <w:rPr>
          <w:rFonts w:ascii="楷体" w:eastAsia="楷体" w:hAnsi="楷体" w:cs="宋体" w:hint="eastAsia"/>
        </w:rPr>
        <w:t>热带辐合带是南北半球信风气流形成的辐合地带，其位置随季节而变化。下图为“某区域热带辐合带的形成与云系示意图”。读</w:t>
      </w:r>
      <w:proofErr w:type="gramStart"/>
      <w:r w:rsidR="0065571B" w:rsidRPr="00806C23">
        <w:rPr>
          <w:rFonts w:ascii="楷体" w:eastAsia="楷体" w:hAnsi="楷体" w:cs="宋体" w:hint="eastAsia"/>
        </w:rPr>
        <w:t>图完成</w:t>
      </w:r>
      <w:proofErr w:type="gramEnd"/>
      <w:r w:rsidR="0065571B" w:rsidRPr="00806C23">
        <w:rPr>
          <w:rFonts w:ascii="楷体" w:eastAsia="楷体" w:hAnsi="楷体" w:cs="宋体" w:hint="eastAsia"/>
        </w:rPr>
        <w:t>3～4题。</w:t>
      </w:r>
    </w:p>
    <w:p w14:paraId="1BB458E9" w14:textId="62C5AEA7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3.图中①②③④四处的风向分别是(　　)</w:t>
      </w:r>
    </w:p>
    <w:p w14:paraId="70C3A39B" w14:textId="1463C5DD" w:rsidR="0065571B" w:rsidRDefault="0065571B" w:rsidP="0065571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A．西南风、东南风、西北风、东北风   </w:t>
      </w:r>
    </w:p>
    <w:p w14:paraId="1C685DA8" w14:textId="2C408FEA" w:rsidR="0065571B" w:rsidRDefault="0065571B" w:rsidP="0065571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B．东北风、东南风、西南风、西北风</w:t>
      </w:r>
    </w:p>
    <w:p w14:paraId="6ADDC2AE" w14:textId="5ED090E3" w:rsidR="0065571B" w:rsidRDefault="0065571B" w:rsidP="0065571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C．东风、北风、西北风、西南风        </w:t>
      </w:r>
    </w:p>
    <w:p w14:paraId="58828672" w14:textId="6624F720" w:rsidR="0065571B" w:rsidRDefault="0065571B" w:rsidP="0065571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D．东北风、东南风、西风、西风</w:t>
      </w:r>
    </w:p>
    <w:p w14:paraId="226C995C" w14:textId="0F674DF5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4.热带辐合带(　　)</w:t>
      </w:r>
    </w:p>
    <w:p w14:paraId="3B441F03" w14:textId="48B5AFEC" w:rsidR="0065571B" w:rsidRDefault="0065571B" w:rsidP="0065571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A．夏季北移，冬季南移                  B．位置移动的根本原因是气温变化</w:t>
      </w:r>
    </w:p>
    <w:p w14:paraId="3F667F98" w14:textId="108A2918" w:rsidR="0065571B" w:rsidRDefault="0065571B" w:rsidP="0065571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C．影响的地区气候温和                  D．影响的地区降水较多</w:t>
      </w:r>
    </w:p>
    <w:p w14:paraId="426DE9BA" w14:textId="4170C70E" w:rsidR="00D057DB" w:rsidRDefault="00D057DB" w:rsidP="00D057DB">
      <w:pPr>
        <w:ind w:firstLineChars="200" w:firstLine="420"/>
        <w:rPr>
          <w:rFonts w:ascii="楷体" w:eastAsia="楷体" w:hAnsi="楷体" w:cs="宋体"/>
        </w:rPr>
      </w:pPr>
    </w:p>
    <w:p w14:paraId="2DCDAF0C" w14:textId="1E9149FE" w:rsidR="0065571B" w:rsidRPr="00D057DB" w:rsidRDefault="00D057DB" w:rsidP="00D057DB">
      <w:pPr>
        <w:ind w:firstLineChars="200" w:firstLine="420"/>
        <w:rPr>
          <w:rFonts w:ascii="楷体" w:eastAsia="楷体" w:hAnsi="楷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88960" behindDoc="0" locked="0" layoutInCell="1" allowOverlap="1" wp14:anchorId="49EFA377" wp14:editId="39DC1EA7">
            <wp:simplePos x="0" y="0"/>
            <wp:positionH relativeFrom="column">
              <wp:posOffset>3917315</wp:posOffset>
            </wp:positionH>
            <wp:positionV relativeFrom="paragraph">
              <wp:posOffset>23495</wp:posOffset>
            </wp:positionV>
            <wp:extent cx="2446020" cy="762635"/>
            <wp:effectExtent l="0" t="0" r="0" b="0"/>
            <wp:wrapSquare wrapText="bothSides"/>
            <wp:docPr id="335586890" name="图片 335586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571B" w:rsidRPr="00806C23">
        <w:rPr>
          <w:rFonts w:ascii="楷体" w:eastAsia="楷体" w:hAnsi="楷体" w:cs="宋体" w:hint="eastAsia"/>
        </w:rPr>
        <w:t>下图为“气压带和风带示意图(局部)”。读图回答</w:t>
      </w:r>
      <w:r w:rsidR="0065571B">
        <w:rPr>
          <w:rFonts w:ascii="楷体" w:eastAsia="楷体" w:hAnsi="楷体" w:cs="宋体"/>
        </w:rPr>
        <w:t>5</w:t>
      </w:r>
      <w:r w:rsidR="0065571B" w:rsidRPr="00806C23">
        <w:rPr>
          <w:rFonts w:ascii="楷体" w:eastAsia="楷体" w:hAnsi="楷体" w:cs="宋体" w:hint="eastAsia"/>
        </w:rPr>
        <w:t>～</w:t>
      </w:r>
      <w:r w:rsidR="0065571B">
        <w:rPr>
          <w:rFonts w:ascii="楷体" w:eastAsia="楷体" w:hAnsi="楷体" w:cs="宋体"/>
        </w:rPr>
        <w:t>6</w:t>
      </w:r>
      <w:r w:rsidR="0065571B" w:rsidRPr="00806C23">
        <w:rPr>
          <w:rFonts w:ascii="楷体" w:eastAsia="楷体" w:hAnsi="楷体" w:cs="宋体" w:hint="eastAsia"/>
        </w:rPr>
        <w:t>题。</w:t>
      </w:r>
      <w:r w:rsidR="0065571B">
        <w:rPr>
          <w:rFonts w:hAnsi="宋体" w:cs="宋体" w:hint="eastAsia"/>
        </w:rPr>
        <w:fldChar w:fldCharType="begin"/>
      </w:r>
      <w:r w:rsidR="0065571B">
        <w:rPr>
          <w:rFonts w:hAnsi="宋体" w:cs="宋体" w:hint="eastAsia"/>
        </w:rPr>
        <w:instrText xml:space="preserve"> INCLUDEPICTURE  "E:\\</w:instrText>
      </w:r>
      <w:r w:rsidR="0065571B">
        <w:rPr>
          <w:rFonts w:hAnsi="宋体" w:cs="宋体" w:hint="eastAsia"/>
        </w:rPr>
        <w:instrText>唐兰</w:instrText>
      </w:r>
      <w:r w:rsidR="0065571B">
        <w:rPr>
          <w:rFonts w:hAnsi="宋体" w:cs="宋体" w:hint="eastAsia"/>
        </w:rPr>
        <w:instrText>\\2019\\</w:instrText>
      </w:r>
      <w:r w:rsidR="0065571B">
        <w:rPr>
          <w:rFonts w:hAnsi="宋体" w:cs="宋体" w:hint="eastAsia"/>
        </w:rPr>
        <w:instrText>同步</w:instrText>
      </w:r>
      <w:r w:rsidR="0065571B">
        <w:rPr>
          <w:rFonts w:hAnsi="宋体" w:cs="宋体" w:hint="eastAsia"/>
        </w:rPr>
        <w:instrText>\\</w:instrText>
      </w:r>
      <w:r w:rsidR="0065571B">
        <w:rPr>
          <w:rFonts w:hAnsi="宋体" w:cs="宋体" w:hint="eastAsia"/>
        </w:rPr>
        <w:instrText>地理</w:instrText>
      </w:r>
      <w:r w:rsidR="0065571B">
        <w:rPr>
          <w:rFonts w:hAnsi="宋体" w:cs="宋体" w:hint="eastAsia"/>
        </w:rPr>
        <w:instrText>\\</w:instrText>
      </w:r>
      <w:r w:rsidR="0065571B">
        <w:rPr>
          <w:rFonts w:hAnsi="宋体" w:cs="宋体" w:hint="eastAsia"/>
        </w:rPr>
        <w:instrText>地理</w:instrText>
      </w:r>
      <w:r w:rsidR="0065571B">
        <w:rPr>
          <w:rFonts w:hAnsi="宋体" w:cs="宋体" w:hint="eastAsia"/>
        </w:rPr>
        <w:instrText xml:space="preserve"> </w:instrText>
      </w:r>
      <w:r w:rsidR="0065571B">
        <w:rPr>
          <w:rFonts w:hAnsi="宋体" w:cs="宋体" w:hint="eastAsia"/>
        </w:rPr>
        <w:instrText>鲁教</w:instrText>
      </w:r>
      <w:r w:rsidR="0065571B">
        <w:rPr>
          <w:rFonts w:hAnsi="宋体" w:cs="宋体" w:hint="eastAsia"/>
        </w:rPr>
        <w:instrText xml:space="preserve"> </w:instrText>
      </w:r>
      <w:r w:rsidR="0065571B">
        <w:rPr>
          <w:rFonts w:hAnsi="宋体" w:cs="宋体" w:hint="eastAsia"/>
        </w:rPr>
        <w:instrText>选择性必修</w:instrText>
      </w:r>
      <w:r w:rsidR="0065571B">
        <w:rPr>
          <w:rFonts w:hAnsi="宋体" w:cs="宋体" w:hint="eastAsia"/>
        </w:rPr>
        <w:instrText xml:space="preserve">1-1\\Word\\A14.TIF" \* MERGEFORMATINET </w:instrText>
      </w:r>
      <w:r w:rsidR="0065571B">
        <w:rPr>
          <w:rFonts w:hAnsi="宋体" w:cs="宋体" w:hint="eastAsia"/>
        </w:rPr>
        <w:fldChar w:fldCharType="separate"/>
      </w:r>
      <w:r w:rsidR="0065571B">
        <w:rPr>
          <w:rFonts w:hAnsi="宋体" w:cs="宋体" w:hint="eastAsia"/>
        </w:rPr>
        <w:fldChar w:fldCharType="begin"/>
      </w:r>
      <w:r w:rsidR="0065571B">
        <w:rPr>
          <w:rFonts w:hAnsi="宋体" w:cs="宋体" w:hint="eastAsia"/>
        </w:rPr>
        <w:instrText xml:space="preserve"> INCLUDEPICTURE  "E:\\</w:instrText>
      </w:r>
      <w:r w:rsidR="0065571B">
        <w:rPr>
          <w:rFonts w:hAnsi="宋体" w:cs="宋体" w:hint="eastAsia"/>
        </w:rPr>
        <w:instrText>唐兰</w:instrText>
      </w:r>
      <w:r w:rsidR="0065571B">
        <w:rPr>
          <w:rFonts w:hAnsi="宋体" w:cs="宋体" w:hint="eastAsia"/>
        </w:rPr>
        <w:instrText>\\2019\\</w:instrText>
      </w:r>
      <w:r w:rsidR="0065571B">
        <w:rPr>
          <w:rFonts w:hAnsi="宋体" w:cs="宋体" w:hint="eastAsia"/>
        </w:rPr>
        <w:instrText>同步</w:instrText>
      </w:r>
      <w:r w:rsidR="0065571B">
        <w:rPr>
          <w:rFonts w:hAnsi="宋体" w:cs="宋体" w:hint="eastAsia"/>
        </w:rPr>
        <w:instrText>\\</w:instrText>
      </w:r>
      <w:r w:rsidR="0065571B">
        <w:rPr>
          <w:rFonts w:hAnsi="宋体" w:cs="宋体" w:hint="eastAsia"/>
        </w:rPr>
        <w:instrText>地理</w:instrText>
      </w:r>
      <w:r w:rsidR="0065571B">
        <w:rPr>
          <w:rFonts w:hAnsi="宋体" w:cs="宋体" w:hint="eastAsia"/>
        </w:rPr>
        <w:instrText>\\</w:instrText>
      </w:r>
      <w:r w:rsidR="0065571B">
        <w:rPr>
          <w:rFonts w:hAnsi="宋体" w:cs="宋体" w:hint="eastAsia"/>
        </w:rPr>
        <w:instrText>地理</w:instrText>
      </w:r>
      <w:r w:rsidR="0065571B">
        <w:rPr>
          <w:rFonts w:hAnsi="宋体" w:cs="宋体" w:hint="eastAsia"/>
        </w:rPr>
        <w:instrText xml:space="preserve"> </w:instrText>
      </w:r>
      <w:r w:rsidR="0065571B">
        <w:rPr>
          <w:rFonts w:hAnsi="宋体" w:cs="宋体" w:hint="eastAsia"/>
        </w:rPr>
        <w:instrText>鲁教</w:instrText>
      </w:r>
      <w:r w:rsidR="0065571B">
        <w:rPr>
          <w:rFonts w:hAnsi="宋体" w:cs="宋体" w:hint="eastAsia"/>
        </w:rPr>
        <w:instrText xml:space="preserve"> </w:instrText>
      </w:r>
      <w:r w:rsidR="0065571B">
        <w:rPr>
          <w:rFonts w:hAnsi="宋体" w:cs="宋体" w:hint="eastAsia"/>
        </w:rPr>
        <w:instrText>选择性必修</w:instrText>
      </w:r>
      <w:r w:rsidR="0065571B">
        <w:rPr>
          <w:rFonts w:hAnsi="宋体" w:cs="宋体" w:hint="eastAsia"/>
        </w:rPr>
        <w:instrText xml:space="preserve">1-1\\Word\\A14.TIF" \* MERGEFORMATINET </w:instrText>
      </w:r>
      <w:r w:rsidR="0065571B">
        <w:rPr>
          <w:rFonts w:hAnsi="宋体" w:cs="宋体" w:hint="eastAsia"/>
        </w:rPr>
        <w:fldChar w:fldCharType="separate"/>
      </w:r>
      <w:r w:rsidR="0065571B">
        <w:rPr>
          <w:rFonts w:hAnsi="宋体" w:cs="宋体" w:hint="eastAsia"/>
        </w:rPr>
        <w:fldChar w:fldCharType="begin"/>
      </w:r>
      <w:r w:rsidR="0065571B">
        <w:rPr>
          <w:rFonts w:hAnsi="宋体" w:cs="宋体" w:hint="eastAsia"/>
        </w:rPr>
        <w:instrText xml:space="preserve"> INCLUDEPICTURE  "E:\\</w:instrText>
      </w:r>
      <w:r w:rsidR="0065571B">
        <w:rPr>
          <w:rFonts w:hAnsi="宋体" w:cs="宋体" w:hint="eastAsia"/>
        </w:rPr>
        <w:instrText>吕芳</w:instrText>
      </w:r>
      <w:r w:rsidR="0065571B">
        <w:rPr>
          <w:rFonts w:hAnsi="宋体" w:cs="宋体" w:hint="eastAsia"/>
        </w:rPr>
        <w:instrText>\\</w:instrText>
      </w:r>
      <w:r w:rsidR="0065571B">
        <w:rPr>
          <w:rFonts w:hAnsi="宋体" w:cs="宋体" w:hint="eastAsia"/>
        </w:rPr>
        <w:instrText>看幻灯片</w:instrText>
      </w:r>
      <w:r w:rsidR="0065571B">
        <w:rPr>
          <w:rFonts w:hAnsi="宋体" w:cs="宋体" w:hint="eastAsia"/>
        </w:rPr>
        <w:instrText>\\2019\\</w:instrText>
      </w:r>
      <w:r w:rsidR="0065571B">
        <w:rPr>
          <w:rFonts w:hAnsi="宋体" w:cs="宋体" w:hint="eastAsia"/>
        </w:rPr>
        <w:instrText>同步</w:instrText>
      </w:r>
      <w:r w:rsidR="0065571B">
        <w:rPr>
          <w:rFonts w:hAnsi="宋体" w:cs="宋体" w:hint="eastAsia"/>
        </w:rPr>
        <w:instrText>\\</w:instrText>
      </w:r>
      <w:r w:rsidR="0065571B">
        <w:rPr>
          <w:rFonts w:hAnsi="宋体" w:cs="宋体" w:hint="eastAsia"/>
        </w:rPr>
        <w:instrText>高一上</w:instrText>
      </w:r>
      <w:r w:rsidR="0065571B">
        <w:rPr>
          <w:rFonts w:hAnsi="宋体" w:cs="宋体" w:hint="eastAsia"/>
        </w:rPr>
        <w:instrText>\\</w:instrText>
      </w:r>
      <w:r w:rsidR="0065571B">
        <w:rPr>
          <w:rFonts w:hAnsi="宋体" w:cs="宋体" w:hint="eastAsia"/>
        </w:rPr>
        <w:instrText>地理</w:instrText>
      </w:r>
      <w:r w:rsidR="0065571B">
        <w:rPr>
          <w:rFonts w:hAnsi="宋体" w:cs="宋体" w:hint="eastAsia"/>
        </w:rPr>
        <w:instrText xml:space="preserve"> </w:instrText>
      </w:r>
      <w:r w:rsidR="0065571B">
        <w:rPr>
          <w:rFonts w:hAnsi="宋体" w:cs="宋体" w:hint="eastAsia"/>
        </w:rPr>
        <w:instrText>鲁教</w:instrText>
      </w:r>
      <w:r w:rsidR="0065571B">
        <w:rPr>
          <w:rFonts w:hAnsi="宋体" w:cs="宋体" w:hint="eastAsia"/>
        </w:rPr>
        <w:instrText xml:space="preserve"> </w:instrText>
      </w:r>
      <w:r w:rsidR="0065571B">
        <w:rPr>
          <w:rFonts w:hAnsi="宋体" w:cs="宋体" w:hint="eastAsia"/>
        </w:rPr>
        <w:instrText>选择性必修</w:instrText>
      </w:r>
      <w:r w:rsidR="0065571B">
        <w:rPr>
          <w:rFonts w:hAnsi="宋体" w:cs="宋体" w:hint="eastAsia"/>
        </w:rPr>
        <w:instrText>1-1\\</w:instrText>
      </w:r>
      <w:r w:rsidR="0065571B">
        <w:rPr>
          <w:rFonts w:hAnsi="宋体" w:cs="宋体" w:hint="eastAsia"/>
        </w:rPr>
        <w:instrText>全书完整的</w:instrText>
      </w:r>
      <w:r w:rsidR="0065571B">
        <w:rPr>
          <w:rFonts w:hAnsi="宋体" w:cs="宋体" w:hint="eastAsia"/>
        </w:rPr>
        <w:instrText>Word</w:instrText>
      </w:r>
      <w:r w:rsidR="0065571B">
        <w:rPr>
          <w:rFonts w:hAnsi="宋体" w:cs="宋体" w:hint="eastAsia"/>
        </w:rPr>
        <w:instrText>版文档</w:instrText>
      </w:r>
      <w:r w:rsidR="0065571B">
        <w:rPr>
          <w:rFonts w:hAnsi="宋体" w:cs="宋体" w:hint="eastAsia"/>
        </w:rPr>
        <w:instrText xml:space="preserve">\\A14.TIF" \* MERGEFORMATINET </w:instrText>
      </w:r>
      <w:r w:rsidR="0065571B">
        <w:rPr>
          <w:rFonts w:hAnsi="宋体" w:cs="宋体" w:hint="eastAsia"/>
        </w:rPr>
        <w:fldChar w:fldCharType="separate"/>
      </w:r>
      <w:r w:rsidR="0065571B">
        <w:rPr>
          <w:rFonts w:hAnsi="宋体" w:cs="宋体" w:hint="eastAsia"/>
        </w:rPr>
        <w:fldChar w:fldCharType="end"/>
      </w:r>
      <w:r w:rsidR="0065571B">
        <w:rPr>
          <w:rFonts w:hAnsi="宋体" w:cs="宋体" w:hint="eastAsia"/>
        </w:rPr>
        <w:fldChar w:fldCharType="end"/>
      </w:r>
      <w:r w:rsidR="0065571B">
        <w:rPr>
          <w:rFonts w:hAnsi="宋体" w:cs="宋体" w:hint="eastAsia"/>
        </w:rPr>
        <w:fldChar w:fldCharType="end"/>
      </w:r>
    </w:p>
    <w:p w14:paraId="46C12BB6" w14:textId="5799208A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5</w:t>
      </w:r>
      <w:r>
        <w:rPr>
          <w:rFonts w:hAnsi="宋体" w:cs="宋体" w:hint="eastAsia"/>
        </w:rPr>
        <w:t>．图示区域表示的半球和季节分别是(　　)</w:t>
      </w:r>
    </w:p>
    <w:p w14:paraId="572011EC" w14:textId="77777777" w:rsidR="00D057DB" w:rsidRDefault="0065571B" w:rsidP="0065571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A．北半球，夏季    B．南半球，夏季   </w:t>
      </w:r>
    </w:p>
    <w:p w14:paraId="7BB6C279" w14:textId="4B4938A0" w:rsidR="0065571B" w:rsidRDefault="0065571B" w:rsidP="00D057DB">
      <w:pPr>
        <w:pStyle w:val="a7"/>
        <w:tabs>
          <w:tab w:val="left" w:pos="277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C．北半球，冬季  </w:t>
      </w:r>
      <w:r w:rsidR="00D057DB">
        <w:rPr>
          <w:rFonts w:hAnsi="宋体" w:cs="宋体"/>
        </w:rPr>
        <w:t xml:space="preserve">  </w:t>
      </w:r>
      <w:r>
        <w:rPr>
          <w:rFonts w:hAnsi="宋体" w:cs="宋体" w:hint="eastAsia"/>
        </w:rPr>
        <w:t>D．南半球，冬季</w:t>
      </w:r>
    </w:p>
    <w:p w14:paraId="2D4FA899" w14:textId="14FE887C" w:rsidR="0065571B" w:rsidRDefault="0065571B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6</w:t>
      </w:r>
      <w:r>
        <w:rPr>
          <w:rFonts w:hAnsi="宋体" w:cs="宋体" w:hint="eastAsia"/>
        </w:rPr>
        <w:t>．图示(　　)</w:t>
      </w:r>
    </w:p>
    <w:p w14:paraId="3FEB9344" w14:textId="6B48A61F" w:rsidR="0065571B" w:rsidRDefault="0065571B" w:rsidP="00D057D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 w:hint="eastAsia"/>
        </w:rPr>
      </w:pPr>
      <w:r>
        <w:rPr>
          <w:rFonts w:hAnsi="宋体" w:cs="宋体" w:hint="eastAsia"/>
        </w:rPr>
        <w:t>A．N为低纬信风带</w:t>
      </w:r>
      <w:r w:rsidR="00D057DB">
        <w:rPr>
          <w:rFonts w:hAnsi="宋体" w:cs="宋体"/>
        </w:rPr>
        <w:t xml:space="preserve">    </w:t>
      </w:r>
      <w:r>
        <w:rPr>
          <w:rFonts w:hAnsi="宋体" w:cs="宋体" w:hint="eastAsia"/>
        </w:rPr>
        <w:t>B．P为副热带高气压带</w:t>
      </w:r>
      <w:r w:rsidR="00D057DB">
        <w:rPr>
          <w:rFonts w:hAnsi="宋体" w:cs="宋体" w:hint="eastAsia"/>
        </w:rPr>
        <w:t xml:space="preserve"> </w:t>
      </w:r>
      <w:r w:rsidR="00D057DB">
        <w:rPr>
          <w:rFonts w:hAnsi="宋体" w:cs="宋体"/>
        </w:rPr>
        <w:t xml:space="preserve">   </w:t>
      </w:r>
      <w:r>
        <w:rPr>
          <w:rFonts w:hAnsi="宋体" w:cs="宋体" w:hint="eastAsia"/>
        </w:rPr>
        <w:t>C．M给大陆西岸带来降水     D．M为极地东风带</w:t>
      </w:r>
    </w:p>
    <w:p w14:paraId="4B7D6C99" w14:textId="77777777" w:rsidR="0065571B" w:rsidRDefault="0065571B" w:rsidP="0065571B">
      <w:pPr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【导悟——拓思维，建体系】</w:t>
      </w:r>
    </w:p>
    <w:p w14:paraId="25BBFBB5" w14:textId="77777777" w:rsidR="0065571B" w:rsidRDefault="0065571B" w:rsidP="0065571B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5D3484" wp14:editId="6E9F3B49">
                <wp:simplePos x="0" y="0"/>
                <wp:positionH relativeFrom="column">
                  <wp:posOffset>53487</wp:posOffset>
                </wp:positionH>
                <wp:positionV relativeFrom="paragraph">
                  <wp:posOffset>70680</wp:posOffset>
                </wp:positionV>
                <wp:extent cx="6051696" cy="939800"/>
                <wp:effectExtent l="0" t="0" r="25400" b="12700"/>
                <wp:wrapNone/>
                <wp:docPr id="2087218076" name="文本框 208721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696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78A44" w14:textId="77777777" w:rsidR="0065571B" w:rsidRDefault="0065571B" w:rsidP="00655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D3484" id="文本框 2087218076" o:spid="_x0000_s1029" type="#_x0000_t202" style="position:absolute;margin-left:4.2pt;margin-top:5.55pt;width:476.5pt;height:7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" fillcolor="white [3201]" strokeweight=".5pt">
                <v:textbox>
                  <w:txbxContent>
                    <w:p w14:paraId="15878A44" w14:textId="77777777" w:rsidR="0065571B" w:rsidRDefault="0065571B" w:rsidP="0065571B"/>
                  </w:txbxContent>
                </v:textbox>
              </v:shape>
            </w:pict>
          </mc:Fallback>
        </mc:AlternateContent>
      </w:r>
    </w:p>
    <w:p w14:paraId="37B4053A" w14:textId="77777777" w:rsidR="0065571B" w:rsidRDefault="0065571B" w:rsidP="0065571B">
      <w:pPr>
        <w:jc w:val="left"/>
        <w:rPr>
          <w:rFonts w:ascii="宋体" w:hAnsi="宋体" w:cs="宋体"/>
          <w:szCs w:val="21"/>
          <w:lang w:val="zh-CN"/>
        </w:rPr>
      </w:pPr>
    </w:p>
    <w:p w14:paraId="10395DF0" w14:textId="77777777" w:rsidR="0065571B" w:rsidRDefault="0065571B" w:rsidP="0065571B">
      <w:pPr>
        <w:jc w:val="left"/>
        <w:rPr>
          <w:rFonts w:ascii="宋体" w:hAnsi="宋体" w:cs="宋体"/>
          <w:szCs w:val="21"/>
          <w:lang w:val="zh-CN"/>
        </w:rPr>
      </w:pPr>
    </w:p>
    <w:p w14:paraId="03D567D4" w14:textId="77777777" w:rsidR="0065571B" w:rsidRDefault="0065571B" w:rsidP="0065571B">
      <w:pPr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br w:type="page"/>
      </w:r>
    </w:p>
    <w:p w14:paraId="2CFCE6DD" w14:textId="77777777" w:rsidR="0065571B" w:rsidRDefault="0065571B" w:rsidP="0065571B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江苏省仪征中学2023-2024学年度第一学期高二地理学科导学案</w:t>
      </w:r>
    </w:p>
    <w:p w14:paraId="7D31849F" w14:textId="3FB1BD5A" w:rsidR="0065571B" w:rsidRDefault="0065571B" w:rsidP="0065571B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全球的气压带与风带</w:t>
      </w:r>
      <w:r w:rsidR="00D057DB">
        <w:rPr>
          <w:rFonts w:ascii="黑体" w:eastAsia="黑体" w:hAnsi="黑体" w:cs="黑体"/>
          <w:b/>
          <w:kern w:val="0"/>
          <w:sz w:val="28"/>
          <w:szCs w:val="28"/>
          <w:lang w:bidi="zh-CN"/>
        </w:rPr>
        <w:t>3</w:t>
      </w:r>
    </w:p>
    <w:p w14:paraId="6FB9CDE1" w14:textId="77777777" w:rsidR="0065571B" w:rsidRDefault="0065571B" w:rsidP="0065571B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461C3656" w14:textId="4E522577" w:rsidR="0065571B" w:rsidRDefault="0065571B" w:rsidP="00D057DB">
      <w:pPr>
        <w:autoSpaceDE w:val="0"/>
        <w:autoSpaceDN w:val="0"/>
        <w:ind w:firstLineChars="300" w:firstLine="720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 w:rsidR="00D057DB"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 w:rsidR="00D057DB">
        <w:rPr>
          <w:rFonts w:ascii="楷体" w:eastAsia="楷体" w:hAnsi="楷体" w:cs="楷体"/>
          <w:bCs/>
          <w:sz w:val="24"/>
        </w:rPr>
        <w:t>27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435D55FC" w14:textId="77777777" w:rsidR="0065571B" w:rsidRDefault="0065571B" w:rsidP="0065571B">
      <w:pPr>
        <w:autoSpaceDE w:val="0"/>
        <w:autoSpaceDN w:val="0"/>
        <w:jc w:val="left"/>
        <w:rPr>
          <w:rFonts w:ascii="宋体" w:hAnsi="宋体" w:cs="宋体"/>
          <w:b/>
          <w:szCs w:val="21"/>
          <w:u w:val="single"/>
        </w:rPr>
      </w:pPr>
      <w:r>
        <w:rPr>
          <w:rFonts w:ascii="宋体" w:hAnsi="宋体" w:cs="宋体" w:hint="eastAsia"/>
          <w:b/>
          <w:szCs w:val="21"/>
        </w:rPr>
        <w:t>【课程标准及要求】</w:t>
      </w:r>
    </w:p>
    <w:tbl>
      <w:tblPr>
        <w:tblpPr w:leftFromText="180" w:rightFromText="180" w:vertAnchor="text" w:horzAnchor="page" w:tblpX="952" w:tblpY="188"/>
        <w:tblOverlap w:val="never"/>
        <w:tblW w:w="50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5726"/>
      </w:tblGrid>
      <w:tr w:rsidR="0065571B" w14:paraId="44321D4C" w14:textId="77777777" w:rsidTr="008D3543">
        <w:trPr>
          <w:trHeight w:val="356"/>
        </w:trPr>
        <w:tc>
          <w:tcPr>
            <w:tcW w:w="2150" w:type="pct"/>
          </w:tcPr>
          <w:p w14:paraId="6EB88F18" w14:textId="77777777" w:rsidR="0065571B" w:rsidRDefault="0065571B" w:rsidP="008D3543">
            <w:pPr>
              <w:autoSpaceDE w:val="0"/>
              <w:autoSpaceDN w:val="0"/>
              <w:ind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课程标准</w:t>
            </w:r>
          </w:p>
        </w:tc>
        <w:tc>
          <w:tcPr>
            <w:tcW w:w="2850" w:type="pct"/>
          </w:tcPr>
          <w:p w14:paraId="395670CC" w14:textId="77777777" w:rsidR="0065571B" w:rsidRDefault="0065571B" w:rsidP="008D3543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学习目标</w:t>
            </w:r>
          </w:p>
        </w:tc>
      </w:tr>
      <w:tr w:rsidR="0065571B" w14:paraId="79A442FE" w14:textId="77777777" w:rsidTr="008D3543">
        <w:trPr>
          <w:trHeight w:val="918"/>
        </w:trPr>
        <w:tc>
          <w:tcPr>
            <w:tcW w:w="2150" w:type="pct"/>
          </w:tcPr>
          <w:p w14:paraId="519AC89F" w14:textId="77777777" w:rsidR="0065571B" w:rsidRDefault="0065571B" w:rsidP="008D3543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运用示意图,说明气压带、风带的分布,并分析气压带、风带对气候形成的作用,以及气候对自然地理景观形成的影响。</w:t>
            </w:r>
          </w:p>
        </w:tc>
        <w:tc>
          <w:tcPr>
            <w:tcW w:w="2850" w:type="pct"/>
          </w:tcPr>
          <w:p w14:paraId="3A0F57B3" w14:textId="77777777" w:rsidR="0065571B" w:rsidRDefault="0065571B" w:rsidP="008D354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通过分析全球气压带、风带的分布及季节移动示意图,说明气压带和风带的分布、移动规律及其对气候的影响。（综合思维、地理实践力）</w:t>
            </w:r>
          </w:p>
        </w:tc>
      </w:tr>
    </w:tbl>
    <w:p w14:paraId="2DAB09BA" w14:textId="77777777" w:rsidR="0065571B" w:rsidRDefault="0065571B" w:rsidP="0065571B">
      <w:pPr>
        <w:autoSpaceDE w:val="0"/>
        <w:autoSpaceDN w:val="0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【导读——读教材，夯基础】 </w:t>
      </w:r>
    </w:p>
    <w:p w14:paraId="15A0FD5D" w14:textId="77777777" w:rsidR="0065571B" w:rsidRDefault="0065571B" w:rsidP="00D057DB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Cs/>
          <w:szCs w:val="21"/>
        </w:rPr>
        <w:t>阅读选择性必修</w:t>
      </w:r>
      <w:proofErr w:type="gramStart"/>
      <w:r>
        <w:rPr>
          <w:rFonts w:ascii="宋体" w:hAnsi="宋体" w:cs="宋体" w:hint="eastAsia"/>
          <w:bCs/>
          <w:szCs w:val="21"/>
        </w:rPr>
        <w:t>一</w:t>
      </w:r>
      <w:proofErr w:type="gramEnd"/>
      <w:r>
        <w:rPr>
          <w:rFonts w:ascii="宋体" w:hAnsi="宋体" w:cs="宋体" w:hint="eastAsia"/>
          <w:bCs/>
          <w:szCs w:val="21"/>
        </w:rPr>
        <w:t>教材第50--55页</w:t>
      </w:r>
    </w:p>
    <w:p w14:paraId="5C2495A0" w14:textId="77777777" w:rsidR="0065571B" w:rsidRDefault="0065571B" w:rsidP="0065571B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【导学</w:t>
      </w:r>
      <w:r>
        <w:rPr>
          <w:rFonts w:ascii="宋体" w:hAnsi="宋体" w:cs="宋体" w:hint="eastAsia"/>
          <w:b/>
          <w:szCs w:val="21"/>
        </w:rPr>
        <w:t>——</w:t>
      </w:r>
      <w:r>
        <w:rPr>
          <w:rFonts w:ascii="宋体" w:hAnsi="宋体" w:cs="宋体" w:hint="eastAsia"/>
          <w:b/>
          <w:bCs/>
          <w:szCs w:val="21"/>
          <w:lang w:val="zh-CN" w:bidi="zh-CN"/>
        </w:rPr>
        <w:t>培素养，引价值】</w:t>
      </w:r>
    </w:p>
    <w:p w14:paraId="028D07DA" w14:textId="77777777" w:rsidR="0065571B" w:rsidRDefault="0065571B" w:rsidP="0065571B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  <w:lang w:bidi="zh-CN"/>
        </w:rPr>
        <w:t>【任务一】</w:t>
      </w:r>
      <w:r>
        <w:rPr>
          <w:rFonts w:ascii="宋体" w:hAnsi="宋体" w:cs="宋体" w:hint="eastAsia"/>
          <w:szCs w:val="21"/>
        </w:rPr>
        <w:t>温故知新---气压带、风带的形成</w:t>
      </w:r>
    </w:p>
    <w:p w14:paraId="7772D8CF" w14:textId="26329010" w:rsidR="0065571B" w:rsidRDefault="0065571B" w:rsidP="0065571B">
      <w:pPr>
        <w:tabs>
          <w:tab w:val="left" w:pos="1871"/>
          <w:tab w:val="left" w:pos="3407"/>
          <w:tab w:val="left" w:pos="4949"/>
          <w:tab w:val="left" w:pos="6599"/>
        </w:tabs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1.地表性质均</w:t>
      </w:r>
      <w:proofErr w:type="gramStart"/>
      <w:r>
        <w:rPr>
          <w:rFonts w:ascii="宋体" w:hAnsi="宋体" w:cs="宋体" w:hint="eastAsia"/>
          <w:szCs w:val="21"/>
        </w:rPr>
        <w:t>一</w:t>
      </w:r>
      <w:proofErr w:type="gramEnd"/>
      <w:r>
        <w:rPr>
          <w:rFonts w:ascii="宋体" w:hAnsi="宋体" w:cs="宋体" w:hint="eastAsia"/>
          <w:szCs w:val="21"/>
        </w:rPr>
        <w:t>，在地球自转影响下，试在图中立体区域（注意区分高空和近地面）绘制三圈环流形成的过程。</w:t>
      </w:r>
    </w:p>
    <w:p w14:paraId="0BF47A43" w14:textId="77777777" w:rsidR="0065571B" w:rsidRDefault="0065571B" w:rsidP="0065571B">
      <w:pPr>
        <w:tabs>
          <w:tab w:val="left" w:pos="1871"/>
          <w:tab w:val="left" w:pos="3407"/>
          <w:tab w:val="left" w:pos="4949"/>
          <w:tab w:val="left" w:pos="6599"/>
        </w:tabs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26B9C032" wp14:editId="20B4EF2A">
            <wp:extent cx="3459572" cy="1878037"/>
            <wp:effectExtent l="0" t="0" r="7620" b="8255"/>
            <wp:docPr id="1407498049" name="图片 1407498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85083" cy="18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0686" w14:textId="77777777" w:rsidR="0065571B" w:rsidRDefault="0065571B" w:rsidP="0065571B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2.俯视图——在下图中画出风带</w:t>
      </w:r>
    </w:p>
    <w:p w14:paraId="381E26A3" w14:textId="77777777" w:rsidR="0065571B" w:rsidRDefault="0065571B" w:rsidP="0065571B">
      <w:pPr>
        <w:tabs>
          <w:tab w:val="left" w:pos="3960"/>
        </w:tabs>
        <w:snapToGrid w:val="0"/>
        <w:ind w:leftChars="200" w:left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76672" behindDoc="0" locked="0" layoutInCell="1" allowOverlap="1" wp14:anchorId="3C55E6DF" wp14:editId="4686C105">
            <wp:simplePos x="0" y="0"/>
            <wp:positionH relativeFrom="column">
              <wp:posOffset>847090</wp:posOffset>
            </wp:positionH>
            <wp:positionV relativeFrom="paragraph">
              <wp:posOffset>45720</wp:posOffset>
            </wp:positionV>
            <wp:extent cx="4132580" cy="1714500"/>
            <wp:effectExtent l="0" t="0" r="1270" b="0"/>
            <wp:wrapNone/>
            <wp:docPr id="1518632776" name="图片 151863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888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BCFA87" w14:textId="77777777" w:rsidR="0065571B" w:rsidRDefault="0065571B" w:rsidP="0065571B">
      <w:pPr>
        <w:tabs>
          <w:tab w:val="left" w:pos="3960"/>
        </w:tabs>
        <w:snapToGrid w:val="0"/>
        <w:ind w:leftChars="200" w:left="420"/>
        <w:rPr>
          <w:rFonts w:ascii="宋体" w:hAnsi="宋体" w:cs="宋体"/>
          <w:szCs w:val="21"/>
        </w:rPr>
      </w:pPr>
    </w:p>
    <w:p w14:paraId="27E3F98A" w14:textId="77777777" w:rsidR="0065571B" w:rsidRDefault="0065571B" w:rsidP="0065571B">
      <w:pPr>
        <w:tabs>
          <w:tab w:val="left" w:pos="3960"/>
        </w:tabs>
        <w:snapToGrid w:val="0"/>
        <w:ind w:leftChars="200" w:left="420"/>
        <w:rPr>
          <w:rFonts w:ascii="宋体" w:hAnsi="宋体" w:cs="宋体"/>
          <w:szCs w:val="21"/>
        </w:rPr>
      </w:pPr>
    </w:p>
    <w:p w14:paraId="6FE8FD92" w14:textId="77777777" w:rsidR="0065571B" w:rsidRDefault="0065571B" w:rsidP="0065571B">
      <w:pPr>
        <w:tabs>
          <w:tab w:val="left" w:pos="3960"/>
        </w:tabs>
        <w:snapToGrid w:val="0"/>
        <w:ind w:leftChars="200" w:left="420"/>
        <w:rPr>
          <w:rFonts w:ascii="宋体" w:hAnsi="宋体" w:cs="宋体"/>
          <w:szCs w:val="21"/>
        </w:rPr>
      </w:pPr>
    </w:p>
    <w:p w14:paraId="5854AD18" w14:textId="77777777" w:rsidR="0065571B" w:rsidRDefault="0065571B" w:rsidP="0065571B">
      <w:pPr>
        <w:tabs>
          <w:tab w:val="left" w:pos="3960"/>
        </w:tabs>
        <w:snapToGrid w:val="0"/>
        <w:ind w:leftChars="200" w:left="420"/>
        <w:rPr>
          <w:rFonts w:ascii="宋体" w:hAnsi="宋体" w:cs="宋体"/>
          <w:szCs w:val="21"/>
        </w:rPr>
      </w:pPr>
    </w:p>
    <w:p w14:paraId="438150A7" w14:textId="77777777" w:rsidR="0065571B" w:rsidRDefault="0065571B" w:rsidP="0065571B">
      <w:pPr>
        <w:tabs>
          <w:tab w:val="left" w:pos="3960"/>
        </w:tabs>
        <w:snapToGrid w:val="0"/>
        <w:ind w:leftChars="200" w:left="420"/>
        <w:rPr>
          <w:rFonts w:ascii="宋体" w:hAnsi="宋体" w:cs="宋体"/>
          <w:szCs w:val="21"/>
        </w:rPr>
      </w:pPr>
    </w:p>
    <w:p w14:paraId="52FFF5D3" w14:textId="77777777" w:rsidR="0065571B" w:rsidRDefault="0065571B" w:rsidP="0065571B">
      <w:pPr>
        <w:tabs>
          <w:tab w:val="left" w:pos="3960"/>
        </w:tabs>
        <w:snapToGrid w:val="0"/>
        <w:ind w:leftChars="200" w:left="420"/>
        <w:rPr>
          <w:rFonts w:ascii="宋体" w:hAnsi="宋体" w:cs="宋体"/>
          <w:szCs w:val="21"/>
        </w:rPr>
      </w:pPr>
    </w:p>
    <w:p w14:paraId="408693B7" w14:textId="77777777" w:rsidR="0065571B" w:rsidRDefault="0065571B" w:rsidP="0065571B">
      <w:pPr>
        <w:tabs>
          <w:tab w:val="left" w:pos="3960"/>
        </w:tabs>
        <w:snapToGrid w:val="0"/>
        <w:ind w:leftChars="200" w:left="420"/>
        <w:rPr>
          <w:rFonts w:ascii="宋体" w:hAnsi="宋体" w:cs="宋体"/>
          <w:szCs w:val="21"/>
        </w:rPr>
      </w:pPr>
    </w:p>
    <w:p w14:paraId="7BFDF4B6" w14:textId="77777777" w:rsidR="00944B11" w:rsidRDefault="00944B11" w:rsidP="00D057DB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212FC21E" w14:textId="5A965808" w:rsidR="00944B11" w:rsidRDefault="00944B11" w:rsidP="00944B11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【任务二】季风环流</w:t>
      </w:r>
    </w:p>
    <w:p w14:paraId="2B64436F" w14:textId="54BC177A" w:rsidR="00944B11" w:rsidRDefault="00944B11" w:rsidP="00944B11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5BAF8A8C" wp14:editId="669077E6">
                <wp:simplePos x="0" y="0"/>
                <wp:positionH relativeFrom="column">
                  <wp:posOffset>316230</wp:posOffset>
                </wp:positionH>
                <wp:positionV relativeFrom="paragraph">
                  <wp:posOffset>120650</wp:posOffset>
                </wp:positionV>
                <wp:extent cx="5577840" cy="1561465"/>
                <wp:effectExtent l="0" t="0" r="3810" b="635"/>
                <wp:wrapTight wrapText="bothSides">
                  <wp:wrapPolygon edited="0">
                    <wp:start x="0" y="0"/>
                    <wp:lineTo x="0" y="21082"/>
                    <wp:lineTo x="10992" y="21345"/>
                    <wp:lineTo x="21541" y="21345"/>
                    <wp:lineTo x="21541" y="0"/>
                    <wp:lineTo x="0" y="0"/>
                  </wp:wrapPolygon>
                </wp:wrapTight>
                <wp:docPr id="1563964992" name="组合 1563964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1561465"/>
                          <a:chOff x="2220" y="26063"/>
                          <a:chExt cx="8604" cy="2067"/>
                        </a:xfrm>
                      </wpg:grpSpPr>
                      <pic:pic xmlns:pic="http://schemas.openxmlformats.org/drawingml/2006/picture">
                        <pic:nvPicPr>
                          <pic:cNvPr id="123329386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6" r:link="rId25"/>
                          <a:srcRect b="8621"/>
                          <a:stretch>
                            <a:fillRect/>
                          </a:stretch>
                        </pic:blipFill>
                        <pic:spPr>
                          <a:xfrm>
                            <a:off x="6665" y="26063"/>
                            <a:ext cx="4159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878935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2" r:link="rId23"/>
                          <a:srcRect b="9841"/>
                          <a:stretch>
                            <a:fillRect/>
                          </a:stretch>
                        </pic:blipFill>
                        <pic:spPr>
                          <a:xfrm>
                            <a:off x="2220" y="26075"/>
                            <a:ext cx="4127" cy="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8AC77" id="组合 1563964992" o:spid="_x0000_s1026" style="position:absolute;left:0;text-align:left;margin-left:24.9pt;margin-top:9.5pt;width:439.2pt;height:122.95pt;z-index:-251625472;mso-width-relative:margin;mso-height-relative:margin" coordorigin="2220,26063" coordsize="8604,2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" o:spid="_x0000_s1027" type="#_x0000_t75" style="position:absolute;left:6665;top:26063;width:4159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">
                  <v:imagedata r:id="rId42" r:href="rId43" cropbottom="5650f"/>
                </v:shape>
                <v:shape id="图片 7" o:spid="_x0000_s1028" type="#_x0000_t75" style="position:absolute;left:2220;top:26075;width:4127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">
                  <v:imagedata r:id="rId44" r:href="rId45" cropbottom="6449f"/>
                </v:shape>
                <w10:wrap type="tight"/>
              </v:group>
            </w:pict>
          </mc:Fallback>
        </mc:AlternateContent>
      </w:r>
    </w:p>
    <w:p w14:paraId="4036B1B2" w14:textId="53BE8F22" w:rsidR="00944B11" w:rsidRDefault="00944B11" w:rsidP="00944B11">
      <w:pPr>
        <w:rPr>
          <w:rFonts w:ascii="宋体" w:hAnsi="宋体" w:cs="宋体"/>
          <w:szCs w:val="21"/>
        </w:rPr>
      </w:pPr>
    </w:p>
    <w:p w14:paraId="33F64367" w14:textId="77777777" w:rsidR="00944B11" w:rsidRDefault="00944B11" w:rsidP="00944B11">
      <w:pPr>
        <w:rPr>
          <w:rFonts w:ascii="宋体" w:hAnsi="宋体" w:cs="宋体"/>
          <w:szCs w:val="21"/>
        </w:rPr>
      </w:pPr>
    </w:p>
    <w:p w14:paraId="6E8F0795" w14:textId="77777777" w:rsidR="00944B11" w:rsidRDefault="00944B11" w:rsidP="00944B11">
      <w:pPr>
        <w:rPr>
          <w:rFonts w:ascii="宋体" w:hAnsi="宋体" w:cs="宋体"/>
          <w:szCs w:val="21"/>
        </w:rPr>
      </w:pPr>
    </w:p>
    <w:p w14:paraId="537741DE" w14:textId="77777777" w:rsidR="00944B11" w:rsidRDefault="00944B11" w:rsidP="00944B11">
      <w:pPr>
        <w:rPr>
          <w:rFonts w:ascii="宋体" w:hAnsi="宋体" w:cs="宋体"/>
          <w:szCs w:val="21"/>
        </w:rPr>
      </w:pPr>
    </w:p>
    <w:p w14:paraId="64AEB915" w14:textId="77777777" w:rsidR="00944B11" w:rsidRDefault="00944B11" w:rsidP="00944B11">
      <w:pPr>
        <w:rPr>
          <w:rFonts w:ascii="宋体" w:hAnsi="宋体" w:cs="宋体"/>
          <w:szCs w:val="21"/>
        </w:rPr>
      </w:pPr>
    </w:p>
    <w:p w14:paraId="628F9122" w14:textId="77777777" w:rsidR="00944B11" w:rsidRDefault="00944B11" w:rsidP="00944B11">
      <w:pPr>
        <w:rPr>
          <w:rFonts w:ascii="宋体" w:hAnsi="宋体" w:cs="宋体"/>
          <w:szCs w:val="21"/>
        </w:rPr>
      </w:pPr>
    </w:p>
    <w:p w14:paraId="2F5B5226" w14:textId="77777777" w:rsidR="00944B11" w:rsidRDefault="00944B11" w:rsidP="00944B11">
      <w:pPr>
        <w:rPr>
          <w:rFonts w:ascii="宋体" w:hAnsi="宋体" w:cs="宋体"/>
          <w:szCs w:val="21"/>
        </w:rPr>
      </w:pPr>
    </w:p>
    <w:p w14:paraId="771DEB00" w14:textId="77777777" w:rsidR="00944B11" w:rsidRDefault="00944B11" w:rsidP="00944B11">
      <w:pPr>
        <w:rPr>
          <w:rFonts w:ascii="宋体" w:hAnsi="宋体" w:cs="宋体" w:hint="eastAsia"/>
          <w:szCs w:val="21"/>
        </w:rPr>
      </w:pPr>
    </w:p>
    <w:tbl>
      <w:tblPr>
        <w:tblStyle w:val="a9"/>
        <w:tblW w:w="4997" w:type="pct"/>
        <w:tblInd w:w="0" w:type="dxa"/>
        <w:tblLook w:val="04A0" w:firstRow="1" w:lastRow="0" w:firstColumn="1" w:lastColumn="0" w:noHBand="0" w:noVBand="1"/>
      </w:tblPr>
      <w:tblGrid>
        <w:gridCol w:w="1509"/>
        <w:gridCol w:w="2305"/>
        <w:gridCol w:w="1925"/>
        <w:gridCol w:w="2235"/>
        <w:gridCol w:w="1988"/>
      </w:tblGrid>
      <w:tr w:rsidR="00944B11" w14:paraId="1EED6446" w14:textId="77777777" w:rsidTr="00944B11">
        <w:trPr>
          <w:trHeight w:val="511"/>
        </w:trPr>
        <w:tc>
          <w:tcPr>
            <w:tcW w:w="757" w:type="pct"/>
            <w:vAlign w:val="center"/>
          </w:tcPr>
          <w:p w14:paraId="0D4BC75E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lastRenderedPageBreak/>
              <w:t>类型</w:t>
            </w:r>
          </w:p>
        </w:tc>
        <w:tc>
          <w:tcPr>
            <w:tcW w:w="2123" w:type="pct"/>
            <w:gridSpan w:val="2"/>
            <w:vAlign w:val="center"/>
          </w:tcPr>
          <w:p w14:paraId="2F2C227D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东亚季风</w:t>
            </w:r>
          </w:p>
        </w:tc>
        <w:tc>
          <w:tcPr>
            <w:tcW w:w="2120" w:type="pct"/>
            <w:gridSpan w:val="2"/>
            <w:vAlign w:val="center"/>
          </w:tcPr>
          <w:p w14:paraId="4B33D7DF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南亚季风</w:t>
            </w:r>
          </w:p>
        </w:tc>
      </w:tr>
      <w:tr w:rsidR="00944B11" w14:paraId="70ECCDA5" w14:textId="77777777" w:rsidTr="00944B11">
        <w:trPr>
          <w:trHeight w:val="511"/>
        </w:trPr>
        <w:tc>
          <w:tcPr>
            <w:tcW w:w="757" w:type="pct"/>
            <w:vAlign w:val="center"/>
          </w:tcPr>
          <w:p w14:paraId="142C983D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季节</w:t>
            </w:r>
          </w:p>
        </w:tc>
        <w:tc>
          <w:tcPr>
            <w:tcW w:w="1157" w:type="pct"/>
            <w:vAlign w:val="center"/>
          </w:tcPr>
          <w:p w14:paraId="0DD92897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夏季（7月）</w:t>
            </w:r>
          </w:p>
        </w:tc>
        <w:tc>
          <w:tcPr>
            <w:tcW w:w="966" w:type="pct"/>
            <w:vAlign w:val="center"/>
          </w:tcPr>
          <w:p w14:paraId="5EF6E6D2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冬季（1月）</w:t>
            </w:r>
          </w:p>
        </w:tc>
        <w:tc>
          <w:tcPr>
            <w:tcW w:w="1122" w:type="pct"/>
            <w:vAlign w:val="center"/>
          </w:tcPr>
          <w:p w14:paraId="4101E872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夏季（7月）</w:t>
            </w:r>
          </w:p>
        </w:tc>
        <w:tc>
          <w:tcPr>
            <w:tcW w:w="998" w:type="pct"/>
            <w:vAlign w:val="center"/>
          </w:tcPr>
          <w:p w14:paraId="013F354F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冬季（1月）</w:t>
            </w:r>
          </w:p>
        </w:tc>
      </w:tr>
      <w:tr w:rsidR="00944B11" w14:paraId="659F263D" w14:textId="77777777" w:rsidTr="00944B11">
        <w:trPr>
          <w:trHeight w:val="511"/>
        </w:trPr>
        <w:tc>
          <w:tcPr>
            <w:tcW w:w="757" w:type="pct"/>
            <w:vAlign w:val="center"/>
          </w:tcPr>
          <w:p w14:paraId="479A2AC1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风向</w:t>
            </w:r>
          </w:p>
        </w:tc>
        <w:tc>
          <w:tcPr>
            <w:tcW w:w="1157" w:type="pct"/>
            <w:vAlign w:val="center"/>
          </w:tcPr>
          <w:p w14:paraId="0066FE37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66" w:type="pct"/>
            <w:vAlign w:val="center"/>
          </w:tcPr>
          <w:p w14:paraId="0A333E21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22" w:type="pct"/>
            <w:vAlign w:val="center"/>
          </w:tcPr>
          <w:p w14:paraId="6AE329AA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98" w:type="pct"/>
            <w:vAlign w:val="center"/>
          </w:tcPr>
          <w:p w14:paraId="27C25763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944B11" w14:paraId="6AA06AFC" w14:textId="77777777" w:rsidTr="00944B11">
        <w:trPr>
          <w:trHeight w:val="511"/>
        </w:trPr>
        <w:tc>
          <w:tcPr>
            <w:tcW w:w="757" w:type="pct"/>
            <w:vAlign w:val="center"/>
          </w:tcPr>
          <w:p w14:paraId="258AD19F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源头</w:t>
            </w:r>
          </w:p>
        </w:tc>
        <w:tc>
          <w:tcPr>
            <w:tcW w:w="1157" w:type="pct"/>
            <w:vAlign w:val="center"/>
          </w:tcPr>
          <w:p w14:paraId="599883F9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66" w:type="pct"/>
            <w:vAlign w:val="center"/>
          </w:tcPr>
          <w:p w14:paraId="4B0BBEAC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22" w:type="pct"/>
            <w:vAlign w:val="center"/>
          </w:tcPr>
          <w:p w14:paraId="1C9EB6CF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98" w:type="pct"/>
            <w:vAlign w:val="center"/>
          </w:tcPr>
          <w:p w14:paraId="0FD7F360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944B11" w14:paraId="19D7E226" w14:textId="77777777" w:rsidTr="00944B11">
        <w:trPr>
          <w:trHeight w:val="511"/>
        </w:trPr>
        <w:tc>
          <w:tcPr>
            <w:tcW w:w="757" w:type="pct"/>
            <w:vAlign w:val="center"/>
          </w:tcPr>
          <w:p w14:paraId="27353FD5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性质</w:t>
            </w:r>
          </w:p>
        </w:tc>
        <w:tc>
          <w:tcPr>
            <w:tcW w:w="1157" w:type="pct"/>
            <w:vAlign w:val="center"/>
          </w:tcPr>
          <w:p w14:paraId="40DE92A4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66" w:type="pct"/>
            <w:vAlign w:val="center"/>
          </w:tcPr>
          <w:p w14:paraId="35AC6343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22" w:type="pct"/>
            <w:vAlign w:val="center"/>
          </w:tcPr>
          <w:p w14:paraId="3168D855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98" w:type="pct"/>
            <w:vAlign w:val="center"/>
          </w:tcPr>
          <w:p w14:paraId="1E400A4D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944B11" w14:paraId="13D9AF1B" w14:textId="77777777" w:rsidTr="00944B11">
        <w:trPr>
          <w:trHeight w:val="499"/>
        </w:trPr>
        <w:tc>
          <w:tcPr>
            <w:tcW w:w="757" w:type="pct"/>
            <w:vAlign w:val="center"/>
          </w:tcPr>
          <w:p w14:paraId="0A0B8BCC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成因</w:t>
            </w:r>
          </w:p>
        </w:tc>
        <w:tc>
          <w:tcPr>
            <w:tcW w:w="2123" w:type="pct"/>
            <w:gridSpan w:val="2"/>
            <w:vAlign w:val="center"/>
          </w:tcPr>
          <w:p w14:paraId="77FEC93A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22" w:type="pct"/>
            <w:vAlign w:val="center"/>
          </w:tcPr>
          <w:p w14:paraId="047AB826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98" w:type="pct"/>
            <w:vAlign w:val="center"/>
          </w:tcPr>
          <w:p w14:paraId="72F749DE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944B11" w14:paraId="55E51959" w14:textId="77777777" w:rsidTr="00944B11">
        <w:trPr>
          <w:trHeight w:val="511"/>
        </w:trPr>
        <w:tc>
          <w:tcPr>
            <w:tcW w:w="757" w:type="pct"/>
            <w:vAlign w:val="center"/>
          </w:tcPr>
          <w:p w14:paraId="211F5030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气候类型</w:t>
            </w:r>
          </w:p>
        </w:tc>
        <w:tc>
          <w:tcPr>
            <w:tcW w:w="2123" w:type="pct"/>
            <w:gridSpan w:val="2"/>
            <w:vAlign w:val="center"/>
          </w:tcPr>
          <w:p w14:paraId="49540FD0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120" w:type="pct"/>
            <w:gridSpan w:val="2"/>
            <w:vAlign w:val="center"/>
          </w:tcPr>
          <w:p w14:paraId="38EF7841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944B11" w14:paraId="50655D0D" w14:textId="77777777" w:rsidTr="00944B11">
        <w:trPr>
          <w:trHeight w:val="677"/>
        </w:trPr>
        <w:tc>
          <w:tcPr>
            <w:tcW w:w="757" w:type="pct"/>
            <w:vAlign w:val="center"/>
          </w:tcPr>
          <w:p w14:paraId="510A4CF6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对农业的影响</w:t>
            </w:r>
          </w:p>
        </w:tc>
        <w:tc>
          <w:tcPr>
            <w:tcW w:w="4243" w:type="pct"/>
            <w:gridSpan w:val="4"/>
            <w:vAlign w:val="center"/>
          </w:tcPr>
          <w:p w14:paraId="13376D36" w14:textId="77777777" w:rsidR="00944B11" w:rsidRDefault="00944B11" w:rsidP="00A30DFA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</w:tbl>
    <w:p w14:paraId="406BA2B4" w14:textId="77777777" w:rsidR="00944B11" w:rsidRDefault="00944B11" w:rsidP="00944B11">
      <w:pPr>
        <w:tabs>
          <w:tab w:val="left" w:pos="3960"/>
        </w:tabs>
        <w:snapToGrid w:val="0"/>
        <w:rPr>
          <w:rFonts w:ascii="宋体" w:hAnsi="宋体" w:cs="宋体"/>
          <w:b/>
          <w:bCs/>
          <w:szCs w:val="21"/>
          <w:lang w:val="zh-CN" w:bidi="zh-CN"/>
        </w:rPr>
      </w:pPr>
    </w:p>
    <w:p w14:paraId="7AD543E5" w14:textId="58FB6C03" w:rsidR="00944B11" w:rsidRDefault="00944B11" w:rsidP="00944B11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【导练</w:t>
      </w:r>
      <w:r>
        <w:rPr>
          <w:rFonts w:ascii="宋体" w:hAnsi="宋体" w:cs="宋体" w:hint="eastAsia"/>
          <w:b/>
          <w:szCs w:val="21"/>
        </w:rPr>
        <w:t>——</w:t>
      </w:r>
      <w:r>
        <w:rPr>
          <w:rFonts w:ascii="宋体" w:hAnsi="宋体" w:cs="宋体" w:hint="eastAsia"/>
          <w:b/>
          <w:bCs/>
          <w:szCs w:val="21"/>
          <w:lang w:val="zh-CN" w:bidi="zh-CN"/>
        </w:rPr>
        <w:t>解例题，找方法】</w:t>
      </w:r>
    </w:p>
    <w:p w14:paraId="0B89C3EC" w14:textId="77777777" w:rsidR="00944B11" w:rsidRPr="00E10490" w:rsidRDefault="00944B11" w:rsidP="00944B11">
      <w:pPr>
        <w:ind w:firstLineChars="200" w:firstLine="420"/>
        <w:rPr>
          <w:rFonts w:ascii="楷体" w:eastAsia="楷体" w:hAnsi="楷体" w:cs="宋体"/>
          <w:szCs w:val="21"/>
        </w:rPr>
      </w:pPr>
      <w:r w:rsidRPr="00E10490">
        <w:rPr>
          <w:rFonts w:ascii="楷体" w:eastAsia="楷体" w:hAnsi="楷体" w:cs="宋体" w:hint="eastAsia"/>
          <w:szCs w:val="21"/>
        </w:rPr>
        <w:t>南亚地区的气候状况整体由冬、夏季大气环流形势决定。下图示意南亚地区夏季风进退时间。</w:t>
      </w:r>
    </w:p>
    <w:p w14:paraId="3F2DFB8B" w14:textId="77777777" w:rsidR="00944B11" w:rsidRDefault="00944B11" w:rsidP="00944B11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3BAE7903" wp14:editId="1D74785F">
            <wp:extent cx="3519056" cy="1807698"/>
            <wp:effectExtent l="0" t="0" r="5715" b="2540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6035" cy="181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7CFEC" w14:textId="256B33FA" w:rsidR="00944B11" w:rsidRDefault="00944B11" w:rsidP="00944B11">
      <w:p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1</w:t>
      </w:r>
      <w:r>
        <w:rPr>
          <w:rFonts w:ascii="宋体" w:hAnsi="宋体" w:cs="宋体" w:hint="eastAsia"/>
          <w:szCs w:val="21"/>
        </w:rPr>
        <w:t>.图示区域夏季风控制时间最长的地方位于(     )</w:t>
      </w:r>
    </w:p>
    <w:p w14:paraId="46907510" w14:textId="77777777" w:rsidR="00944B11" w:rsidRDefault="00944B11" w:rsidP="00944B11">
      <w:pPr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A.西南部      B.东北部       C.东南部    D.西北部</w:t>
      </w:r>
    </w:p>
    <w:p w14:paraId="2EE7C8F8" w14:textId="0422A279" w:rsidR="00944B11" w:rsidRDefault="00944B11" w:rsidP="00944B11">
      <w:p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2</w:t>
      </w:r>
      <w:r>
        <w:rPr>
          <w:rFonts w:ascii="宋体" w:hAnsi="宋体" w:cs="宋体" w:hint="eastAsia"/>
          <w:szCs w:val="21"/>
        </w:rPr>
        <w:t>.3月到5月为南亚地区的热季,该季节南亚地区气温高的原因有(     )</w:t>
      </w:r>
    </w:p>
    <w:p w14:paraId="0D15A9FD" w14:textId="77777777" w:rsidR="00944B11" w:rsidRDefault="00944B11" w:rsidP="00944B11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①太阳直射点北移,太阳高度较大   ②西南季风到达,带来的热量较多</w:t>
      </w:r>
    </w:p>
    <w:p w14:paraId="132704DD" w14:textId="77777777" w:rsidR="00944B11" w:rsidRDefault="00944B11" w:rsidP="00944B11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③受东北季风控制,晴天多、云量少 ④北方山地阻挡,受冷空气影响小</w:t>
      </w:r>
    </w:p>
    <w:p w14:paraId="5AF23D5E" w14:textId="77777777" w:rsidR="00944B11" w:rsidRDefault="00944B11" w:rsidP="00944B11">
      <w:pPr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A.①②③      B.①②④       C.①③④     D.②③④</w:t>
      </w:r>
    </w:p>
    <w:p w14:paraId="1A292A00" w14:textId="353623F7" w:rsidR="00944B11" w:rsidRDefault="00944B11" w:rsidP="00944B11">
      <w:p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3</w:t>
      </w:r>
      <w:r>
        <w:rPr>
          <w:rFonts w:ascii="宋体" w:hAnsi="宋体" w:cs="宋体" w:hint="eastAsia"/>
          <w:szCs w:val="21"/>
        </w:rPr>
        <w:t>.斯利那加每年3月份降水量最大。该月影响斯利那加的近地面大气环流状况为(     )</w:t>
      </w:r>
    </w:p>
    <w:p w14:paraId="383CF63A" w14:textId="77777777" w:rsidR="00944B11" w:rsidRDefault="00944B11" w:rsidP="00944B11">
      <w:pPr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A.盛行西风    B.东北季风     C.西南季风    D.东北信风</w:t>
      </w:r>
    </w:p>
    <w:p w14:paraId="365722A8" w14:textId="77777777" w:rsidR="00944B11" w:rsidRDefault="00944B11" w:rsidP="00944B11">
      <w:pPr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5697DEF9" w14:textId="66E33AE4" w:rsidR="00944B11" w:rsidRDefault="00944B11" w:rsidP="00944B11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【导悟——拓思维，建体系】</w:t>
      </w:r>
    </w:p>
    <w:p w14:paraId="1B51DC83" w14:textId="77777777" w:rsidR="00944B11" w:rsidRDefault="00944B11" w:rsidP="00944B11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/>
        </w:rPr>
      </w:pPr>
      <w:r>
        <w:rPr>
          <w:rFonts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855034" wp14:editId="32308C86">
                <wp:simplePos x="0" y="0"/>
                <wp:positionH relativeFrom="margin">
                  <wp:posOffset>77177</wp:posOffset>
                </wp:positionH>
                <wp:positionV relativeFrom="paragraph">
                  <wp:posOffset>71657</wp:posOffset>
                </wp:positionV>
                <wp:extent cx="6241366" cy="1167619"/>
                <wp:effectExtent l="0" t="0" r="26670" b="13970"/>
                <wp:wrapNone/>
                <wp:docPr id="221270631" name="文本框 221270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366" cy="1167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492AF" w14:textId="77777777" w:rsidR="00944B11" w:rsidRDefault="00944B11" w:rsidP="00944B11"/>
                          <w:p w14:paraId="1AC46C76" w14:textId="77777777" w:rsidR="00944B11" w:rsidRDefault="00944B11" w:rsidP="00944B11"/>
                          <w:p w14:paraId="154DD481" w14:textId="77777777" w:rsidR="00944B11" w:rsidRDefault="00944B11" w:rsidP="00944B11"/>
                          <w:p w14:paraId="13163113" w14:textId="77777777" w:rsidR="00944B11" w:rsidRDefault="00944B11" w:rsidP="00944B11"/>
                          <w:p w14:paraId="2B2B7B09" w14:textId="77777777" w:rsidR="00944B11" w:rsidRDefault="00944B11" w:rsidP="00944B11"/>
                          <w:p w14:paraId="4A4BD10E" w14:textId="77777777" w:rsidR="00944B11" w:rsidRDefault="00944B11" w:rsidP="00944B11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5034" id="文本框 221270631" o:spid="_x0000_s1030" type="#_x0000_t202" style="position:absolute;left:0;text-align:left;margin-left:6.1pt;margin-top:5.65pt;width:491.45pt;height:91.9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" fillcolor="white [3201]" strokeweight=".5pt">
                <v:textbox>
                  <w:txbxContent>
                    <w:p w14:paraId="7D3492AF" w14:textId="77777777" w:rsidR="00944B11" w:rsidRDefault="00944B11" w:rsidP="00944B11"/>
                    <w:p w14:paraId="1AC46C76" w14:textId="77777777" w:rsidR="00944B11" w:rsidRDefault="00944B11" w:rsidP="00944B11"/>
                    <w:p w14:paraId="154DD481" w14:textId="77777777" w:rsidR="00944B11" w:rsidRDefault="00944B11" w:rsidP="00944B11"/>
                    <w:p w14:paraId="13163113" w14:textId="77777777" w:rsidR="00944B11" w:rsidRDefault="00944B11" w:rsidP="00944B11"/>
                    <w:p w14:paraId="2B2B7B09" w14:textId="77777777" w:rsidR="00944B11" w:rsidRDefault="00944B11" w:rsidP="00944B11"/>
                    <w:p w14:paraId="4A4BD10E" w14:textId="77777777" w:rsidR="00944B11" w:rsidRDefault="00944B11" w:rsidP="00944B11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D826D9" w14:textId="77777777" w:rsidR="00944B11" w:rsidRPr="00944B11" w:rsidRDefault="00944B11" w:rsidP="00D057DB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0ACCBA7F" w14:textId="77777777" w:rsidR="00944B11" w:rsidRDefault="00944B11" w:rsidP="00D057DB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12F02107" w14:textId="77777777" w:rsidR="00944B11" w:rsidRDefault="00944B11" w:rsidP="00D057DB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0D273F04" w14:textId="77777777" w:rsidR="00944B11" w:rsidRDefault="00944B11" w:rsidP="00D057DB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399A4CDD" w14:textId="77777777" w:rsidR="00944B11" w:rsidRDefault="00944B11" w:rsidP="00D057DB">
      <w:pPr>
        <w:autoSpaceDE w:val="0"/>
        <w:autoSpaceDN w:val="0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216C44B6" w14:textId="35A943C9" w:rsidR="00D057DB" w:rsidRDefault="00D057DB" w:rsidP="00D057DB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江苏省仪征中学2023-2024学年度第一学期高二地理学科导学案</w:t>
      </w:r>
    </w:p>
    <w:p w14:paraId="5194B6BC" w14:textId="0ED6D5A9" w:rsidR="00D057DB" w:rsidRDefault="00D057DB" w:rsidP="00D057DB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全球的气压带与风带</w:t>
      </w:r>
      <w:r>
        <w:rPr>
          <w:rFonts w:ascii="黑体" w:eastAsia="黑体" w:hAnsi="黑体" w:cs="黑体"/>
          <w:b/>
          <w:kern w:val="0"/>
          <w:sz w:val="28"/>
          <w:szCs w:val="28"/>
          <w:lang w:bidi="zh-CN"/>
        </w:rPr>
        <w:t>4</w:t>
      </w:r>
    </w:p>
    <w:p w14:paraId="5133221D" w14:textId="77777777" w:rsidR="00D057DB" w:rsidRDefault="00D057DB" w:rsidP="00D057DB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31B087E1" w14:textId="4AED3AE1" w:rsidR="00D057DB" w:rsidRDefault="00D057DB" w:rsidP="00D057DB">
      <w:pPr>
        <w:autoSpaceDE w:val="0"/>
        <w:autoSpaceDN w:val="0"/>
        <w:ind w:firstLineChars="300" w:firstLine="720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/>
          <w:bCs/>
          <w:sz w:val="24"/>
        </w:rPr>
        <w:t>8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5C59984E" w14:textId="77777777" w:rsidR="00D057DB" w:rsidRDefault="00D057DB" w:rsidP="00D057DB">
      <w:pPr>
        <w:autoSpaceDE w:val="0"/>
        <w:autoSpaceDN w:val="0"/>
        <w:jc w:val="left"/>
        <w:rPr>
          <w:rFonts w:ascii="宋体" w:hAnsi="宋体" w:cs="宋体"/>
          <w:b/>
          <w:szCs w:val="21"/>
          <w:u w:val="single"/>
        </w:rPr>
      </w:pPr>
      <w:r>
        <w:rPr>
          <w:rFonts w:ascii="宋体" w:hAnsi="宋体" w:cs="宋体" w:hint="eastAsia"/>
          <w:b/>
          <w:szCs w:val="21"/>
        </w:rPr>
        <w:t>【课程标准及要求】</w:t>
      </w:r>
    </w:p>
    <w:tbl>
      <w:tblPr>
        <w:tblpPr w:leftFromText="180" w:rightFromText="180" w:vertAnchor="text" w:horzAnchor="page" w:tblpX="952" w:tblpY="188"/>
        <w:tblOverlap w:val="never"/>
        <w:tblW w:w="50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5726"/>
      </w:tblGrid>
      <w:tr w:rsidR="00D057DB" w14:paraId="683F0EEE" w14:textId="77777777" w:rsidTr="00A30DFA">
        <w:trPr>
          <w:trHeight w:val="356"/>
        </w:trPr>
        <w:tc>
          <w:tcPr>
            <w:tcW w:w="2150" w:type="pct"/>
          </w:tcPr>
          <w:p w14:paraId="7434D2CE" w14:textId="77777777" w:rsidR="00D057DB" w:rsidRDefault="00D057DB" w:rsidP="00A30DFA">
            <w:pPr>
              <w:autoSpaceDE w:val="0"/>
              <w:autoSpaceDN w:val="0"/>
              <w:ind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课程标准</w:t>
            </w:r>
          </w:p>
        </w:tc>
        <w:tc>
          <w:tcPr>
            <w:tcW w:w="2850" w:type="pct"/>
          </w:tcPr>
          <w:p w14:paraId="29882D50" w14:textId="77777777" w:rsidR="00D057DB" w:rsidRDefault="00D057DB" w:rsidP="00A30DFA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学习目标</w:t>
            </w:r>
          </w:p>
        </w:tc>
      </w:tr>
      <w:tr w:rsidR="00D057DB" w14:paraId="6110C9E5" w14:textId="77777777" w:rsidTr="00A30DFA">
        <w:trPr>
          <w:trHeight w:val="918"/>
        </w:trPr>
        <w:tc>
          <w:tcPr>
            <w:tcW w:w="2150" w:type="pct"/>
          </w:tcPr>
          <w:p w14:paraId="562CBB7E" w14:textId="77777777" w:rsidR="00D057DB" w:rsidRDefault="00D057DB" w:rsidP="00A30DFA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运用示意图,说明气压带、风带的分布,并分析气压带、风带对气候形成的作用,以及气候对自然地理景观形成的影响。</w:t>
            </w:r>
          </w:p>
        </w:tc>
        <w:tc>
          <w:tcPr>
            <w:tcW w:w="2850" w:type="pct"/>
          </w:tcPr>
          <w:p w14:paraId="0D21B45B" w14:textId="77777777" w:rsidR="00D057DB" w:rsidRDefault="00D057DB" w:rsidP="00A30DFA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通过分析全球气压带、风带的分布及季节移动示意图,说明气压带和风带的分布、移动规律及其对气候的影响。（综合思维、地理实践力）</w:t>
            </w:r>
          </w:p>
        </w:tc>
      </w:tr>
    </w:tbl>
    <w:p w14:paraId="5C1E30EE" w14:textId="77777777" w:rsidR="00D057DB" w:rsidRDefault="00D057DB" w:rsidP="00D057DB">
      <w:pPr>
        <w:autoSpaceDE w:val="0"/>
        <w:autoSpaceDN w:val="0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【导读——读教材，夯基础】 </w:t>
      </w:r>
    </w:p>
    <w:p w14:paraId="0D47F308" w14:textId="77777777" w:rsidR="00D057DB" w:rsidRDefault="00D057DB" w:rsidP="00D057DB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Cs/>
          <w:szCs w:val="21"/>
        </w:rPr>
        <w:t>阅读选择性必修</w:t>
      </w:r>
      <w:proofErr w:type="gramStart"/>
      <w:r>
        <w:rPr>
          <w:rFonts w:ascii="宋体" w:hAnsi="宋体" w:cs="宋体" w:hint="eastAsia"/>
          <w:bCs/>
          <w:szCs w:val="21"/>
        </w:rPr>
        <w:t>一</w:t>
      </w:r>
      <w:proofErr w:type="gramEnd"/>
      <w:r>
        <w:rPr>
          <w:rFonts w:ascii="宋体" w:hAnsi="宋体" w:cs="宋体" w:hint="eastAsia"/>
          <w:bCs/>
          <w:szCs w:val="21"/>
        </w:rPr>
        <w:t>教材第50--55页</w:t>
      </w:r>
    </w:p>
    <w:p w14:paraId="1C4321D8" w14:textId="77777777" w:rsidR="00D057DB" w:rsidRDefault="00D057DB" w:rsidP="00D057DB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【导学</w:t>
      </w:r>
      <w:r>
        <w:rPr>
          <w:rFonts w:ascii="宋体" w:hAnsi="宋体" w:cs="宋体" w:hint="eastAsia"/>
          <w:b/>
          <w:szCs w:val="21"/>
        </w:rPr>
        <w:t>——</w:t>
      </w:r>
      <w:r>
        <w:rPr>
          <w:rFonts w:ascii="宋体" w:hAnsi="宋体" w:cs="宋体" w:hint="eastAsia"/>
          <w:b/>
          <w:bCs/>
          <w:szCs w:val="21"/>
          <w:lang w:val="zh-CN" w:bidi="zh-CN"/>
        </w:rPr>
        <w:t>培素养，引价值】</w:t>
      </w:r>
    </w:p>
    <w:p w14:paraId="71AB0020" w14:textId="081D7D03" w:rsidR="0065571B" w:rsidRDefault="0065571B" w:rsidP="00944B11">
      <w:pPr>
        <w:pStyle w:val="a7"/>
        <w:snapToGrid w:val="0"/>
        <w:ind w:firstLineChars="200" w:firstLine="420"/>
        <w:rPr>
          <w:rFonts w:hAnsi="宋体" w:cs="宋体"/>
          <w:b/>
          <w:bCs/>
        </w:rPr>
      </w:pPr>
      <w:r>
        <w:rPr>
          <w:rFonts w:hAnsi="宋体" w:cs="宋体" w:hint="eastAsia"/>
        </w:rPr>
        <w:t>运用降水形成条件等知识，推测各气压带和风带的性质（冷热、干湿），归纳其控制地区主要的气候特征。</w:t>
      </w:r>
    </w:p>
    <w:tbl>
      <w:tblPr>
        <w:tblpPr w:leftFromText="180" w:rightFromText="180" w:vertAnchor="text" w:horzAnchor="page" w:tblpX="4310" w:tblpY="8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1154"/>
        <w:gridCol w:w="1275"/>
        <w:gridCol w:w="1985"/>
      </w:tblGrid>
      <w:tr w:rsidR="0065571B" w14:paraId="7A540876" w14:textId="77777777" w:rsidTr="00944B11">
        <w:trPr>
          <w:trHeight w:val="410"/>
        </w:trPr>
        <w:tc>
          <w:tcPr>
            <w:tcW w:w="1535" w:type="dxa"/>
            <w:shd w:val="clear" w:color="auto" w:fill="auto"/>
            <w:vAlign w:val="center"/>
          </w:tcPr>
          <w:p w14:paraId="4830C48F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气压带名称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11F18263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控制地区气候特征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23BAAC" w14:textId="77777777" w:rsidR="0065571B" w:rsidRDefault="0065571B" w:rsidP="00944B11">
            <w:pPr>
              <w:pStyle w:val="a7"/>
              <w:snapToGrid w:val="0"/>
              <w:ind w:firstLineChars="50" w:firstLine="105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风带名称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ABD46DA" w14:textId="77777777" w:rsidR="0065571B" w:rsidRDefault="0065571B" w:rsidP="00944B11">
            <w:pPr>
              <w:pStyle w:val="a7"/>
              <w:snapToGrid w:val="0"/>
              <w:ind w:firstLineChars="50" w:firstLine="105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受其影响的</w:t>
            </w:r>
            <w:r>
              <w:rPr>
                <w:rFonts w:hAnsi="宋体" w:cs="宋体" w:hint="eastAsia"/>
                <w:b/>
                <w:bCs/>
              </w:rPr>
              <w:t>大陆西岸</w:t>
            </w:r>
            <w:r>
              <w:rPr>
                <w:rFonts w:hAnsi="宋体" w:cs="宋体" w:hint="eastAsia"/>
              </w:rPr>
              <w:t>地区气候特征</w:t>
            </w:r>
          </w:p>
        </w:tc>
      </w:tr>
      <w:tr w:rsidR="0065571B" w14:paraId="1EEB4F95" w14:textId="77777777" w:rsidTr="00944B11">
        <w:trPr>
          <w:trHeight w:val="323"/>
        </w:trPr>
        <w:tc>
          <w:tcPr>
            <w:tcW w:w="1535" w:type="dxa"/>
            <w:shd w:val="clear" w:color="auto" w:fill="auto"/>
            <w:vAlign w:val="center"/>
          </w:tcPr>
          <w:p w14:paraId="04D58CF5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赤道低气压带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0F8D50AC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B5C9CC5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低纬信风带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AF6F393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</w:p>
        </w:tc>
      </w:tr>
      <w:tr w:rsidR="0065571B" w14:paraId="4078F449" w14:textId="77777777" w:rsidTr="00944B11">
        <w:trPr>
          <w:trHeight w:val="351"/>
        </w:trPr>
        <w:tc>
          <w:tcPr>
            <w:tcW w:w="1535" w:type="dxa"/>
            <w:shd w:val="clear" w:color="auto" w:fill="auto"/>
            <w:vAlign w:val="center"/>
          </w:tcPr>
          <w:p w14:paraId="4458C04D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副热带高气压带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1BD61427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ECFEF43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中纬西风带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A1AC80B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</w:p>
        </w:tc>
      </w:tr>
      <w:tr w:rsidR="0065571B" w14:paraId="4BB07840" w14:textId="77777777" w:rsidTr="00944B11">
        <w:trPr>
          <w:trHeight w:val="343"/>
        </w:trPr>
        <w:tc>
          <w:tcPr>
            <w:tcW w:w="1535" w:type="dxa"/>
            <w:shd w:val="clear" w:color="auto" w:fill="auto"/>
            <w:vAlign w:val="center"/>
          </w:tcPr>
          <w:p w14:paraId="7B406763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副极地低气压带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70CB3D1E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FF4A75A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高纬极地东风带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7C5007D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</w:p>
        </w:tc>
      </w:tr>
      <w:tr w:rsidR="0065571B" w14:paraId="5C59FC76" w14:textId="77777777" w:rsidTr="00944B11">
        <w:trPr>
          <w:trHeight w:val="393"/>
        </w:trPr>
        <w:tc>
          <w:tcPr>
            <w:tcW w:w="1535" w:type="dxa"/>
            <w:shd w:val="clear" w:color="auto" w:fill="auto"/>
            <w:vAlign w:val="center"/>
          </w:tcPr>
          <w:p w14:paraId="4C021BF8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极地高气压带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07F7E871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C9CE761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3A655426" w14:textId="77777777" w:rsidR="0065571B" w:rsidRDefault="0065571B" w:rsidP="00944B11">
            <w:pPr>
              <w:pStyle w:val="a7"/>
              <w:snapToGrid w:val="0"/>
              <w:rPr>
                <w:rFonts w:hAnsi="宋体" w:cs="宋体"/>
              </w:rPr>
            </w:pPr>
          </w:p>
        </w:tc>
      </w:tr>
    </w:tbl>
    <w:p w14:paraId="0B31CF81" w14:textId="77777777" w:rsidR="00944B11" w:rsidRDefault="00944B11" w:rsidP="0065571B">
      <w:pPr>
        <w:pStyle w:val="a7"/>
        <w:snapToGrid w:val="0"/>
        <w:rPr>
          <w:rFonts w:hAnsi="宋体" w:cs="宋体"/>
          <w:b/>
          <w:bCs/>
        </w:rPr>
      </w:pPr>
    </w:p>
    <w:p w14:paraId="03371FBA" w14:textId="440B93CC" w:rsidR="0065571B" w:rsidRDefault="0065571B" w:rsidP="0065571B">
      <w:pPr>
        <w:pStyle w:val="a7"/>
        <w:snapToGrid w:val="0"/>
        <w:rPr>
          <w:rFonts w:hAnsi="宋体" w:cs="宋体"/>
          <w:b/>
          <w:bCs/>
        </w:rPr>
      </w:pPr>
      <w:r>
        <w:rPr>
          <w:rFonts w:hAnsi="宋体" w:cs="宋体"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C451999" wp14:editId="4FC61146">
                <wp:simplePos x="0" y="0"/>
                <wp:positionH relativeFrom="column">
                  <wp:posOffset>147320</wp:posOffset>
                </wp:positionH>
                <wp:positionV relativeFrom="paragraph">
                  <wp:posOffset>100965</wp:posOffset>
                </wp:positionV>
                <wp:extent cx="1948180" cy="2112645"/>
                <wp:effectExtent l="0" t="0" r="0" b="1905"/>
                <wp:wrapTight wrapText="bothSides">
                  <wp:wrapPolygon edited="0">
                    <wp:start x="0" y="0"/>
                    <wp:lineTo x="0" y="21425"/>
                    <wp:lineTo x="21332" y="21425"/>
                    <wp:lineTo x="21332" y="0"/>
                    <wp:lineTo x="0" y="0"/>
                  </wp:wrapPolygon>
                </wp:wrapTight>
                <wp:docPr id="1459508812" name="组合 1459508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8180" cy="2112645"/>
                          <a:chOff x="7387" y="7715"/>
                          <a:chExt cx="4140" cy="4056"/>
                        </a:xfrm>
                      </wpg:grpSpPr>
                      <pic:pic xmlns:pic="http://schemas.openxmlformats.org/drawingml/2006/picture">
                        <pic:nvPicPr>
                          <pic:cNvPr id="143555293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7387" y="7715"/>
                            <a:ext cx="4140" cy="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4269436" name="文本框 524269436"/>
                        <wps:cNvSpPr txBox="1"/>
                        <wps:spPr>
                          <a:xfrm>
                            <a:off x="9202" y="10075"/>
                            <a:ext cx="83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D00D4D" w14:textId="77777777" w:rsidR="0065571B" w:rsidRDefault="0065571B" w:rsidP="006557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67950167" name="文本框 667950167"/>
                        <wps:cNvSpPr txBox="1"/>
                        <wps:spPr>
                          <a:xfrm>
                            <a:off x="9247" y="10688"/>
                            <a:ext cx="782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9AF819" w14:textId="77777777" w:rsidR="0065571B" w:rsidRDefault="0065571B" w:rsidP="006557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82677728" name="矩形 1182677728"/>
                        <wps:cNvSpPr/>
                        <wps:spPr>
                          <a:xfrm>
                            <a:off x="8647" y="9587"/>
                            <a:ext cx="1620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93512813" name="文本框 1293512813"/>
                        <wps:cNvSpPr txBox="1"/>
                        <wps:spPr>
                          <a:xfrm>
                            <a:off x="9187" y="9432"/>
                            <a:ext cx="712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2CA89B" w14:textId="77777777" w:rsidR="0065571B" w:rsidRDefault="0065571B" w:rsidP="006557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2956906" name="文本框 82956906"/>
                        <wps:cNvSpPr txBox="1"/>
                        <wps:spPr>
                          <a:xfrm>
                            <a:off x="9142" y="11096"/>
                            <a:ext cx="782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4D0DC4" w14:textId="77777777" w:rsidR="0065571B" w:rsidRDefault="0065571B" w:rsidP="0065571B">
                              <w:pPr>
                                <w:ind w:firstLineChars="50" w:firstLine="9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451999" id="组合 1459508812" o:spid="_x0000_s1031" style="position:absolute;left:0;text-align:left;margin-left:11.6pt;margin-top:7.95pt;width:153.4pt;height:166.35pt;z-index:251675648;mso-width-relative:margin" coordorigin="7387,7715" coordsize="4140,4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">
                <v:shape id="图片 3" o:spid="_x0000_s1032" type="#_x0000_t75" style="position:absolute;left:7387;top:7715;width:4140;height:4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">
                  <v:imagedata r:id="rId48" o:title=""/>
                </v:shape>
                <v:shape id="文本框 524269436" o:spid="_x0000_s1033" type="#_x0000_t202" style="position:absolute;left:9202;top:10075;width:83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" filled="f" stroked="f">
                  <v:textbox>
                    <w:txbxContent>
                      <w:p w14:paraId="0BD00D4D" w14:textId="77777777" w:rsidR="0065571B" w:rsidRDefault="0065571B" w:rsidP="0065571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667950167" o:spid="_x0000_s1034" type="#_x0000_t202" style="position:absolute;left:9247;top:10688;width:782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" filled="f" stroked="f">
                  <v:textbox>
                    <w:txbxContent>
                      <w:p w14:paraId="479AF819" w14:textId="77777777" w:rsidR="0065571B" w:rsidRDefault="0065571B" w:rsidP="0065571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rect id="矩形 1182677728" o:spid="_x0000_s1035" style="position:absolute;left:8647;top:9587;width:162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" stroked="f"/>
                <v:shape id="文本框 1293512813" o:spid="_x0000_s1036" type="#_x0000_t202" style="position:absolute;left:9187;top:9432;width:712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" filled="f" stroked="f">
                  <v:textbox>
                    <w:txbxContent>
                      <w:p w14:paraId="1F2CA89B" w14:textId="77777777" w:rsidR="0065571B" w:rsidRDefault="0065571B" w:rsidP="0065571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82956906" o:spid="_x0000_s1037" type="#_x0000_t202" style="position:absolute;left:9142;top:11096;width:782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" filled="f" stroked="f">
                  <v:textbox>
                    <w:txbxContent>
                      <w:p w14:paraId="0F4D0DC4" w14:textId="77777777" w:rsidR="0065571B" w:rsidRDefault="0065571B" w:rsidP="0065571B">
                        <w:pPr>
                          <w:ind w:firstLineChars="50" w:firstLine="9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4C8C269" w14:textId="77777777" w:rsidR="0065571B" w:rsidRDefault="0065571B" w:rsidP="0065571B">
      <w:pPr>
        <w:pStyle w:val="a7"/>
        <w:snapToGrid w:val="0"/>
        <w:rPr>
          <w:rFonts w:hAnsi="宋体" w:cs="宋体"/>
          <w:b/>
          <w:bCs/>
        </w:rPr>
      </w:pPr>
    </w:p>
    <w:p w14:paraId="54D73DEA" w14:textId="77777777" w:rsidR="0065571B" w:rsidRDefault="0065571B" w:rsidP="0065571B">
      <w:pPr>
        <w:rPr>
          <w:rFonts w:ascii="宋体" w:hAnsi="宋体" w:cs="宋体"/>
          <w:szCs w:val="21"/>
        </w:rPr>
      </w:pPr>
    </w:p>
    <w:p w14:paraId="24B07F08" w14:textId="77777777" w:rsidR="00D057DB" w:rsidRDefault="00D057DB" w:rsidP="0065571B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</w:p>
    <w:p w14:paraId="231620FC" w14:textId="77777777" w:rsidR="00944B11" w:rsidRDefault="00944B11" w:rsidP="0065571B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</w:p>
    <w:p w14:paraId="3DD23E6B" w14:textId="77777777" w:rsidR="00944B11" w:rsidRDefault="00944B11" w:rsidP="0065571B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</w:p>
    <w:p w14:paraId="4221DEC1" w14:textId="77777777" w:rsidR="00944B11" w:rsidRDefault="00944B11" w:rsidP="0065571B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</w:p>
    <w:p w14:paraId="3CD6F8C7" w14:textId="77777777" w:rsidR="00944B11" w:rsidRDefault="00944B11" w:rsidP="0065571B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</w:p>
    <w:p w14:paraId="5065A4BF" w14:textId="77777777" w:rsidR="00944B11" w:rsidRDefault="00944B11" w:rsidP="0065571B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</w:p>
    <w:p w14:paraId="2A4B55B9" w14:textId="77777777" w:rsidR="00944B11" w:rsidRDefault="00944B11" w:rsidP="0065571B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</w:p>
    <w:p w14:paraId="391AE959" w14:textId="77777777" w:rsidR="00944B11" w:rsidRDefault="00944B11" w:rsidP="0065571B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</w:p>
    <w:p w14:paraId="339DC67B" w14:textId="77777777" w:rsidR="00944B11" w:rsidRDefault="00944B11" w:rsidP="0065571B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</w:p>
    <w:p w14:paraId="28DEC209" w14:textId="77777777" w:rsidR="00944B11" w:rsidRDefault="00944B11" w:rsidP="0065571B">
      <w:pPr>
        <w:tabs>
          <w:tab w:val="left" w:pos="3960"/>
        </w:tabs>
        <w:snapToGrid w:val="0"/>
        <w:rPr>
          <w:rFonts w:ascii="宋体" w:hAnsi="宋体" w:cs="宋体" w:hint="eastAsia"/>
          <w:szCs w:val="21"/>
        </w:rPr>
      </w:pPr>
    </w:p>
    <w:p w14:paraId="24920CE1" w14:textId="0AECA5B5" w:rsidR="0065571B" w:rsidRDefault="0065571B" w:rsidP="0065571B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（1）由单一气压带控制形成的气候类型</w:t>
      </w:r>
    </w:p>
    <w:tbl>
      <w:tblPr>
        <w:tblStyle w:val="a9"/>
        <w:tblW w:w="4940" w:type="pct"/>
        <w:tblInd w:w="99" w:type="dxa"/>
        <w:tblLook w:val="04A0" w:firstRow="1" w:lastRow="0" w:firstColumn="1" w:lastColumn="0" w:noHBand="0" w:noVBand="1"/>
      </w:tblPr>
      <w:tblGrid>
        <w:gridCol w:w="2623"/>
        <w:gridCol w:w="3767"/>
        <w:gridCol w:w="3458"/>
      </w:tblGrid>
      <w:tr w:rsidR="0065571B" w14:paraId="2374F5B9" w14:textId="77777777" w:rsidTr="008D3543">
        <w:trPr>
          <w:trHeight w:val="547"/>
        </w:trPr>
        <w:tc>
          <w:tcPr>
            <w:tcW w:w="1331" w:type="pct"/>
            <w:vAlign w:val="center"/>
          </w:tcPr>
          <w:p w14:paraId="1204DE25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气压带与风带类型</w:t>
            </w:r>
          </w:p>
        </w:tc>
        <w:tc>
          <w:tcPr>
            <w:tcW w:w="1912" w:type="pct"/>
            <w:vAlign w:val="center"/>
          </w:tcPr>
          <w:p w14:paraId="5FCAF314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形成气候类型</w:t>
            </w:r>
          </w:p>
        </w:tc>
        <w:tc>
          <w:tcPr>
            <w:tcW w:w="1755" w:type="pct"/>
            <w:vAlign w:val="center"/>
          </w:tcPr>
          <w:p w14:paraId="07DC249B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气候特征</w:t>
            </w:r>
          </w:p>
        </w:tc>
      </w:tr>
      <w:tr w:rsidR="0065571B" w14:paraId="710B3076" w14:textId="77777777" w:rsidTr="008D3543">
        <w:trPr>
          <w:trHeight w:val="437"/>
        </w:trPr>
        <w:tc>
          <w:tcPr>
            <w:tcW w:w="1331" w:type="pct"/>
            <w:vAlign w:val="center"/>
          </w:tcPr>
          <w:p w14:paraId="59038283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常年受赤道低压控制</w:t>
            </w:r>
          </w:p>
        </w:tc>
        <w:tc>
          <w:tcPr>
            <w:tcW w:w="1912" w:type="pct"/>
            <w:vAlign w:val="center"/>
          </w:tcPr>
          <w:p w14:paraId="76B2C04A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55" w:type="pct"/>
            <w:vAlign w:val="center"/>
          </w:tcPr>
          <w:p w14:paraId="4287DBE1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65571B" w14:paraId="7AC4A188" w14:textId="77777777" w:rsidTr="008D3543">
        <w:trPr>
          <w:trHeight w:val="594"/>
        </w:trPr>
        <w:tc>
          <w:tcPr>
            <w:tcW w:w="1331" w:type="pct"/>
            <w:vAlign w:val="center"/>
          </w:tcPr>
          <w:p w14:paraId="554F0405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常年受副热带高气压带或信风带控制</w:t>
            </w:r>
          </w:p>
        </w:tc>
        <w:tc>
          <w:tcPr>
            <w:tcW w:w="1912" w:type="pct"/>
            <w:vAlign w:val="center"/>
          </w:tcPr>
          <w:p w14:paraId="535A160C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55" w:type="pct"/>
            <w:vAlign w:val="center"/>
          </w:tcPr>
          <w:p w14:paraId="420CA938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65571B" w14:paraId="4C12EEF3" w14:textId="77777777" w:rsidTr="008D3543">
        <w:trPr>
          <w:trHeight w:val="487"/>
        </w:trPr>
        <w:tc>
          <w:tcPr>
            <w:tcW w:w="1331" w:type="pct"/>
            <w:vAlign w:val="center"/>
          </w:tcPr>
          <w:p w14:paraId="6475D697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常年受极地高气压带控制</w:t>
            </w:r>
          </w:p>
        </w:tc>
        <w:tc>
          <w:tcPr>
            <w:tcW w:w="1912" w:type="pct"/>
            <w:vAlign w:val="center"/>
          </w:tcPr>
          <w:p w14:paraId="17B6462F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55" w:type="pct"/>
            <w:vAlign w:val="center"/>
          </w:tcPr>
          <w:p w14:paraId="46AF3F0F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65571B" w14:paraId="61C04D6E" w14:textId="77777777" w:rsidTr="008D3543">
        <w:trPr>
          <w:trHeight w:val="447"/>
        </w:trPr>
        <w:tc>
          <w:tcPr>
            <w:tcW w:w="1331" w:type="pct"/>
            <w:vAlign w:val="center"/>
          </w:tcPr>
          <w:p w14:paraId="0D65CB94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常年受西风带控制</w:t>
            </w:r>
          </w:p>
        </w:tc>
        <w:tc>
          <w:tcPr>
            <w:tcW w:w="1912" w:type="pct"/>
            <w:vAlign w:val="center"/>
          </w:tcPr>
          <w:p w14:paraId="153FA471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55" w:type="pct"/>
            <w:vAlign w:val="center"/>
          </w:tcPr>
          <w:p w14:paraId="459434F4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</w:tbl>
    <w:p w14:paraId="28F7C349" w14:textId="77777777" w:rsidR="00944B11" w:rsidRDefault="00944B11" w:rsidP="0065571B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</w:p>
    <w:p w14:paraId="2967582B" w14:textId="5CBF10E3" w:rsidR="0065571B" w:rsidRDefault="0065571B" w:rsidP="0065571B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（2）由气压带和风带交替控制形成的气候</w:t>
      </w:r>
    </w:p>
    <w:tbl>
      <w:tblPr>
        <w:tblStyle w:val="a9"/>
        <w:tblW w:w="4914" w:type="pct"/>
        <w:tblInd w:w="149" w:type="dxa"/>
        <w:tblLook w:val="04A0" w:firstRow="1" w:lastRow="0" w:firstColumn="1" w:lastColumn="0" w:noHBand="0" w:noVBand="1"/>
      </w:tblPr>
      <w:tblGrid>
        <w:gridCol w:w="2573"/>
        <w:gridCol w:w="3795"/>
        <w:gridCol w:w="3429"/>
      </w:tblGrid>
      <w:tr w:rsidR="0065571B" w14:paraId="330F07EE" w14:textId="77777777" w:rsidTr="00944B11">
        <w:trPr>
          <w:trHeight w:val="507"/>
        </w:trPr>
        <w:tc>
          <w:tcPr>
            <w:tcW w:w="1313" w:type="pct"/>
            <w:vAlign w:val="center"/>
          </w:tcPr>
          <w:p w14:paraId="7CAE2FFA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气压带与风带类型</w:t>
            </w:r>
          </w:p>
        </w:tc>
        <w:tc>
          <w:tcPr>
            <w:tcW w:w="1937" w:type="pct"/>
            <w:vAlign w:val="center"/>
          </w:tcPr>
          <w:p w14:paraId="4173792A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形成气候类型</w:t>
            </w:r>
          </w:p>
        </w:tc>
        <w:tc>
          <w:tcPr>
            <w:tcW w:w="1751" w:type="pct"/>
            <w:vAlign w:val="center"/>
          </w:tcPr>
          <w:p w14:paraId="05FC171B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气候特征</w:t>
            </w:r>
          </w:p>
        </w:tc>
      </w:tr>
      <w:tr w:rsidR="0065571B" w14:paraId="50EE05E4" w14:textId="77777777" w:rsidTr="00944B11">
        <w:trPr>
          <w:trHeight w:val="487"/>
        </w:trPr>
        <w:tc>
          <w:tcPr>
            <w:tcW w:w="1313" w:type="pct"/>
            <w:vAlign w:val="center"/>
          </w:tcPr>
          <w:p w14:paraId="62AFF3E0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赤道低气压带</w:t>
            </w:r>
          </w:p>
        </w:tc>
        <w:tc>
          <w:tcPr>
            <w:tcW w:w="1937" w:type="pct"/>
            <w:vMerge w:val="restart"/>
            <w:vAlign w:val="center"/>
          </w:tcPr>
          <w:p w14:paraId="132BBDFB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51" w:type="pct"/>
            <w:vAlign w:val="center"/>
          </w:tcPr>
          <w:p w14:paraId="1024055A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65571B" w14:paraId="7230F7F0" w14:textId="77777777" w:rsidTr="00944B11">
        <w:trPr>
          <w:trHeight w:val="457"/>
        </w:trPr>
        <w:tc>
          <w:tcPr>
            <w:tcW w:w="1313" w:type="pct"/>
            <w:vAlign w:val="center"/>
          </w:tcPr>
          <w:p w14:paraId="5664DE82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信风带</w:t>
            </w:r>
          </w:p>
        </w:tc>
        <w:tc>
          <w:tcPr>
            <w:tcW w:w="1937" w:type="pct"/>
            <w:vMerge/>
            <w:vAlign w:val="center"/>
          </w:tcPr>
          <w:p w14:paraId="76B90388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51" w:type="pct"/>
            <w:vAlign w:val="center"/>
          </w:tcPr>
          <w:p w14:paraId="32C95E3C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65571B" w14:paraId="430CD983" w14:textId="77777777" w:rsidTr="00944B11">
        <w:trPr>
          <w:trHeight w:val="447"/>
        </w:trPr>
        <w:tc>
          <w:tcPr>
            <w:tcW w:w="1313" w:type="pct"/>
            <w:vAlign w:val="center"/>
          </w:tcPr>
          <w:p w14:paraId="5BA4B1B7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西风带</w:t>
            </w:r>
          </w:p>
        </w:tc>
        <w:tc>
          <w:tcPr>
            <w:tcW w:w="1937" w:type="pct"/>
            <w:vMerge w:val="restart"/>
            <w:vAlign w:val="center"/>
          </w:tcPr>
          <w:p w14:paraId="58429950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51" w:type="pct"/>
            <w:vAlign w:val="center"/>
          </w:tcPr>
          <w:p w14:paraId="0E00781E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65571B" w14:paraId="3A1C179C" w14:textId="77777777" w:rsidTr="00944B11">
        <w:trPr>
          <w:trHeight w:val="467"/>
        </w:trPr>
        <w:tc>
          <w:tcPr>
            <w:tcW w:w="1313" w:type="pct"/>
            <w:vAlign w:val="center"/>
          </w:tcPr>
          <w:p w14:paraId="5F013C6C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副热带高气压带</w:t>
            </w:r>
          </w:p>
        </w:tc>
        <w:tc>
          <w:tcPr>
            <w:tcW w:w="1937" w:type="pct"/>
            <w:vMerge/>
            <w:vAlign w:val="center"/>
          </w:tcPr>
          <w:p w14:paraId="4D77E02A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51" w:type="pct"/>
            <w:vAlign w:val="center"/>
          </w:tcPr>
          <w:p w14:paraId="0ADF7870" w14:textId="77777777" w:rsidR="0065571B" w:rsidRDefault="0065571B" w:rsidP="008D3543">
            <w:pPr>
              <w:tabs>
                <w:tab w:val="left" w:pos="3960"/>
              </w:tabs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</w:tbl>
    <w:p w14:paraId="62C29AFB" w14:textId="77777777" w:rsidR="0065571B" w:rsidRDefault="0065571B" w:rsidP="0065571B">
      <w:pPr>
        <w:rPr>
          <w:rFonts w:ascii="宋体" w:hAnsi="宋体" w:cs="宋体"/>
          <w:szCs w:val="21"/>
        </w:rPr>
      </w:pPr>
    </w:p>
    <w:p w14:paraId="0C191C30" w14:textId="0DF69E14" w:rsidR="0065571B" w:rsidRPr="00944B11" w:rsidRDefault="00944B11" w:rsidP="00944B11">
      <w:pPr>
        <w:tabs>
          <w:tab w:val="left" w:pos="3960"/>
        </w:tabs>
        <w:snapToGrid w:val="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lastRenderedPageBreak/>
        <w:t>【导练</w:t>
      </w:r>
      <w:r>
        <w:rPr>
          <w:rFonts w:ascii="宋体" w:hAnsi="宋体" w:cs="宋体" w:hint="eastAsia"/>
          <w:b/>
          <w:szCs w:val="21"/>
        </w:rPr>
        <w:t>——</w:t>
      </w:r>
      <w:r>
        <w:rPr>
          <w:rFonts w:ascii="宋体" w:hAnsi="宋体" w:cs="宋体" w:hint="eastAsia"/>
          <w:b/>
          <w:bCs/>
          <w:szCs w:val="21"/>
          <w:lang w:val="zh-CN" w:bidi="zh-CN"/>
        </w:rPr>
        <w:t>解例题，找方法】</w:t>
      </w:r>
    </w:p>
    <w:p w14:paraId="3A5B0440" w14:textId="77777777" w:rsidR="0065571B" w:rsidRPr="00E10490" w:rsidRDefault="0065571B" w:rsidP="0065571B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  <w:r w:rsidRPr="00E10490">
        <w:rPr>
          <w:rFonts w:ascii="楷体" w:eastAsia="楷体" w:hAnsi="楷体" w:cs="宋体" w:hint="eastAsia"/>
        </w:rPr>
        <w:t>存在于高原周围地区、冬夏季方向相反的大气环流，称为高原季风。下图中箭头表示青藏高原形成的高原季风方向。</w:t>
      </w:r>
    </w:p>
    <w:p w14:paraId="50BEE889" w14:textId="77777777" w:rsidR="0065571B" w:rsidRDefault="0065571B" w:rsidP="0065571B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"E:\\马珊珊\\2021\\一轮\\地理 鲁教 老高考\\AT671.TIF"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"\\\\马珊珊1\\e\\马珊珊\\2021\\一轮\\地理\\地理 鲁教 老教材老高考(云)\\word\\AT671.TIF"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"E:\\马珊珊\\2021\\一轮\\地理\\地理 鲁教 老教材老高考(云)\\word\\第三单元 第9讲　气压带和风带\\AT671.TIF"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"E:\\马珊珊\\2021\\一轮\\地理\\地理 鲁教 老教材新高考(苏)\\word\\第三单元 第9讲　气压带和风带\\AT671.TIF"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48F85254" wp14:editId="2C2A32EA">
            <wp:extent cx="2724292" cy="1737360"/>
            <wp:effectExtent l="0" t="0" r="0" b="0"/>
            <wp:docPr id="1812739914" name="图片 1812739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49" r:link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4926" cy="175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46EBAF14" w14:textId="5FB9394B" w:rsidR="0065571B" w:rsidRDefault="00944B11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1</w:t>
      </w:r>
      <w:r w:rsidR="0065571B">
        <w:rPr>
          <w:rFonts w:hAnsi="宋体" w:cs="宋体" w:hint="eastAsia"/>
        </w:rPr>
        <w:t>．高原季风形成的主要原因是(　　)</w:t>
      </w:r>
    </w:p>
    <w:p w14:paraId="5AA86DE7" w14:textId="77777777" w:rsidR="0065571B" w:rsidRDefault="0065571B" w:rsidP="0065571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A．气压带与风带的季节移动     B．高原面与海洋表面的热力差异</w:t>
      </w:r>
    </w:p>
    <w:p w14:paraId="0A8D1661" w14:textId="77777777" w:rsidR="0065571B" w:rsidRDefault="0065571B" w:rsidP="0065571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C．高原表面植被的季节变化     D．高原面与周围自由大气之间的热力差异</w:t>
      </w:r>
    </w:p>
    <w:p w14:paraId="61A04A72" w14:textId="78AB4C66" w:rsidR="0065571B" w:rsidRDefault="00944B11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2</w:t>
      </w:r>
      <w:r w:rsidR="0065571B">
        <w:rPr>
          <w:rFonts w:hAnsi="宋体" w:cs="宋体" w:hint="eastAsia"/>
        </w:rPr>
        <w:t>．图中表示夏季风的是(　　)</w:t>
      </w:r>
    </w:p>
    <w:p w14:paraId="5D54F4FE" w14:textId="77777777" w:rsidR="0065571B" w:rsidRDefault="0065571B" w:rsidP="0065571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A．a、b     </w:t>
      </w:r>
      <w:proofErr w:type="spellStart"/>
      <w:r>
        <w:rPr>
          <w:rFonts w:hAnsi="宋体" w:cs="宋体" w:hint="eastAsia"/>
        </w:rPr>
        <w:t>B</w:t>
      </w:r>
      <w:proofErr w:type="spellEnd"/>
      <w:r>
        <w:rPr>
          <w:rFonts w:hAnsi="宋体" w:cs="宋体" w:hint="eastAsia"/>
        </w:rPr>
        <w:t xml:space="preserve">．b、c      </w:t>
      </w:r>
      <w:proofErr w:type="spellStart"/>
      <w:r>
        <w:rPr>
          <w:rFonts w:hAnsi="宋体" w:cs="宋体" w:hint="eastAsia"/>
        </w:rPr>
        <w:t>C</w:t>
      </w:r>
      <w:proofErr w:type="spellEnd"/>
      <w:r>
        <w:rPr>
          <w:rFonts w:hAnsi="宋体" w:cs="宋体" w:hint="eastAsia"/>
        </w:rPr>
        <w:t xml:space="preserve">．c、d  </w:t>
      </w:r>
      <w:r>
        <w:rPr>
          <w:rFonts w:hAnsi="宋体" w:cs="宋体" w:hint="eastAsia"/>
        </w:rPr>
        <w:tab/>
        <w:t xml:space="preserve">  </w:t>
      </w:r>
      <w:proofErr w:type="spellStart"/>
      <w:r>
        <w:rPr>
          <w:rFonts w:hAnsi="宋体" w:cs="宋体" w:hint="eastAsia"/>
        </w:rPr>
        <w:t>D</w:t>
      </w:r>
      <w:proofErr w:type="spellEnd"/>
      <w:r>
        <w:rPr>
          <w:rFonts w:hAnsi="宋体" w:cs="宋体" w:hint="eastAsia"/>
        </w:rPr>
        <w:t>．a、d</w:t>
      </w:r>
    </w:p>
    <w:p w14:paraId="1F479E99" w14:textId="0D4D0F14" w:rsidR="0065571B" w:rsidRDefault="00944B11" w:rsidP="0065571B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3</w:t>
      </w:r>
      <w:r w:rsidR="0065571B">
        <w:rPr>
          <w:rFonts w:hAnsi="宋体" w:cs="宋体" w:hint="eastAsia"/>
        </w:rPr>
        <w:t>．由于青藏高原的存在而形成的高原季风(　　)</w:t>
      </w:r>
    </w:p>
    <w:p w14:paraId="199C23C2" w14:textId="77777777" w:rsidR="0065571B" w:rsidRDefault="0065571B" w:rsidP="0065571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A．削弱了东亚季风和南亚季风         B．削弱了东亚季风，加强了南亚季风</w:t>
      </w:r>
    </w:p>
    <w:p w14:paraId="16148A98" w14:textId="77777777" w:rsidR="0065571B" w:rsidRDefault="0065571B" w:rsidP="0065571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C．加强了东亚季风和南亚季风         D．加强了东亚季风，削弱了南亚季风</w:t>
      </w:r>
    </w:p>
    <w:p w14:paraId="59195591" w14:textId="05ADF7AB" w:rsidR="00944B11" w:rsidRPr="00E10490" w:rsidRDefault="00944B11" w:rsidP="00944B11">
      <w:pPr>
        <w:tabs>
          <w:tab w:val="left" w:pos="3960"/>
        </w:tabs>
        <w:snapToGrid w:val="0"/>
        <w:ind w:firstLineChars="200" w:firstLine="420"/>
        <w:rPr>
          <w:rFonts w:ascii="楷体" w:eastAsia="楷体" w:hAnsi="楷体" w:cs="宋体"/>
          <w:szCs w:val="21"/>
        </w:rPr>
      </w:pPr>
      <w:r w:rsidRPr="00E10490">
        <w:rPr>
          <w:rFonts w:ascii="楷体" w:eastAsia="楷体" w:hAnsi="楷体" w:cs="宋体" w:hint="eastAsia"/>
          <w:szCs w:val="21"/>
        </w:rPr>
        <w:t>公元399年～412年，僧人法显西行求法，游历三十余国，其旅行见闻《佛国记》是现存最早关于中国与南亚陆海交通的地理文献。下图为“法显求法路线示意图”。读图回答</w:t>
      </w:r>
      <w:r>
        <w:rPr>
          <w:rFonts w:ascii="楷体" w:eastAsia="楷体" w:hAnsi="楷体" w:cs="宋体"/>
          <w:szCs w:val="21"/>
        </w:rPr>
        <w:t>4</w:t>
      </w:r>
      <w:r w:rsidRPr="00E10490">
        <w:rPr>
          <w:rFonts w:ascii="楷体" w:eastAsia="楷体" w:hAnsi="楷体" w:cs="宋体" w:hint="eastAsia"/>
          <w:szCs w:val="21"/>
        </w:rPr>
        <w:t>～</w:t>
      </w:r>
      <w:r>
        <w:rPr>
          <w:rFonts w:ascii="楷体" w:eastAsia="楷体" w:hAnsi="楷体" w:cs="宋体"/>
          <w:szCs w:val="21"/>
        </w:rPr>
        <w:t>5</w:t>
      </w:r>
      <w:r w:rsidRPr="00E10490">
        <w:rPr>
          <w:rFonts w:ascii="楷体" w:eastAsia="楷体" w:hAnsi="楷体" w:cs="宋体" w:hint="eastAsia"/>
          <w:szCs w:val="21"/>
        </w:rPr>
        <w:t xml:space="preserve">题。 </w:t>
      </w:r>
    </w:p>
    <w:p w14:paraId="3BF48686" w14:textId="77777777" w:rsidR="00944B11" w:rsidRDefault="00944B11" w:rsidP="00944B11">
      <w:pPr>
        <w:tabs>
          <w:tab w:val="left" w:pos="3960"/>
        </w:tabs>
        <w:snapToGrid w:val="0"/>
        <w:ind w:leftChars="200" w:left="42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75716EF5" wp14:editId="1BBA9D06">
            <wp:extent cx="3079750" cy="2461260"/>
            <wp:effectExtent l="0" t="0" r="6350" b="0"/>
            <wp:docPr id="2052" name="Picture 4" descr="https://gimg2.baidu.com/image_search/src=http%3A%2F%2Fimage4.pinlue.com%2Fimg%2F5b0988e595225.cdn.sohucs.com%2Fimages%2F20180804%2F9c3d90d830f54359b3c1c6e58e5946b8.jpeg&amp;refer=http%3A%2F%2Fimage4.pinlue.com&amp;app=2002&amp;size=f9999,10000&amp;q=a80&amp;n=0&amp;g=0n&amp;fmt=jpeg?sec=1630881915&amp;t=6f6fadf0f9e4781ef1a01ca07587e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gimg2.baidu.com/image_search/src=http%3A%2F%2Fimage4.pinlue.com%2Fimg%2F5b0988e595225.cdn.sohucs.com%2Fimages%2F20180804%2F9c3d90d830f54359b3c1c6e58e5946b8.jpeg&amp;refer=http%3A%2F%2Fimage4.pinlue.com&amp;app=2002&amp;size=f9999,10000&amp;q=a80&amp;n=0&amp;g=0n&amp;fmt=jpeg?sec=1630881915&amp;t=6f6fadf0f9e4781ef1a01ca07587e9f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contrast="2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3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99D45" w14:textId="58B259F7" w:rsidR="00944B11" w:rsidRDefault="00944B11" w:rsidP="00944B11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4</w:t>
      </w:r>
      <w:r>
        <w:rPr>
          <w:rFonts w:ascii="宋体" w:hAnsi="宋体" w:cs="宋体" w:hint="eastAsia"/>
          <w:szCs w:val="21"/>
        </w:rPr>
        <w:t>．《佛国记》中有“无冬夏之异，草木常茂，田种随人，无有时节”的记载，其描述的区域是（    ）</w:t>
      </w:r>
    </w:p>
    <w:p w14:paraId="6D732AB1" w14:textId="77777777" w:rsidR="00944B11" w:rsidRDefault="00944B11" w:rsidP="00944B11">
      <w:pPr>
        <w:tabs>
          <w:tab w:val="left" w:pos="396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A．印度河上游谷地</w:t>
      </w:r>
      <w:r>
        <w:rPr>
          <w:rFonts w:ascii="宋体" w:hAnsi="宋体" w:cs="宋体" w:hint="eastAsia"/>
          <w:szCs w:val="21"/>
        </w:rPr>
        <w:tab/>
        <w:t>B．帕米尔高原</w:t>
      </w:r>
    </w:p>
    <w:p w14:paraId="7639C534" w14:textId="77777777" w:rsidR="00944B11" w:rsidRDefault="00944B11" w:rsidP="00944B11">
      <w:pPr>
        <w:tabs>
          <w:tab w:val="left" w:pos="396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C．斯里兰卡沿海平原</w:t>
      </w:r>
      <w:r>
        <w:rPr>
          <w:rFonts w:ascii="宋体" w:hAnsi="宋体" w:cs="宋体" w:hint="eastAsia"/>
          <w:szCs w:val="21"/>
        </w:rPr>
        <w:tab/>
        <w:t>D．塔里木盆地</w:t>
      </w:r>
    </w:p>
    <w:p w14:paraId="214F544D" w14:textId="1BA8073F" w:rsidR="00944B11" w:rsidRDefault="00944B11" w:rsidP="00944B11">
      <w:pPr>
        <w:tabs>
          <w:tab w:val="left" w:pos="396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5</w:t>
      </w:r>
      <w:r>
        <w:rPr>
          <w:rFonts w:ascii="宋体" w:hAnsi="宋体" w:cs="宋体" w:hint="eastAsia"/>
          <w:szCs w:val="21"/>
        </w:rPr>
        <w:t>．法</w:t>
      </w:r>
      <w:proofErr w:type="gramStart"/>
      <w:r>
        <w:rPr>
          <w:rFonts w:ascii="宋体" w:hAnsi="宋体" w:cs="宋体" w:hint="eastAsia"/>
          <w:szCs w:val="21"/>
        </w:rPr>
        <w:t>显从耶婆提</w:t>
      </w:r>
      <w:proofErr w:type="gramEnd"/>
      <w:r>
        <w:rPr>
          <w:rFonts w:ascii="宋体" w:hAnsi="宋体" w:cs="宋体" w:hint="eastAsia"/>
          <w:szCs w:val="21"/>
        </w:rPr>
        <w:t>国乘船返回中国最适合的时间是（    ）</w:t>
      </w:r>
    </w:p>
    <w:p w14:paraId="7B61E3E9" w14:textId="77777777" w:rsidR="00944B11" w:rsidRDefault="00944B11" w:rsidP="00944B11">
      <w:pPr>
        <w:tabs>
          <w:tab w:val="left" w:pos="396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A．1月～5月    B．5月～9月    C．9月～12月</w:t>
      </w:r>
      <w:r>
        <w:rPr>
          <w:rFonts w:ascii="宋体" w:hAnsi="宋体" w:cs="宋体" w:hint="eastAsia"/>
          <w:szCs w:val="21"/>
        </w:rPr>
        <w:tab/>
        <w:t xml:space="preserve">  D．11月～次年3月</w:t>
      </w:r>
    </w:p>
    <w:p w14:paraId="5C4834AA" w14:textId="77777777" w:rsidR="00944B11" w:rsidRPr="00944B11" w:rsidRDefault="00944B11" w:rsidP="0065571B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 w:hint="eastAsia"/>
        </w:rPr>
      </w:pPr>
    </w:p>
    <w:p w14:paraId="2D1596C7" w14:textId="77777777" w:rsidR="0065571B" w:rsidRDefault="0065571B" w:rsidP="0065571B">
      <w:pPr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【导悟——拓思维，建体系】</w:t>
      </w:r>
    </w:p>
    <w:p w14:paraId="3046148E" w14:textId="77777777" w:rsidR="0065571B" w:rsidRDefault="0065571B" w:rsidP="0065571B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/>
        </w:rPr>
      </w:pPr>
      <w:r>
        <w:rPr>
          <w:rFonts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85AF32" wp14:editId="0E5C68EB">
                <wp:simplePos x="0" y="0"/>
                <wp:positionH relativeFrom="margin">
                  <wp:posOffset>34974</wp:posOffset>
                </wp:positionH>
                <wp:positionV relativeFrom="paragraph">
                  <wp:posOffset>73220</wp:posOffset>
                </wp:positionV>
                <wp:extent cx="6283569" cy="1202788"/>
                <wp:effectExtent l="0" t="0" r="22225" b="16510"/>
                <wp:wrapNone/>
                <wp:docPr id="1400627607" name="文本框 1400627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569" cy="1202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5C84F" w14:textId="77777777" w:rsidR="0065571B" w:rsidRDefault="0065571B" w:rsidP="00655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5AF32" id="文本框 1400627607" o:spid="_x0000_s1038" type="#_x0000_t202" style="position:absolute;left:0;text-align:left;margin-left:2.75pt;margin-top:5.75pt;width:494.75pt;height:94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" fillcolor="white [3201]" strokeweight=".5pt">
                <v:textbox>
                  <w:txbxContent>
                    <w:p w14:paraId="1A15C84F" w14:textId="77777777" w:rsidR="0065571B" w:rsidRDefault="0065571B" w:rsidP="0065571B"/>
                  </w:txbxContent>
                </v:textbox>
                <w10:wrap anchorx="margin"/>
              </v:shape>
            </w:pict>
          </mc:Fallback>
        </mc:AlternateContent>
      </w:r>
    </w:p>
    <w:p w14:paraId="0B8F5146" w14:textId="77777777" w:rsidR="0065571B" w:rsidRDefault="0065571B" w:rsidP="0065571B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/>
        </w:rPr>
      </w:pPr>
    </w:p>
    <w:p w14:paraId="142D9B10" w14:textId="77777777" w:rsidR="0065571B" w:rsidRDefault="0065571B" w:rsidP="0065571B"/>
    <w:p w14:paraId="34A263DE" w14:textId="77777777" w:rsidR="0065571B" w:rsidRDefault="0065571B" w:rsidP="0065571B"/>
    <w:p w14:paraId="54DE182F" w14:textId="77777777" w:rsidR="0065571B" w:rsidRDefault="0065571B" w:rsidP="0065571B"/>
    <w:p w14:paraId="57417ED3" w14:textId="77777777" w:rsidR="00F766A3" w:rsidRPr="0065571B" w:rsidRDefault="00F766A3" w:rsidP="0065571B"/>
    <w:sectPr w:rsidR="00F766A3" w:rsidRPr="0065571B" w:rsidSect="00F27E0E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37270" w14:textId="77777777" w:rsidR="004B3871" w:rsidRDefault="004B3871" w:rsidP="00485549">
      <w:r>
        <w:separator/>
      </w:r>
    </w:p>
  </w:endnote>
  <w:endnote w:type="continuationSeparator" w:id="0">
    <w:p w14:paraId="1D3ECB4E" w14:textId="77777777" w:rsidR="004B3871" w:rsidRDefault="004B3871" w:rsidP="0048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943B5" w14:textId="77777777" w:rsidR="004B3871" w:rsidRDefault="004B3871" w:rsidP="00485549">
      <w:r>
        <w:separator/>
      </w:r>
    </w:p>
  </w:footnote>
  <w:footnote w:type="continuationSeparator" w:id="0">
    <w:p w14:paraId="273BE4F5" w14:textId="77777777" w:rsidR="004B3871" w:rsidRDefault="004B3871" w:rsidP="00485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07DE5B"/>
    <w:multiLevelType w:val="singleLevel"/>
    <w:tmpl w:val="8307DE5B"/>
    <w:lvl w:ilvl="0">
      <w:start w:val="2"/>
      <w:numFmt w:val="decimal"/>
      <w:suff w:val="nothing"/>
      <w:lvlText w:val="%1．"/>
      <w:lvlJc w:val="left"/>
    </w:lvl>
  </w:abstractNum>
  <w:abstractNum w:abstractNumId="1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276E4A7"/>
    <w:multiLevelType w:val="singleLevel"/>
    <w:tmpl w:val="B276E4A7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B97C8CF9"/>
    <w:multiLevelType w:val="singleLevel"/>
    <w:tmpl w:val="B97C8CF9"/>
    <w:lvl w:ilvl="0">
      <w:start w:val="1"/>
      <w:numFmt w:val="decimal"/>
      <w:suff w:val="nothing"/>
      <w:lvlText w:val="%1．"/>
      <w:lvlJc w:val="left"/>
    </w:lvl>
  </w:abstractNum>
  <w:abstractNum w:abstractNumId="4" w15:restartNumberingAfterBreak="0">
    <w:nsid w:val="B97D95B0"/>
    <w:multiLevelType w:val="singleLevel"/>
    <w:tmpl w:val="B97D95B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C9F3729D"/>
    <w:multiLevelType w:val="singleLevel"/>
    <w:tmpl w:val="C9F3729D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6" w15:restartNumberingAfterBreak="0">
    <w:nsid w:val="F78E094A"/>
    <w:multiLevelType w:val="singleLevel"/>
    <w:tmpl w:val="F78E094A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F912006F"/>
    <w:multiLevelType w:val="singleLevel"/>
    <w:tmpl w:val="F912006F"/>
    <w:lvl w:ilvl="0">
      <w:start w:val="2"/>
      <w:numFmt w:val="decimal"/>
      <w:suff w:val="nothing"/>
      <w:lvlText w:val="%1．"/>
      <w:lvlJc w:val="left"/>
    </w:lvl>
  </w:abstractNum>
  <w:abstractNum w:abstractNumId="8" w15:restartNumberingAfterBreak="0">
    <w:nsid w:val="01DE52DD"/>
    <w:multiLevelType w:val="multilevel"/>
    <w:tmpl w:val="01DE52DD"/>
    <w:lvl w:ilvl="0">
      <w:start w:val="1"/>
      <w:numFmt w:val="decimalEnclosedCircle"/>
      <w:lvlText w:val="%1"/>
      <w:lvlJc w:val="left"/>
      <w:pPr>
        <w:ind w:left="360" w:hanging="360"/>
      </w:pPr>
      <w:rPr>
        <w:rFonts w:hAnsi="Courier New" w:cs="Courier New"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02AC4322"/>
    <w:multiLevelType w:val="singleLevel"/>
    <w:tmpl w:val="02AC4322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1CC573DA"/>
    <w:multiLevelType w:val="hybridMultilevel"/>
    <w:tmpl w:val="F412DCD6"/>
    <w:lvl w:ilvl="0" w:tplc="D9B483CE">
      <w:start w:val="2"/>
      <w:numFmt w:val="decimal"/>
      <w:lvlText w:val="%1、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2C1D1178"/>
    <w:multiLevelType w:val="hybridMultilevel"/>
    <w:tmpl w:val="D4ECE446"/>
    <w:lvl w:ilvl="0" w:tplc="29168370">
      <w:start w:val="1"/>
      <w:numFmt w:val="decimalEnclosedCircle"/>
      <w:lvlText w:val="例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36AF3064"/>
    <w:multiLevelType w:val="singleLevel"/>
    <w:tmpl w:val="36AF306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 w15:restartNumberingAfterBreak="0">
    <w:nsid w:val="3C22D180"/>
    <w:multiLevelType w:val="singleLevel"/>
    <w:tmpl w:val="3C22D180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5" w15:restartNumberingAfterBreak="0">
    <w:nsid w:val="43236319"/>
    <w:multiLevelType w:val="multilevel"/>
    <w:tmpl w:val="4323631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4996628B"/>
    <w:multiLevelType w:val="singleLevel"/>
    <w:tmpl w:val="4996628B"/>
    <w:lvl w:ilvl="0">
      <w:start w:val="1"/>
      <w:numFmt w:val="decimal"/>
      <w:suff w:val="nothing"/>
      <w:lvlText w:val="（%1）"/>
      <w:lvlJc w:val="left"/>
    </w:lvl>
  </w:abstractNum>
  <w:abstractNum w:abstractNumId="17" w15:restartNumberingAfterBreak="0">
    <w:nsid w:val="4B8316B6"/>
    <w:multiLevelType w:val="multilevel"/>
    <w:tmpl w:val="4B8316B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5FBC680C"/>
    <w:multiLevelType w:val="multilevel"/>
    <w:tmpl w:val="5FBC680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61E54DA1"/>
    <w:multiLevelType w:val="singleLevel"/>
    <w:tmpl w:val="61E54DA1"/>
    <w:lvl w:ilvl="0">
      <w:start w:val="2"/>
      <w:numFmt w:val="decimal"/>
      <w:suff w:val="nothing"/>
      <w:lvlText w:val="（%1）"/>
      <w:lvlJc w:val="left"/>
    </w:lvl>
  </w:abstractNum>
  <w:num w:numId="1" w16cid:durableId="1342779250">
    <w:abstractNumId w:val="1"/>
  </w:num>
  <w:num w:numId="2" w16cid:durableId="1963684536">
    <w:abstractNumId w:val="10"/>
  </w:num>
  <w:num w:numId="3" w16cid:durableId="2057852045">
    <w:abstractNumId w:val="11"/>
  </w:num>
  <w:num w:numId="4" w16cid:durableId="1235701641">
    <w:abstractNumId w:val="6"/>
  </w:num>
  <w:num w:numId="5" w16cid:durableId="71396663">
    <w:abstractNumId w:val="2"/>
  </w:num>
  <w:num w:numId="6" w16cid:durableId="484474236">
    <w:abstractNumId w:val="17"/>
  </w:num>
  <w:num w:numId="7" w16cid:durableId="1614438817">
    <w:abstractNumId w:val="3"/>
  </w:num>
  <w:num w:numId="8" w16cid:durableId="957416339">
    <w:abstractNumId w:val="8"/>
  </w:num>
  <w:num w:numId="9" w16cid:durableId="1447117178">
    <w:abstractNumId w:val="9"/>
  </w:num>
  <w:num w:numId="10" w16cid:durableId="841626952">
    <w:abstractNumId w:val="16"/>
  </w:num>
  <w:num w:numId="11" w16cid:durableId="1163620923">
    <w:abstractNumId w:val="19"/>
  </w:num>
  <w:num w:numId="12" w16cid:durableId="576018961">
    <w:abstractNumId w:val="5"/>
  </w:num>
  <w:num w:numId="13" w16cid:durableId="2082756235">
    <w:abstractNumId w:val="14"/>
  </w:num>
  <w:num w:numId="14" w16cid:durableId="1693219152">
    <w:abstractNumId w:val="18"/>
  </w:num>
  <w:num w:numId="15" w16cid:durableId="1281692685">
    <w:abstractNumId w:val="13"/>
  </w:num>
  <w:num w:numId="16" w16cid:durableId="1607227501">
    <w:abstractNumId w:val="7"/>
  </w:num>
  <w:num w:numId="17" w16cid:durableId="318078607">
    <w:abstractNumId w:val="4"/>
  </w:num>
  <w:num w:numId="18" w16cid:durableId="2084834280">
    <w:abstractNumId w:val="0"/>
  </w:num>
  <w:num w:numId="19" w16cid:durableId="184222353">
    <w:abstractNumId w:val="12"/>
  </w:num>
  <w:num w:numId="20" w16cid:durableId="167445225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15"/>
    <w:rsid w:val="00187425"/>
    <w:rsid w:val="00196DF0"/>
    <w:rsid w:val="00212A04"/>
    <w:rsid w:val="00246CF6"/>
    <w:rsid w:val="002E05CD"/>
    <w:rsid w:val="00306BA1"/>
    <w:rsid w:val="003B769B"/>
    <w:rsid w:val="003F6E15"/>
    <w:rsid w:val="00485549"/>
    <w:rsid w:val="004B3871"/>
    <w:rsid w:val="00526499"/>
    <w:rsid w:val="0056415F"/>
    <w:rsid w:val="00595B3F"/>
    <w:rsid w:val="0059622E"/>
    <w:rsid w:val="0065571B"/>
    <w:rsid w:val="006B6235"/>
    <w:rsid w:val="008072ED"/>
    <w:rsid w:val="0083505C"/>
    <w:rsid w:val="00944B11"/>
    <w:rsid w:val="009B77D6"/>
    <w:rsid w:val="00B47D00"/>
    <w:rsid w:val="00BC6148"/>
    <w:rsid w:val="00BD461E"/>
    <w:rsid w:val="00C058FE"/>
    <w:rsid w:val="00C75528"/>
    <w:rsid w:val="00D057DB"/>
    <w:rsid w:val="00D86CB5"/>
    <w:rsid w:val="00EC43B8"/>
    <w:rsid w:val="00EC6FE3"/>
    <w:rsid w:val="00F27E0E"/>
    <w:rsid w:val="00F7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F92D7"/>
  <w15:chartTrackingRefBased/>
  <w15:docId w15:val="{1525CE2E-DEA1-44AE-9C0A-31957D1B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54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qFormat/>
    <w:rsid w:val="00F27E0E"/>
    <w:pPr>
      <w:keepNext/>
      <w:keepLines/>
      <w:spacing w:before="260" w:after="260" w:line="416" w:lineRule="auto"/>
      <w:outlineLvl w:val="1"/>
    </w:pPr>
    <w:rPr>
      <w:rFonts w:ascii="Arial" w:eastAsia="黑体" w:hAnsi="Arial" w:cs="MT Extr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55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5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5549"/>
    <w:rPr>
      <w:sz w:val="18"/>
      <w:szCs w:val="18"/>
    </w:rPr>
  </w:style>
  <w:style w:type="paragraph" w:styleId="a7">
    <w:name w:val="Plain Text"/>
    <w:basedOn w:val="a"/>
    <w:link w:val="a8"/>
    <w:qFormat/>
    <w:rsid w:val="0048554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485549"/>
    <w:rPr>
      <w:rFonts w:ascii="宋体" w:eastAsia="宋体" w:hAnsi="Courier New" w:cs="Courier New"/>
      <w:szCs w:val="21"/>
    </w:rPr>
  </w:style>
  <w:style w:type="table" w:styleId="a9">
    <w:name w:val="Table Grid"/>
    <w:basedOn w:val="a1"/>
    <w:uiPriority w:val="59"/>
    <w:qFormat/>
    <w:rsid w:val="004855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C6FE3"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F27E0E"/>
    <w:rPr>
      <w:rFonts w:ascii="Arial" w:eastAsia="黑体" w:hAnsi="Arial" w:cs="MT Extra"/>
      <w:b/>
      <w:bCs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F27E0E"/>
    <w:pPr>
      <w:widowControl/>
      <w:spacing w:before="100" w:beforeAutospacing="1" w:after="100" w:afterAutospacing="1"/>
      <w:jc w:val="left"/>
    </w:pPr>
    <w:rPr>
      <w:rFonts w:ascii="宋体" w:eastAsiaTheme="minorEastAsia" w:hAnsi="宋体" w:cs="宋体"/>
      <w:kern w:val="0"/>
      <w:sz w:val="24"/>
    </w:rPr>
  </w:style>
  <w:style w:type="paragraph" w:customStyle="1" w:styleId="0">
    <w:name w:val="正文_0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uiPriority w:val="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0">
    <w:name w:val="纯文本_0"/>
    <w:basedOn w:val="a"/>
    <w:qFormat/>
    <w:rsid w:val="00F27E0E"/>
    <w:rPr>
      <w:rFonts w:ascii="宋体" w:hAnsi="Courier New" w:cs="Courier New"/>
      <w:szCs w:val="21"/>
    </w:rPr>
  </w:style>
  <w:style w:type="paragraph" w:customStyle="1" w:styleId="85">
    <w:name w:val="正文_85"/>
    <w:qFormat/>
    <w:rsid w:val="00F27E0E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Normal121">
    <w:name w:val="Normal_1_21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1">
    <w:name w:val="正文_2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8">
    <w:name w:val="正文_8"/>
    <w:qFormat/>
    <w:rsid w:val="00F27E0E"/>
    <w:pPr>
      <w:widowControl w:val="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A9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80.png"/><Relationship Id="rId39" Type="http://schemas.openxmlformats.org/officeDocument/2006/relationships/image" Target="A14.TIF" TargetMode="External"/><Relationship Id="rId21" Type="http://schemas.openxmlformats.org/officeDocument/2006/relationships/image" Target="R258.tif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openxmlformats.org/officeDocument/2006/relationships/image" Target="AT671.TIF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http://www.pep.com.cn/oldimages/pic_283189.gif" TargetMode="External"/><Relationship Id="rId11" Type="http://schemas.openxmlformats.org/officeDocument/2006/relationships/image" Target="A3.TIF" TargetMode="External"/><Relationship Id="rId24" Type="http://schemas.openxmlformats.org/officeDocument/2006/relationships/image" Target="media/image70.png"/><Relationship Id="rId32" Type="http://schemas.openxmlformats.org/officeDocument/2006/relationships/image" Target="media/image13.png"/><Relationship Id="rId37" Type="http://schemas.openxmlformats.org/officeDocument/2006/relationships/image" Target="A12.TIF" TargetMode="External"/><Relationship Id="rId40" Type="http://schemas.openxmlformats.org/officeDocument/2006/relationships/image" Target="media/image17.png"/><Relationship Id="rId45" Type="http://schemas.openxmlformats.org/officeDocument/2006/relationships/image" Target="R258A.tif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A7.TIF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0.png"/><Relationship Id="rId52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R253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R258A.tif" TargetMode="External"/><Relationship Id="rId30" Type="http://schemas.openxmlformats.org/officeDocument/2006/relationships/image" Target="media/image11.png"/><Relationship Id="rId35" Type="http://schemas.openxmlformats.org/officeDocument/2006/relationships/image" Target="A24.TIF" TargetMode="External"/><Relationship Id="rId43" Type="http://schemas.openxmlformats.org/officeDocument/2006/relationships/image" Target="R258.tif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2.png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&#36154;44.TIF" TargetMode="External"/><Relationship Id="rId25" Type="http://schemas.openxmlformats.org/officeDocument/2006/relationships/image" Target="R258.tif" TargetMode="External"/><Relationship Id="rId33" Type="http://schemas.openxmlformats.org/officeDocument/2006/relationships/image" Target="A23.TIF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1.jpeg"/><Relationship Id="rId20" Type="http://schemas.openxmlformats.org/officeDocument/2006/relationships/image" Target="media/image8.png"/><Relationship Id="rId41" Type="http://schemas.openxmlformats.org/officeDocument/2006/relationships/image" Target="media/image18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&#26041;&#33311;&#23376;27.TIF" TargetMode="External"/><Relationship Id="rId23" Type="http://schemas.openxmlformats.org/officeDocument/2006/relationships/image" Target="R258A.tif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4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902</Words>
  <Characters>5143</Characters>
  <Application>Microsoft Office Word</Application>
  <DocSecurity>0</DocSecurity>
  <Lines>42</Lines>
  <Paragraphs>12</Paragraphs>
  <ScaleCrop>false</ScaleCrop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15</cp:revision>
  <dcterms:created xsi:type="dcterms:W3CDTF">2023-04-12T02:32:00Z</dcterms:created>
  <dcterms:modified xsi:type="dcterms:W3CDTF">2023-10-06T03:55:00Z</dcterms:modified>
</cp:coreProperties>
</file>