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98" w:rsidRPr="00981998" w:rsidRDefault="00981998" w:rsidP="00981998">
      <w:pPr>
        <w:jc w:val="center"/>
      </w:pPr>
      <w:r w:rsidRPr="00981998">
        <w:rPr>
          <w:rFonts w:hint="eastAsia"/>
        </w:rPr>
        <w:t>陈丹青：现代人有地位、有学位，但不一定有教养</w:t>
      </w:r>
    </w:p>
    <w:p w:rsidR="00981998" w:rsidRDefault="00981998" w:rsidP="00981998">
      <w:pPr>
        <w:ind w:firstLineChars="200" w:firstLine="420"/>
        <w:rPr>
          <w:rFonts w:hint="eastAsia"/>
        </w:rPr>
      </w:pPr>
      <w:r w:rsidRPr="00981998">
        <w:t>通常所谓</w:t>
      </w:r>
      <w:r w:rsidRPr="00981998">
        <w:t>“</w:t>
      </w:r>
      <w:r w:rsidRPr="00981998">
        <w:t>教养</w:t>
      </w:r>
      <w:r w:rsidRPr="00981998">
        <w:t>”</w:t>
      </w:r>
      <w:r w:rsidRPr="00981998">
        <w:t>，第一条，总得有礼貌。可是我到现在遇到有些小关节，还是止不住地没礼貌。</w:t>
      </w:r>
      <w:r w:rsidRPr="00981998">
        <w:br/>
      </w:r>
      <w:r w:rsidRPr="00981998">
        <w:rPr>
          <w:rFonts w:hint="eastAsia"/>
        </w:rPr>
        <w:t xml:space="preserve">    </w:t>
      </w:r>
      <w:r w:rsidRPr="00981998">
        <w:t>现代人有地位、有学位，但不一定有教养</w:t>
      </w:r>
      <w:r>
        <w:rPr>
          <w:rFonts w:hint="eastAsia"/>
        </w:rPr>
        <w:t>。</w:t>
      </w:r>
    </w:p>
    <w:p w:rsidR="00D10E97" w:rsidRDefault="00981998" w:rsidP="00981998">
      <w:pPr>
        <w:ind w:firstLineChars="200" w:firstLine="420"/>
        <w:rPr>
          <w:rFonts w:hint="eastAsia"/>
        </w:rPr>
      </w:pPr>
      <w:r w:rsidRPr="00981998">
        <w:t>按理说，中国经过一个多世纪的现代化教育，文艺复兴的价值观和所有学科知识，我们差不多都掌握了，都在传递中，为什么我们今天还要来提人文教育？要提人文素质？我回国后一直不明白，什么叫</w:t>
      </w:r>
      <w:r w:rsidRPr="00981998">
        <w:t>“</w:t>
      </w:r>
      <w:r w:rsidRPr="00981998">
        <w:t>素质</w:t>
      </w:r>
      <w:r w:rsidRPr="00981998">
        <w:t>”</w:t>
      </w:r>
      <w:r w:rsidRPr="00981998">
        <w:t>？都说</w:t>
      </w:r>
      <w:r w:rsidRPr="00981998">
        <w:t>“</w:t>
      </w:r>
      <w:r w:rsidRPr="00981998">
        <w:t>这个人素质太差了</w:t>
      </w:r>
      <w:r w:rsidRPr="00981998">
        <w:t>”</w:t>
      </w:r>
      <w:r w:rsidRPr="00981998">
        <w:t>，我不太懂，然后又听到全国在搞人文素质教育，我也不太懂，这句话在我出国前不流行的。</w:t>
      </w:r>
      <w:r w:rsidRPr="00981998">
        <w:br/>
      </w:r>
      <w:r w:rsidRPr="00981998">
        <w:rPr>
          <w:rFonts w:hint="eastAsia"/>
        </w:rPr>
        <w:t xml:space="preserve">    </w:t>
      </w:r>
      <w:r w:rsidRPr="00981998">
        <w:t>素质，也泛指很多内涵，但我宁可用比较老的字，叫做</w:t>
      </w:r>
      <w:r w:rsidRPr="00981998">
        <w:t>“</w:t>
      </w:r>
      <w:r w:rsidRPr="00981998">
        <w:t>教养</w:t>
      </w:r>
      <w:r w:rsidRPr="00981998">
        <w:t>”</w:t>
      </w:r>
      <w:r w:rsidRPr="00981998">
        <w:t>。我知道我既没知识，又没教养，所以我对没教养的事情，特别敏感。</w:t>
      </w:r>
      <w:r w:rsidRPr="00981998">
        <w:br/>
      </w:r>
      <w:r w:rsidRPr="00981998">
        <w:rPr>
          <w:rFonts w:hint="eastAsia"/>
        </w:rPr>
        <w:t xml:space="preserve">    </w:t>
      </w:r>
      <w:r w:rsidRPr="00981998">
        <w:t>教养，是我们中国自己的一句话，源远流长。这个</w:t>
      </w:r>
      <w:r w:rsidRPr="00981998">
        <w:t>“</w:t>
      </w:r>
      <w:r w:rsidRPr="00981998">
        <w:t>养</w:t>
      </w:r>
      <w:r w:rsidRPr="00981998">
        <w:t>”</w:t>
      </w:r>
      <w:r w:rsidRPr="00981998">
        <w:t>字，是要时间的，一个孩子养大，一条小狗养大，都要时间。一个国家整体人文发生问题，我想，首先是许多个人的教养发生问题。很多人都缺乏教养，总起来看，很可怕！</w:t>
      </w:r>
      <w:r w:rsidRPr="00981998">
        <w:br/>
      </w:r>
      <w:r w:rsidRPr="00981998">
        <w:rPr>
          <w:rFonts w:hint="eastAsia"/>
        </w:rPr>
        <w:t xml:space="preserve">    </w:t>
      </w:r>
      <w:r w:rsidRPr="00981998">
        <w:t>现在大学的教育，大学培养人，是</w:t>
      </w:r>
      <w:r w:rsidRPr="00981998">
        <w:t>“</w:t>
      </w:r>
      <w:r w:rsidRPr="00981998">
        <w:t>有知识、没文化，有专业、没理想</w:t>
      </w:r>
      <w:r w:rsidRPr="00981998">
        <w:t>”</w:t>
      </w:r>
      <w:r w:rsidRPr="00981998">
        <w:t>，或者说，你有地位、有学位，但你不一定有教养。</w:t>
      </w:r>
      <w:r w:rsidRPr="00981998">
        <w:br/>
      </w:r>
      <w:r w:rsidRPr="00981998">
        <w:rPr>
          <w:rFonts w:hint="eastAsia"/>
        </w:rPr>
        <w:t xml:space="preserve">    </w:t>
      </w:r>
      <w:r w:rsidRPr="00981998">
        <w:t>我们随时看到很多很有地位的人，比方说教授、官员、社会名流</w:t>
      </w:r>
      <w:r w:rsidRPr="00981998">
        <w:t>……</w:t>
      </w:r>
      <w:r w:rsidRPr="00981998">
        <w:t>但你仔细去看，他们未必有教养。我本人的没教养，刚才已经是个例子。</w:t>
      </w:r>
    </w:p>
    <w:p w:rsidR="00981998" w:rsidRDefault="0076214F" w:rsidP="0076214F">
      <w:pPr>
        <w:ind w:firstLineChars="200" w:firstLine="420"/>
        <w:jc w:val="left"/>
        <w:rPr>
          <w:rFonts w:hint="eastAsia"/>
          <w:color w:val="000000"/>
        </w:rPr>
      </w:pPr>
      <w:r w:rsidRPr="0076214F">
        <w:t>我有一次在厕所里正撒尿，一个仪表堂堂的青年，二十四五岁的样子，是个研究生，非常帅的小伙子，立刻跑过来站在我后面大声说：</w:t>
      </w:r>
      <w:r w:rsidRPr="0076214F">
        <w:t>“</w:t>
      </w:r>
      <w:r w:rsidRPr="0076214F">
        <w:t>你是不是陈老师？我是从江西来的，你在江西插过队，我要跟你照个相。</w:t>
      </w:r>
      <w:r w:rsidRPr="0076214F">
        <w:t>”</w:t>
      </w:r>
      <w:r w:rsidRPr="0076214F">
        <w:br/>
      </w:r>
      <w:r>
        <w:rPr>
          <w:rFonts w:hint="eastAsia"/>
        </w:rPr>
        <w:t xml:space="preserve">    </w:t>
      </w:r>
      <w:r w:rsidRPr="0076214F">
        <w:t>我非常尴尬，因为我正在撒尿。他完全不懂应该在外面等我，那样没礼貌，不懂得不可以这样子对一个长辈说话。</w:t>
      </w:r>
      <w:r w:rsidRPr="0076214F">
        <w:br/>
      </w:r>
      <w:r>
        <w:rPr>
          <w:rFonts w:hint="eastAsia"/>
        </w:rPr>
        <w:t xml:space="preserve">    </w:t>
      </w:r>
      <w:r w:rsidRPr="0076214F">
        <w:t>出了厕所，他早已准备好了照相机，把我像人质一样一把夹住，不由分说就拍照。这种情况我不止一次遇到</w:t>
      </w:r>
      <w:r w:rsidRPr="0076214F">
        <w:t>——</w:t>
      </w:r>
      <w:r w:rsidRPr="0076214F">
        <w:t>虽然并不是每次都在撒尿</w:t>
      </w:r>
      <w:r w:rsidRPr="0076214F">
        <w:t>——</w:t>
      </w:r>
      <w:r w:rsidRPr="0076214F">
        <w:t>但</w:t>
      </w:r>
      <w:proofErr w:type="gramStart"/>
      <w:r w:rsidRPr="0076214F">
        <w:t>一</w:t>
      </w:r>
      <w:proofErr w:type="gramEnd"/>
      <w:r w:rsidRPr="0076214F">
        <w:t>上来就拍照，拍完就走，然后跟人说，你看！我跟陈老师合影。</w:t>
      </w:r>
      <w:r w:rsidRPr="0076214F">
        <w:br/>
      </w:r>
      <w:r>
        <w:rPr>
          <w:rFonts w:hint="eastAsia"/>
        </w:rPr>
        <w:t xml:space="preserve">   </w:t>
      </w:r>
      <w:r w:rsidRPr="0076214F">
        <w:t>我们小时候，所有大人都不许我们这样对待人，可是如今变成大学里司空见惯的事情。不是对我一个人，所有他们认为有价值的或必须认识一下的，都这样，行话叫做</w:t>
      </w:r>
      <w:r w:rsidRPr="0076214F">
        <w:t>“</w:t>
      </w:r>
      <w:r w:rsidRPr="0076214F">
        <w:t>混个脸熟</w:t>
      </w:r>
      <w:r w:rsidRPr="0076214F">
        <w:t>”——</w:t>
      </w:r>
      <w:r w:rsidRPr="0076214F">
        <w:t>这就是没教养。</w:t>
      </w:r>
      <w:r w:rsidRPr="0076214F">
        <w:br/>
      </w:r>
      <w:r>
        <w:rPr>
          <w:rFonts w:hint="eastAsia"/>
        </w:rPr>
        <w:t xml:space="preserve">   </w:t>
      </w:r>
      <w:r w:rsidRPr="0076214F">
        <w:t>文化断层比肉体破裂可怕得多，后果也严重得多</w:t>
      </w:r>
      <w:r>
        <w:rPr>
          <w:rFonts w:hint="eastAsia"/>
        </w:rPr>
        <w:t>。</w:t>
      </w:r>
      <w:r>
        <w:br/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所谓人文和教养为什么会失落？道德传统为什么会中断？</w:t>
      </w:r>
      <w:r>
        <w:br/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大家知道，</w:t>
      </w:r>
      <w:r>
        <w:rPr>
          <w:color w:val="000000"/>
        </w:rPr>
        <w:t>“</w:t>
      </w:r>
      <w:r>
        <w:rPr>
          <w:color w:val="000000"/>
        </w:rPr>
        <w:t>五四运动</w:t>
      </w:r>
      <w:r>
        <w:rPr>
          <w:color w:val="000000"/>
        </w:rPr>
        <w:t>”</w:t>
      </w:r>
      <w:r>
        <w:rPr>
          <w:color w:val="000000"/>
        </w:rPr>
        <w:t>对中国今天的影响，是科学与民主。但是另一面影响，我相信比较清醒的知识分子都在反省</w:t>
      </w:r>
      <w:r>
        <w:rPr>
          <w:color w:val="000000"/>
        </w:rPr>
        <w:t>——</w:t>
      </w:r>
      <w:r>
        <w:rPr>
          <w:color w:val="000000"/>
        </w:rPr>
        <w:t>今天整个人文状况发生问题，有远因，有近因。</w:t>
      </w:r>
    </w:p>
    <w:p w:rsidR="0076214F" w:rsidRDefault="0076214F" w:rsidP="0076214F">
      <w:pPr>
        <w:ind w:firstLineChars="200" w:firstLine="422"/>
        <w:jc w:val="left"/>
        <w:rPr>
          <w:rFonts w:hint="eastAsia"/>
        </w:rPr>
      </w:pPr>
      <w:r>
        <w:rPr>
          <w:rStyle w:val="a3"/>
          <w:color w:val="000000"/>
        </w:rPr>
        <w:t>远因是</w:t>
      </w:r>
      <w:r>
        <w:rPr>
          <w:rStyle w:val="a3"/>
          <w:color w:val="000000"/>
        </w:rPr>
        <w:t>“</w:t>
      </w:r>
      <w:r>
        <w:rPr>
          <w:rStyle w:val="a3"/>
          <w:color w:val="000000"/>
        </w:rPr>
        <w:t>五四运动</w:t>
      </w:r>
      <w:r>
        <w:rPr>
          <w:rStyle w:val="a3"/>
          <w:color w:val="000000"/>
        </w:rPr>
        <w:t>”</w:t>
      </w:r>
      <w:r>
        <w:rPr>
          <w:rStyle w:val="a3"/>
          <w:color w:val="000000"/>
        </w:rPr>
        <w:t>，近因是十年大乱。</w:t>
      </w:r>
      <w:r>
        <w:rPr>
          <w:color w:val="000000"/>
        </w:rPr>
        <w:t>造成什么后果呢？就是文化断层，伦理也好，道德也好，我们民族长期传递的核心价值观被中断了。中断以后，可以恢复，但伤口留着疤，无法回到原来的样子。诸位有些是学外科的，人遭了大伤害，一刀下去，缝起来，但缝口会留下，不容易愈合，是不是这样？</w:t>
      </w:r>
      <w:r>
        <w:rPr>
          <w:color w:val="000000"/>
        </w:rPr>
        <w:br/>
      </w:r>
      <w:r>
        <w:rPr>
          <w:rFonts w:hint="eastAsia"/>
        </w:rPr>
        <w:t xml:space="preserve">   </w:t>
      </w:r>
      <w:r w:rsidRPr="0076214F">
        <w:rPr>
          <w:b/>
        </w:rPr>
        <w:t>文化断层比肉体破裂可怕得多，后果也严重得多。</w:t>
      </w:r>
      <w:r w:rsidRPr="0076214F">
        <w:t>“</w:t>
      </w:r>
      <w:r w:rsidRPr="0076214F">
        <w:t>五四运动</w:t>
      </w:r>
      <w:r w:rsidRPr="0076214F">
        <w:t>”</w:t>
      </w:r>
      <w:r w:rsidRPr="0076214F">
        <w:t>把整个先秦诸子以来的大统，基本上给否掉了。但中国要现代化，要转型，不动这大刀子不行。可是，</w:t>
      </w:r>
      <w:r w:rsidRPr="0076214F">
        <w:t>1919</w:t>
      </w:r>
      <w:r w:rsidRPr="0076214F">
        <w:t>年不可能预见大统被反掉后，对中国是什么影响</w:t>
      </w:r>
      <w:r w:rsidRPr="0076214F">
        <w:t>——</w:t>
      </w:r>
      <w:r w:rsidRPr="0076214F">
        <w:t>我们亲眼看到了。</w:t>
      </w:r>
      <w:r w:rsidRPr="0076214F">
        <w:br/>
      </w:r>
      <w:r>
        <w:rPr>
          <w:rFonts w:hint="eastAsia"/>
        </w:rPr>
        <w:t xml:space="preserve">    </w:t>
      </w:r>
      <w:r w:rsidRPr="0076214F">
        <w:t>这是大话题，我的学识承担不了，但我把我的认识说出来</w:t>
      </w:r>
      <w:r w:rsidRPr="0076214F">
        <w:t>——</w:t>
      </w:r>
      <w:r w:rsidRPr="0076214F">
        <w:t>近因，十年动乱把</w:t>
      </w:r>
      <w:r w:rsidRPr="0076214F">
        <w:t>“</w:t>
      </w:r>
      <w:r w:rsidRPr="0076214F">
        <w:t>五四</w:t>
      </w:r>
      <w:r w:rsidRPr="0076214F">
        <w:t>”</w:t>
      </w:r>
      <w:r w:rsidRPr="0076214F">
        <w:t>传统也颠覆掉了。总之，那十年，人的问题、社会问题，并不是十年结束就解决了，而是在最近几十年慢慢显示出来，在各种形态、各种人群中，由各种新的原因和旧的病根，处处显示出来</w:t>
      </w:r>
      <w:r w:rsidRPr="0076214F">
        <w:t>——</w:t>
      </w:r>
      <w:r w:rsidRPr="0076214F">
        <w:t>这是真正严峻的问题。</w:t>
      </w:r>
      <w:r w:rsidRPr="0076214F">
        <w:br/>
      </w:r>
      <w:r>
        <w:rPr>
          <w:rFonts w:hint="eastAsia"/>
        </w:rPr>
        <w:t xml:space="preserve">    </w:t>
      </w:r>
      <w:r w:rsidRPr="0076214F">
        <w:t>我要转向另外一个话题，就是当我到国外目击另一种文化生态，我痛感是一个国家的文</w:t>
      </w:r>
      <w:r w:rsidRPr="0076214F">
        <w:lastRenderedPageBreak/>
        <w:t>化，不能出现断层。出现断层，这个国家要付</w:t>
      </w:r>
      <w:proofErr w:type="gramStart"/>
      <w:r w:rsidRPr="0076214F">
        <w:t>很久很久</w:t>
      </w:r>
      <w:proofErr w:type="gramEnd"/>
      <w:r w:rsidRPr="0076214F">
        <w:t>的代价。</w:t>
      </w:r>
      <w:r w:rsidRPr="0076214F">
        <w:br/>
      </w:r>
      <w:r>
        <w:rPr>
          <w:rFonts w:hint="eastAsia"/>
        </w:rPr>
        <w:t xml:space="preserve">    </w:t>
      </w:r>
      <w:r w:rsidRPr="0076214F">
        <w:t>比方说，</w:t>
      </w:r>
      <w:r w:rsidRPr="0076214F">
        <w:t>“</w:t>
      </w:r>
      <w:r w:rsidRPr="0076214F">
        <w:t>五四</w:t>
      </w:r>
      <w:r w:rsidRPr="0076214F">
        <w:t>”</w:t>
      </w:r>
      <w:r w:rsidRPr="0076214F">
        <w:t>破掉了孔孟老庄，什么是孔孟老庄？就是一整套办法、说法，仔仔细细教你怎么处理人和朝廷（当时就是国家）的关系，人和家庭的关系，人和人的关系，人和生命的关系</w:t>
      </w:r>
      <w:r w:rsidRPr="0076214F">
        <w:t>……</w:t>
      </w:r>
      <w:r w:rsidRPr="0076214F">
        <w:t>这些伦理哲学支撑中国人两千多年。</w:t>
      </w:r>
    </w:p>
    <w:p w:rsidR="00F31884" w:rsidRPr="006F6DC1" w:rsidRDefault="006F6DC1" w:rsidP="006F6DC1">
      <w:pPr>
        <w:ind w:firstLineChars="200" w:firstLine="422"/>
        <w:jc w:val="left"/>
      </w:pPr>
      <w:r>
        <w:rPr>
          <w:rStyle w:val="a3"/>
          <w:color w:val="000000"/>
        </w:rPr>
        <w:t>“</w:t>
      </w:r>
      <w:r>
        <w:rPr>
          <w:rStyle w:val="a3"/>
          <w:color w:val="000000"/>
        </w:rPr>
        <w:t>五四</w:t>
      </w:r>
      <w:r>
        <w:rPr>
          <w:rStyle w:val="a3"/>
          <w:color w:val="000000"/>
        </w:rPr>
        <w:t>”</w:t>
      </w:r>
      <w:r>
        <w:rPr>
          <w:rStyle w:val="a3"/>
          <w:color w:val="000000"/>
        </w:rPr>
        <w:t>以后，</w:t>
      </w:r>
      <w:r>
        <w:rPr>
          <w:rStyle w:val="a3"/>
          <w:color w:val="000000"/>
        </w:rPr>
        <w:t>1949</w:t>
      </w:r>
      <w:r>
        <w:rPr>
          <w:rStyle w:val="a3"/>
          <w:color w:val="000000"/>
        </w:rPr>
        <w:t>年以后，尤其</w:t>
      </w:r>
      <w:r>
        <w:rPr>
          <w:rStyle w:val="a3"/>
          <w:color w:val="000000"/>
        </w:rPr>
        <w:t>“</w:t>
      </w:r>
      <w:r>
        <w:rPr>
          <w:rStyle w:val="a3"/>
          <w:color w:val="000000"/>
        </w:rPr>
        <w:t>文化大革命</w:t>
      </w:r>
      <w:r>
        <w:rPr>
          <w:rStyle w:val="a3"/>
          <w:color w:val="000000"/>
        </w:rPr>
        <w:t>”</w:t>
      </w:r>
      <w:r>
        <w:rPr>
          <w:rStyle w:val="a3"/>
          <w:color w:val="000000"/>
        </w:rPr>
        <w:t>以后，全面崩解。到了我们这几代人，很难把这些伦理变成我们血液生命里的东西。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  </w:t>
      </w:r>
      <w:r w:rsidRPr="006F6DC1">
        <w:rPr>
          <w:rFonts w:hint="eastAsia"/>
        </w:rPr>
        <w:t xml:space="preserve"> </w:t>
      </w:r>
      <w:r w:rsidRPr="006F6DC1">
        <w:t>这些年有人提出来要重修国学、要读经。但是一个大伤疤，你很难恢复到原来的肌体的状态。</w:t>
      </w:r>
      <w:r w:rsidRPr="006F6DC1">
        <w:br/>
      </w:r>
      <w:r w:rsidRPr="006F6DC1">
        <w:rPr>
          <w:rFonts w:hint="eastAsia"/>
        </w:rPr>
        <w:t xml:space="preserve">    </w:t>
      </w:r>
      <w:r w:rsidRPr="006F6DC1">
        <w:t>但我们要对国家的历史有个大的体谅。为什么古老民族在当代遭遇现代化，必须转型，必须付出代价，甚至必须抛弃传统，因为那些传统不再适用新的国家形态，新的人际关系，新的社会结构</w:t>
      </w:r>
      <w:r w:rsidRPr="006F6DC1">
        <w:t>——</w:t>
      </w:r>
      <w:r w:rsidRPr="006F6DC1">
        <w:br/>
      </w:r>
      <w:r>
        <w:rPr>
          <w:rFonts w:hint="eastAsia"/>
        </w:rPr>
        <w:t xml:space="preserve">    </w:t>
      </w:r>
      <w:bookmarkStart w:id="0" w:name="_GoBack"/>
      <w:bookmarkEnd w:id="0"/>
      <w:r w:rsidRPr="006F6DC1">
        <w:t>所谓</w:t>
      </w:r>
      <w:r w:rsidRPr="006F6DC1">
        <w:t>“</w:t>
      </w:r>
      <w:r w:rsidRPr="006F6DC1">
        <w:t>人文</w:t>
      </w:r>
      <w:r w:rsidRPr="006F6DC1">
        <w:t>”</w:t>
      </w:r>
      <w:r w:rsidRPr="006F6DC1">
        <w:t>，所谓</w:t>
      </w:r>
      <w:r w:rsidRPr="006F6DC1">
        <w:t>“</w:t>
      </w:r>
      <w:r w:rsidRPr="006F6DC1">
        <w:t>教养</w:t>
      </w:r>
      <w:r w:rsidRPr="006F6DC1">
        <w:t>”</w:t>
      </w:r>
      <w:r w:rsidRPr="006F6DC1">
        <w:t>，在一个巨变的时代就是这样作为代价牺牲掉的，直到国家富强到一定程度，我们又回到这个问题，回到</w:t>
      </w:r>
      <w:r w:rsidRPr="006F6DC1">
        <w:t>“</w:t>
      </w:r>
      <w:r w:rsidRPr="006F6DC1">
        <w:t>人</w:t>
      </w:r>
      <w:r w:rsidRPr="006F6DC1">
        <w:t>”</w:t>
      </w:r>
      <w:r w:rsidRPr="006F6DC1">
        <w:t>的问题，没法回避。</w:t>
      </w:r>
    </w:p>
    <w:sectPr w:rsidR="00F31884" w:rsidRPr="006F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98"/>
    <w:rsid w:val="006F6DC1"/>
    <w:rsid w:val="0076214F"/>
    <w:rsid w:val="00981998"/>
    <w:rsid w:val="00D10E97"/>
    <w:rsid w:val="00F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2023-10-27T08:19:00Z</dcterms:created>
  <dcterms:modified xsi:type="dcterms:W3CDTF">2023-10-27T08:24:00Z</dcterms:modified>
</cp:coreProperties>
</file>